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31E8" w14:textId="77777777" w:rsidR="00332615" w:rsidRDefault="00332615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</w:rPr>
      </w:pPr>
    </w:p>
    <w:p w14:paraId="37EE79E2" w14:textId="77777777" w:rsidR="00332615" w:rsidRPr="00201D3D" w:rsidRDefault="00332615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</w:rPr>
      </w:pPr>
      <w:r w:rsidRPr="00201D3D">
        <w:rPr>
          <w:rFonts w:ascii="Arial" w:hAnsi="Arial" w:cs="Arial"/>
          <w:b/>
          <w:bCs/>
          <w:color w:val="003883"/>
          <w:sz w:val="32"/>
          <w:szCs w:val="32"/>
        </w:rPr>
        <w:t>Client Order Form</w:t>
      </w:r>
    </w:p>
    <w:p w14:paraId="52C69C75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286D07AD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06C05" wp14:editId="422CCD6A">
                <wp:simplePos x="0" y="0"/>
                <wp:positionH relativeFrom="column">
                  <wp:posOffset>-636270</wp:posOffset>
                </wp:positionH>
                <wp:positionV relativeFrom="paragraph">
                  <wp:posOffset>86995</wp:posOffset>
                </wp:positionV>
                <wp:extent cx="6724650" cy="866775"/>
                <wp:effectExtent l="0" t="0" r="19050" b="2857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866775"/>
                        </a:xfrm>
                        <a:prstGeom prst="rect">
                          <a:avLst/>
                        </a:prstGeom>
                        <a:solidFill>
                          <a:srgbClr val="E5E7F0">
                            <a:alpha val="20000"/>
                          </a:srgbClr>
                        </a:solidFill>
                        <a:ln w="9525">
                          <a:solidFill>
                            <a:srgbClr val="00388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006DB" w14:textId="77777777" w:rsidR="00A178D2" w:rsidRPr="00C16AFB" w:rsidRDefault="00A178D2" w:rsidP="003326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ermStart w:id="2126322268" w:edGrp="everyone"/>
                            <w:r w:rsidRPr="00C16A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send your order via email simply complete this order form and send it to:</w:t>
                            </w:r>
                          </w:p>
                          <w:p w14:paraId="7B23CAC9" w14:textId="77777777" w:rsidR="00A178D2" w:rsidRPr="00C16AFB" w:rsidRDefault="00A178D2" w:rsidP="00332615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72768F2" w14:textId="2E4B15F5" w:rsidR="00A178D2" w:rsidRPr="00F67194" w:rsidRDefault="00A178D2" w:rsidP="003326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contextualSpacing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6AF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 w:rsidRPr="00BA767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orders@</w:t>
                            </w:r>
                            <w:r w:rsidRPr="003C59A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ctie.eurofinseu.com</w:t>
                            </w:r>
                          </w:p>
                          <w:p w14:paraId="2DF1E35B" w14:textId="77777777" w:rsidR="00A178D2" w:rsidRDefault="00A178D2" w:rsidP="003326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ABF2ED" w14:textId="77777777" w:rsidR="00A178D2" w:rsidRPr="00F67194" w:rsidRDefault="00A178D2" w:rsidP="003326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note you must have an account with Eurofins Biomnis to place an order.</w:t>
                            </w:r>
                            <w:permEnd w:id="212632226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06C05" id="AutoShape 5" o:spid="_x0000_s1026" style="position:absolute;left:0;text-align:left;margin-left:-50.1pt;margin-top:6.85pt;width:529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" fillcolor="#e5e7f0" strokecolor="#003883">
                <v:fill opacity="13107f"/>
                <v:stroke joinstyle="round"/>
                <v:textbox>
                  <w:txbxContent>
                    <w:p w14:paraId="4A5006DB" w14:textId="77777777" w:rsidR="00A178D2" w:rsidRPr="00C16AFB" w:rsidRDefault="00A178D2" w:rsidP="003326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ermStart w:id="2126322268" w:edGrp="everyone"/>
                      <w:r w:rsidRPr="00C16AFB">
                        <w:rPr>
                          <w:rFonts w:ascii="Arial" w:hAnsi="Arial" w:cs="Arial"/>
                          <w:sz w:val="20"/>
                          <w:szCs w:val="20"/>
                        </w:rPr>
                        <w:t>To send your order via email simply complete this order form and send it to:</w:t>
                      </w:r>
                    </w:p>
                    <w:p w14:paraId="7B23CAC9" w14:textId="77777777" w:rsidR="00A178D2" w:rsidRPr="00C16AFB" w:rsidRDefault="00A178D2" w:rsidP="00332615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72768F2" w14:textId="2E4B15F5" w:rsidR="00A178D2" w:rsidRPr="00F67194" w:rsidRDefault="00A178D2" w:rsidP="003326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contextualSpacing w:val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16AF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r w:rsidRPr="00BA767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orders@</w:t>
                      </w:r>
                      <w:r w:rsidRPr="003C59A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ctie.eurofinseu.com</w:t>
                      </w:r>
                    </w:p>
                    <w:p w14:paraId="2DF1E35B" w14:textId="77777777" w:rsidR="00A178D2" w:rsidRDefault="00A178D2" w:rsidP="003326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ABF2ED" w14:textId="77777777" w:rsidR="00A178D2" w:rsidRPr="00F67194" w:rsidRDefault="00A178D2" w:rsidP="003326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Please note you must have an account with Eurofins Biomnis to place an order.</w:t>
                      </w:r>
                      <w:permEnd w:id="2126322268"/>
                    </w:p>
                  </w:txbxContent>
                </v:textbox>
              </v:rect>
            </w:pict>
          </mc:Fallback>
        </mc:AlternateContent>
      </w:r>
    </w:p>
    <w:p w14:paraId="79CC4326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2C38F7B3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20836146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6B378CB3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33"/>
        <w:tblW w:w="10005" w:type="dxa"/>
        <w:tblLook w:val="00A0" w:firstRow="1" w:lastRow="0" w:firstColumn="1" w:lastColumn="0" w:noHBand="0" w:noVBand="0"/>
      </w:tblPr>
      <w:tblGrid>
        <w:gridCol w:w="6091"/>
        <w:gridCol w:w="479"/>
        <w:gridCol w:w="3435"/>
      </w:tblGrid>
      <w:tr w:rsidR="00332615" w:rsidRPr="00CB1383" w14:paraId="2F8CCF9D" w14:textId="77777777" w:rsidTr="00A178D2">
        <w:trPr>
          <w:trHeight w:val="56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1D99CD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Contact Name: </w:t>
            </w:r>
            <w:permStart w:id="1577214120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577214120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2212C" w14:textId="77777777" w:rsidR="00332615" w:rsidRPr="00C16AFB" w:rsidRDefault="00332615" w:rsidP="00A1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F4456" w14:textId="77777777" w:rsidR="00332615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Number: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permStart w:id="119816933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19816933"/>
          </w:p>
          <w:p w14:paraId="794D8FA6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B57BF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Optional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32615" w:rsidRPr="002F14E9" w14:paraId="7F268AD0" w14:textId="77777777" w:rsidTr="00A178D2">
        <w:trPr>
          <w:trHeight w:val="56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057AB3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Company Name: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123479285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23479285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0F581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170C7C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D12DEE" wp14:editId="32DBD5C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13335</wp:posOffset>
                      </wp:positionV>
                      <wp:extent cx="2076450" cy="0"/>
                      <wp:effectExtent l="5080" t="13335" r="13970" b="5715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CB0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.4pt;margin-top:1.05pt;width:1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vU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"/>
                  </w:pict>
                </mc:Fallback>
              </mc:AlternateContent>
            </w:r>
          </w:p>
          <w:p w14:paraId="2746DAD9" w14:textId="77777777" w:rsidR="00332615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4467C97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Start w:id="1316386678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316386678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32615" w:rsidRPr="002F14E9" w14:paraId="467478B1" w14:textId="77777777" w:rsidTr="00A178D2">
        <w:trPr>
          <w:trHeight w:val="567"/>
        </w:trPr>
        <w:tc>
          <w:tcPr>
            <w:tcW w:w="10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A8453A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Delivery Address: </w:t>
            </w:r>
            <w:permStart w:id="1006845286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006845286"/>
          </w:p>
        </w:tc>
      </w:tr>
      <w:tr w:rsidR="00332615" w:rsidRPr="002F14E9" w14:paraId="290E9335" w14:textId="77777777" w:rsidTr="00A178D2">
        <w:trPr>
          <w:trHeight w:val="567"/>
        </w:trPr>
        <w:tc>
          <w:tcPr>
            <w:tcW w:w="10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70819" w14:textId="77777777" w:rsidR="00332615" w:rsidRPr="00C16AFB" w:rsidRDefault="00332615" w:rsidP="00A17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2615" w:rsidRPr="002F14E9" w14:paraId="0324199D" w14:textId="77777777" w:rsidTr="00A178D2">
        <w:trPr>
          <w:trHeight w:val="56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320FED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 Address: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1234241244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23424124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9CF5D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B4FB93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8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Start w:id="1299191163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299191163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AF73C08" w14:textId="77777777" w:rsidR="00332615" w:rsidRPr="00201D3D" w:rsidRDefault="00332615" w:rsidP="00332615">
      <w:pPr>
        <w:ind w:hanging="851"/>
        <w:jc w:val="center"/>
        <w:rPr>
          <w:rFonts w:ascii="Arial" w:hAnsi="Arial" w:cs="Arial"/>
          <w:b/>
          <w:bCs/>
          <w:i/>
          <w:color w:val="003883"/>
        </w:rPr>
      </w:pPr>
      <w:r w:rsidRPr="00201D3D">
        <w:rPr>
          <w:rFonts w:ascii="Verdana" w:hAnsi="Verdana" w:cs="Verdana"/>
          <w:b/>
          <w:bCs/>
          <w:i/>
          <w:noProof/>
          <w:color w:val="003883"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A63194" wp14:editId="20C8CA44">
                <wp:simplePos x="0" y="0"/>
                <wp:positionH relativeFrom="column">
                  <wp:posOffset>-636270</wp:posOffset>
                </wp:positionH>
                <wp:positionV relativeFrom="paragraph">
                  <wp:posOffset>193675</wp:posOffset>
                </wp:positionV>
                <wp:extent cx="6724650" cy="2390775"/>
                <wp:effectExtent l="0" t="0" r="19050" b="2857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2390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3883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0DBC4" id="AutoShape 10" o:spid="_x0000_s1026" style="position:absolute;margin-left:-50.1pt;margin-top:15.25pt;width:529.5pt;height:18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" strokecolor="#003883">
                <v:fill opacity="0"/>
                <v:stroke joinstyle="round"/>
              </v:rect>
            </w:pict>
          </mc:Fallback>
        </mc:AlternateContent>
      </w:r>
      <w:r w:rsidRPr="00201D3D">
        <w:rPr>
          <w:rFonts w:ascii="Arial" w:hAnsi="Arial" w:cs="Arial"/>
          <w:b/>
          <w:bCs/>
          <w:i/>
          <w:color w:val="003883"/>
        </w:rPr>
        <w:t>Contact Details</w:t>
      </w:r>
    </w:p>
    <w:p w14:paraId="19C6C7E4" w14:textId="77777777" w:rsidR="00332615" w:rsidRPr="005573F8" w:rsidRDefault="00332615" w:rsidP="00332615">
      <w:pPr>
        <w:rPr>
          <w:rFonts w:ascii="Verdana" w:hAnsi="Verdana" w:cs="Verdana"/>
          <w:b/>
          <w:bCs/>
          <w:i/>
          <w:u w:val="single"/>
        </w:rPr>
      </w:pPr>
    </w:p>
    <w:p w14:paraId="79EF3D28" w14:textId="77777777" w:rsidR="00332615" w:rsidRDefault="00332615" w:rsidP="00332615">
      <w:pPr>
        <w:ind w:hanging="851"/>
        <w:jc w:val="center"/>
        <w:rPr>
          <w:rFonts w:ascii="Arial" w:hAnsi="Arial" w:cs="Arial"/>
          <w:b/>
          <w:bCs/>
          <w:i/>
          <w:color w:val="003883"/>
        </w:rPr>
      </w:pPr>
    </w:p>
    <w:p w14:paraId="6A0A24BC" w14:textId="77777777" w:rsidR="00332615" w:rsidRDefault="00332615" w:rsidP="00332615">
      <w:pPr>
        <w:ind w:hanging="851"/>
        <w:jc w:val="center"/>
        <w:rPr>
          <w:rFonts w:ascii="Arial" w:hAnsi="Arial" w:cs="Arial"/>
          <w:b/>
          <w:bCs/>
          <w:i/>
          <w:color w:val="003883"/>
        </w:rPr>
      </w:pPr>
    </w:p>
    <w:p w14:paraId="22302E38" w14:textId="77777777" w:rsidR="00332615" w:rsidRDefault="00332615" w:rsidP="00332615">
      <w:pPr>
        <w:ind w:hanging="851"/>
        <w:jc w:val="center"/>
        <w:rPr>
          <w:rFonts w:ascii="Arial" w:hAnsi="Arial" w:cs="Arial"/>
          <w:b/>
          <w:bCs/>
          <w:i/>
          <w:color w:val="003883"/>
        </w:rPr>
      </w:pPr>
    </w:p>
    <w:p w14:paraId="2D69DFBB" w14:textId="77777777" w:rsidR="00332615" w:rsidRDefault="00332615" w:rsidP="00332615">
      <w:pPr>
        <w:ind w:hanging="851"/>
        <w:jc w:val="center"/>
        <w:rPr>
          <w:rFonts w:ascii="Arial" w:hAnsi="Arial" w:cs="Arial"/>
          <w:b/>
          <w:bCs/>
          <w:i/>
          <w:color w:val="003883"/>
        </w:rPr>
      </w:pPr>
    </w:p>
    <w:p w14:paraId="51B8C40D" w14:textId="77777777" w:rsidR="00332615" w:rsidRDefault="00332615" w:rsidP="00332615">
      <w:pPr>
        <w:ind w:hanging="851"/>
        <w:jc w:val="center"/>
        <w:rPr>
          <w:rFonts w:ascii="Arial" w:hAnsi="Arial" w:cs="Arial"/>
          <w:b/>
          <w:bCs/>
          <w:i/>
          <w:color w:val="003883"/>
        </w:rPr>
      </w:pPr>
    </w:p>
    <w:p w14:paraId="38460CA0" w14:textId="77777777" w:rsidR="00332615" w:rsidRDefault="00332615" w:rsidP="00332615">
      <w:pPr>
        <w:ind w:hanging="851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Arial" w:hAnsi="Arial" w:cs="Arial"/>
          <w:b/>
          <w:bCs/>
          <w:i/>
          <w:color w:val="003883"/>
        </w:rPr>
        <w:t>Billing Details</w:t>
      </w:r>
    </w:p>
    <w:tbl>
      <w:tblPr>
        <w:tblpPr w:leftFromText="180" w:rightFromText="180" w:vertAnchor="text" w:horzAnchor="margin" w:tblpXSpec="center" w:tblpY="333"/>
        <w:tblW w:w="10005" w:type="dxa"/>
        <w:tblLook w:val="00A0" w:firstRow="1" w:lastRow="0" w:firstColumn="1" w:lastColumn="0" w:noHBand="0" w:noVBand="0"/>
      </w:tblPr>
      <w:tblGrid>
        <w:gridCol w:w="6091"/>
        <w:gridCol w:w="479"/>
        <w:gridCol w:w="3435"/>
      </w:tblGrid>
      <w:tr w:rsidR="00332615" w:rsidRPr="00CB1383" w14:paraId="40E1E669" w14:textId="77777777" w:rsidTr="00A178D2">
        <w:trPr>
          <w:trHeight w:val="56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5F3129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Contact Name: </w:t>
            </w:r>
            <w:permStart w:id="437482490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43748249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DE655" w14:textId="77777777" w:rsidR="00332615" w:rsidRPr="00C16AFB" w:rsidRDefault="00332615" w:rsidP="00A1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A2F35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Account</w:t>
            </w: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Number: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1195246099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195246099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32615" w:rsidRPr="002F14E9" w14:paraId="66CC89BB" w14:textId="77777777" w:rsidTr="00A178D2">
        <w:trPr>
          <w:trHeight w:val="56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512209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Company Name: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256600945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256600945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38F96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F81894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0461D4" wp14:editId="0D29D4A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13335</wp:posOffset>
                      </wp:positionV>
                      <wp:extent cx="2076450" cy="0"/>
                      <wp:effectExtent l="5080" t="13335" r="13970" b="5715"/>
                      <wp:wrapNone/>
                      <wp:docPr id="57008742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4CF28" id="AutoShape 12" o:spid="_x0000_s1026" type="#_x0000_t32" style="position:absolute;margin-left:.4pt;margin-top:1.05pt;width:16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vU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"/>
                  </w:pict>
                </mc:Fallback>
              </mc:AlternateContent>
            </w:r>
          </w:p>
          <w:p w14:paraId="67D3AA3F" w14:textId="77777777" w:rsidR="00332615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E3733D7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174546406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74546406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332615" w:rsidRPr="002F14E9" w14:paraId="7E1B5513" w14:textId="77777777" w:rsidTr="00A178D2">
        <w:trPr>
          <w:trHeight w:val="567"/>
        </w:trPr>
        <w:tc>
          <w:tcPr>
            <w:tcW w:w="10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CCC7D7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Billing Address: </w:t>
            </w:r>
            <w:permStart w:id="709179559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709179559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332615" w:rsidRPr="002F14E9" w14:paraId="649BC26F" w14:textId="77777777" w:rsidTr="00A178D2">
        <w:trPr>
          <w:trHeight w:val="567"/>
        </w:trPr>
        <w:tc>
          <w:tcPr>
            <w:tcW w:w="10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9BAF29" w14:textId="77777777" w:rsidR="00332615" w:rsidRPr="00C16AFB" w:rsidRDefault="00332615" w:rsidP="00A17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2615" w:rsidRPr="002F14E9" w14:paraId="6828133B" w14:textId="77777777" w:rsidTr="00A178D2">
        <w:trPr>
          <w:trHeight w:val="56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7F16FB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Email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 invoice submission</w:t>
            </w: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1925731012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925731012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1824A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1001F7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8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426657039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426657039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6476A89B" w14:textId="77777777" w:rsidR="00332615" w:rsidRPr="00201D3D" w:rsidRDefault="00332615" w:rsidP="00332615">
      <w:pPr>
        <w:ind w:hanging="851"/>
        <w:rPr>
          <w:rFonts w:ascii="Arial" w:hAnsi="Arial" w:cs="Arial"/>
          <w:b/>
          <w:bCs/>
          <w:i/>
          <w:color w:val="003883"/>
        </w:rPr>
      </w:pPr>
      <w:r w:rsidRPr="00201D3D">
        <w:rPr>
          <w:rFonts w:ascii="Verdana" w:hAnsi="Verdana" w:cs="Verdana"/>
          <w:b/>
          <w:bCs/>
          <w:i/>
          <w:noProof/>
          <w:color w:val="003883"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8D03EA6" wp14:editId="08002553">
                <wp:simplePos x="0" y="0"/>
                <wp:positionH relativeFrom="column">
                  <wp:posOffset>-636270</wp:posOffset>
                </wp:positionH>
                <wp:positionV relativeFrom="paragraph">
                  <wp:posOffset>188595</wp:posOffset>
                </wp:positionV>
                <wp:extent cx="6724650" cy="2514600"/>
                <wp:effectExtent l="0" t="0" r="19050" b="19050"/>
                <wp:wrapNone/>
                <wp:docPr id="198656895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2514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3883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F7A14" id="AutoShape 10" o:spid="_x0000_s1026" style="position:absolute;margin-left:-50.1pt;margin-top:14.85pt;width:529.5pt;height:19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" strokecolor="#003883">
                <v:fill opacity="0"/>
                <v:stroke joinstyle="round"/>
              </v:rect>
            </w:pict>
          </mc:Fallback>
        </mc:AlternateContent>
      </w:r>
    </w:p>
    <w:p w14:paraId="372F2AE9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278DF600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0C23312D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3D22304A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63A34F69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0B2A68C2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75018662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568D4860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051E5E93" w14:textId="0F63CCF9" w:rsidR="00332615" w:rsidRPr="0089678A" w:rsidRDefault="00332615" w:rsidP="0089678A">
      <w:pPr>
        <w:spacing w:line="360" w:lineRule="auto"/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  <w:r w:rsidRPr="00300FAC">
        <w:rPr>
          <w:rFonts w:ascii="Arial" w:hAnsi="Arial" w:cs="Arial"/>
          <w:b/>
          <w:bCs/>
          <w:color w:val="003883"/>
          <w:sz w:val="32"/>
          <w:szCs w:val="32"/>
          <w:u w:val="single"/>
        </w:rPr>
        <w:t>Eurofins</w:t>
      </w:r>
      <w:r w:rsidR="0089678A">
        <w:rPr>
          <w:rFonts w:ascii="Arial" w:hAnsi="Arial" w:cs="Arial"/>
          <w:b/>
          <w:bCs/>
          <w:color w:val="003883"/>
          <w:sz w:val="32"/>
          <w:szCs w:val="32"/>
          <w:u w:val="single"/>
        </w:rPr>
        <w:t xml:space="preserve"> Biomnis</w:t>
      </w:r>
      <w:r w:rsidRPr="00300FAC">
        <w:rPr>
          <w:rFonts w:ascii="Arial" w:hAnsi="Arial" w:cs="Arial"/>
          <w:b/>
          <w:bCs/>
          <w:color w:val="003883"/>
          <w:sz w:val="32"/>
          <w:szCs w:val="32"/>
          <w:u w:val="single"/>
        </w:rPr>
        <w:t xml:space="preserve"> IRELAND</w:t>
      </w:r>
    </w:p>
    <w:p w14:paraId="791EDCC1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tbl>
      <w:tblPr>
        <w:tblStyle w:val="TableGrid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560"/>
        <w:gridCol w:w="992"/>
        <w:gridCol w:w="992"/>
        <w:gridCol w:w="1559"/>
      </w:tblGrid>
      <w:tr w:rsidR="002C45EA" w:rsidRPr="00AB5845" w14:paraId="4C9E5D17" w14:textId="4306C2F8" w:rsidTr="00830C45">
        <w:tc>
          <w:tcPr>
            <w:tcW w:w="1701" w:type="dxa"/>
          </w:tcPr>
          <w:p w14:paraId="3007D086" w14:textId="77777777" w:rsidR="002C45EA" w:rsidRPr="00A178D2" w:rsidRDefault="002C45EA" w:rsidP="00A178D2">
            <w:pPr>
              <w:rPr>
                <w:rFonts w:ascii="Arial" w:hAnsi="Arial" w:cs="Arial"/>
                <w:b/>
                <w:bCs/>
                <w:color w:val="003883"/>
              </w:rPr>
            </w:pPr>
            <w:r w:rsidRPr="00A178D2">
              <w:rPr>
                <w:rFonts w:ascii="Arial" w:hAnsi="Arial" w:cs="Arial"/>
                <w:b/>
                <w:bCs/>
                <w:color w:val="003883"/>
              </w:rPr>
              <w:t>Product Type</w:t>
            </w:r>
          </w:p>
        </w:tc>
        <w:tc>
          <w:tcPr>
            <w:tcW w:w="3969" w:type="dxa"/>
          </w:tcPr>
          <w:p w14:paraId="36D77AA0" w14:textId="77777777" w:rsidR="002C45EA" w:rsidRPr="00A178D2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A178D2">
              <w:rPr>
                <w:rFonts w:ascii="Arial" w:hAnsi="Arial" w:cs="Arial"/>
                <w:b/>
                <w:bCs/>
                <w:color w:val="003883"/>
              </w:rPr>
              <w:t>Product Name</w:t>
            </w:r>
          </w:p>
        </w:tc>
        <w:tc>
          <w:tcPr>
            <w:tcW w:w="1560" w:type="dxa"/>
          </w:tcPr>
          <w:p w14:paraId="03880CB8" w14:textId="77777777" w:rsidR="002C45EA" w:rsidRPr="00A178D2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A178D2">
              <w:rPr>
                <w:rFonts w:ascii="Arial" w:hAnsi="Arial" w:cs="Arial"/>
                <w:b/>
                <w:bCs/>
                <w:color w:val="003883"/>
              </w:rPr>
              <w:t>Code</w:t>
            </w:r>
          </w:p>
        </w:tc>
        <w:tc>
          <w:tcPr>
            <w:tcW w:w="992" w:type="dxa"/>
          </w:tcPr>
          <w:p w14:paraId="155C91FD" w14:textId="77777777" w:rsidR="002C45EA" w:rsidRPr="00A178D2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A178D2">
              <w:rPr>
                <w:rFonts w:ascii="Arial" w:hAnsi="Arial" w:cs="Arial"/>
                <w:b/>
                <w:bCs/>
                <w:color w:val="003883"/>
              </w:rPr>
              <w:t>Supply Per</w:t>
            </w:r>
          </w:p>
        </w:tc>
        <w:tc>
          <w:tcPr>
            <w:tcW w:w="992" w:type="dxa"/>
          </w:tcPr>
          <w:p w14:paraId="1B5951A8" w14:textId="77777777" w:rsidR="002C45EA" w:rsidRPr="00A178D2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A178D2">
              <w:rPr>
                <w:rFonts w:ascii="Arial" w:hAnsi="Arial" w:cs="Arial"/>
                <w:b/>
                <w:bCs/>
                <w:color w:val="003883"/>
              </w:rPr>
              <w:t>Quantity</w:t>
            </w:r>
          </w:p>
        </w:tc>
        <w:tc>
          <w:tcPr>
            <w:tcW w:w="1559" w:type="dxa"/>
          </w:tcPr>
          <w:p w14:paraId="75727D8E" w14:textId="5F41A86F" w:rsidR="002C45EA" w:rsidRPr="00A178D2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>
              <w:rPr>
                <w:rFonts w:ascii="Arial" w:hAnsi="Arial" w:cs="Arial"/>
                <w:b/>
                <w:bCs/>
                <w:color w:val="003883"/>
              </w:rPr>
              <w:t>Billable/</w:t>
            </w:r>
            <w:r w:rsidR="00CC25DA">
              <w:rPr>
                <w:rFonts w:ascii="Arial" w:hAnsi="Arial" w:cs="Arial"/>
                <w:b/>
                <w:bCs/>
                <w:color w:val="003883"/>
              </w:rPr>
              <w:t>NonBillable</w:t>
            </w:r>
          </w:p>
        </w:tc>
      </w:tr>
      <w:tr w:rsidR="00EC384A" w:rsidRPr="00AB5845" w14:paraId="7317EBC7" w14:textId="4447AC25" w:rsidTr="00830C45">
        <w:tc>
          <w:tcPr>
            <w:tcW w:w="1701" w:type="dxa"/>
            <w:vMerge w:val="restart"/>
          </w:tcPr>
          <w:p w14:paraId="72662AFF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Forms</w:t>
            </w:r>
          </w:p>
        </w:tc>
        <w:tc>
          <w:tcPr>
            <w:tcW w:w="3969" w:type="dxa"/>
          </w:tcPr>
          <w:p w14:paraId="29F97964" w14:textId="793FCE02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Generic Test Request Form</w:t>
            </w:r>
          </w:p>
        </w:tc>
        <w:tc>
          <w:tcPr>
            <w:tcW w:w="1560" w:type="dxa"/>
          </w:tcPr>
          <w:p w14:paraId="62B2C073" w14:textId="6E9B4F8B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RQF1226</w:t>
            </w:r>
          </w:p>
        </w:tc>
        <w:tc>
          <w:tcPr>
            <w:tcW w:w="992" w:type="dxa"/>
          </w:tcPr>
          <w:p w14:paraId="7E8DF4C8" w14:textId="77777777" w:rsidR="00EC384A" w:rsidRPr="00B143C2" w:rsidRDefault="00EC384A" w:rsidP="00EC384A">
            <w:pPr>
              <w:ind w:right="104"/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  <w:p w14:paraId="26F4AA46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1334FE99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66331239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66331239"/>
          </w:p>
        </w:tc>
        <w:tc>
          <w:tcPr>
            <w:tcW w:w="1559" w:type="dxa"/>
          </w:tcPr>
          <w:p w14:paraId="0CA3CF27" w14:textId="7B9ED7A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27B83A04" w14:textId="034EB821" w:rsidTr="00830C45">
        <w:tc>
          <w:tcPr>
            <w:tcW w:w="1701" w:type="dxa"/>
            <w:vMerge/>
          </w:tcPr>
          <w:p w14:paraId="77BD13F8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BB419D7" w14:textId="1B68FA9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Pathology Request Forms with specimen bag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1000 EA</w:t>
            </w:r>
          </w:p>
        </w:tc>
        <w:tc>
          <w:tcPr>
            <w:tcW w:w="1560" w:type="dxa"/>
          </w:tcPr>
          <w:p w14:paraId="3750139D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RQF157</w:t>
            </w:r>
          </w:p>
        </w:tc>
        <w:tc>
          <w:tcPr>
            <w:tcW w:w="992" w:type="dxa"/>
          </w:tcPr>
          <w:p w14:paraId="160D44F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161B131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98258546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82585462"/>
          </w:p>
        </w:tc>
        <w:tc>
          <w:tcPr>
            <w:tcW w:w="1559" w:type="dxa"/>
          </w:tcPr>
          <w:p w14:paraId="7DFA7CDC" w14:textId="5B56EE1E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67C2F62F" w14:textId="0D9510F1" w:rsidTr="00830C45">
        <w:trPr>
          <w:trHeight w:val="447"/>
        </w:trPr>
        <w:tc>
          <w:tcPr>
            <w:tcW w:w="1701" w:type="dxa"/>
            <w:vMerge/>
          </w:tcPr>
          <w:p w14:paraId="61966B11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62964D2E" w14:textId="7B4D84F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Eurofins Pathology Request Forms with Specimen Bag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1000 EA</w:t>
            </w:r>
          </w:p>
        </w:tc>
        <w:tc>
          <w:tcPr>
            <w:tcW w:w="1560" w:type="dxa"/>
          </w:tcPr>
          <w:p w14:paraId="3B1BCE0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RQF 1001</w:t>
            </w:r>
          </w:p>
        </w:tc>
        <w:tc>
          <w:tcPr>
            <w:tcW w:w="992" w:type="dxa"/>
          </w:tcPr>
          <w:p w14:paraId="34BBC71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2D1DAC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19822664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98226642"/>
          </w:p>
        </w:tc>
        <w:tc>
          <w:tcPr>
            <w:tcW w:w="1559" w:type="dxa"/>
          </w:tcPr>
          <w:p w14:paraId="2AB7B243" w14:textId="7D5FB918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77054B25" w14:textId="643E7D78" w:rsidTr="00830C45">
        <w:trPr>
          <w:trHeight w:val="60"/>
        </w:trPr>
        <w:tc>
          <w:tcPr>
            <w:tcW w:w="1701" w:type="dxa"/>
            <w:vMerge w:val="restart"/>
          </w:tcPr>
          <w:p w14:paraId="3D6B4683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Bags</w:t>
            </w:r>
          </w:p>
        </w:tc>
        <w:tc>
          <w:tcPr>
            <w:tcW w:w="3969" w:type="dxa"/>
          </w:tcPr>
          <w:p w14:paraId="577CD679" w14:textId="7052919D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Large stat bags Blackthorn Rd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500 EA</w:t>
            </w:r>
          </w:p>
        </w:tc>
        <w:tc>
          <w:tcPr>
            <w:tcW w:w="1560" w:type="dxa"/>
          </w:tcPr>
          <w:p w14:paraId="6B3CB35A" w14:textId="264F05F0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SCDLSTATL</w:t>
            </w:r>
          </w:p>
        </w:tc>
        <w:tc>
          <w:tcPr>
            <w:tcW w:w="992" w:type="dxa"/>
          </w:tcPr>
          <w:p w14:paraId="12B963E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D3A7772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574497067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74497067"/>
          </w:p>
        </w:tc>
        <w:tc>
          <w:tcPr>
            <w:tcW w:w="1559" w:type="dxa"/>
          </w:tcPr>
          <w:p w14:paraId="4C604939" w14:textId="05F5718E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41FDAD5D" w14:textId="24E5E760" w:rsidTr="00830C45">
        <w:trPr>
          <w:trHeight w:val="227"/>
        </w:trPr>
        <w:tc>
          <w:tcPr>
            <w:tcW w:w="1701" w:type="dxa"/>
            <w:vMerge/>
          </w:tcPr>
          <w:p w14:paraId="2120B8AA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F590CB9" w14:textId="528E35C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Bags; IE; STAT; 275x304; 50lip; 500 EA,small</w:t>
            </w:r>
          </w:p>
        </w:tc>
        <w:tc>
          <w:tcPr>
            <w:tcW w:w="1560" w:type="dxa"/>
          </w:tcPr>
          <w:p w14:paraId="164A138A" w14:textId="383C0EB9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STAT</w:t>
            </w:r>
          </w:p>
        </w:tc>
        <w:tc>
          <w:tcPr>
            <w:tcW w:w="992" w:type="dxa"/>
          </w:tcPr>
          <w:p w14:paraId="32DC5233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94A49C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028229603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28229603"/>
          </w:p>
        </w:tc>
        <w:tc>
          <w:tcPr>
            <w:tcW w:w="1559" w:type="dxa"/>
          </w:tcPr>
          <w:p w14:paraId="22EA1549" w14:textId="351F24B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1886F4A9" w14:textId="093F48F8" w:rsidTr="00830C45">
        <w:trPr>
          <w:trHeight w:val="227"/>
        </w:trPr>
        <w:tc>
          <w:tcPr>
            <w:tcW w:w="1701" w:type="dxa"/>
            <w:vMerge/>
          </w:tcPr>
          <w:p w14:paraId="3BF0A09A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194E094B" w14:textId="2B6BAE0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Histology Specimen Bags (Pathology bags) Three Rock Road, 500 EA</w:t>
            </w:r>
          </w:p>
        </w:tc>
        <w:tc>
          <w:tcPr>
            <w:tcW w:w="1560" w:type="dxa"/>
          </w:tcPr>
          <w:p w14:paraId="61C73173" w14:textId="5C52B57C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75301</w:t>
            </w:r>
          </w:p>
        </w:tc>
        <w:tc>
          <w:tcPr>
            <w:tcW w:w="992" w:type="dxa"/>
          </w:tcPr>
          <w:p w14:paraId="31C0F340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240BC5C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49239100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92391008"/>
          </w:p>
        </w:tc>
        <w:tc>
          <w:tcPr>
            <w:tcW w:w="1559" w:type="dxa"/>
          </w:tcPr>
          <w:p w14:paraId="5BDF1574" w14:textId="00B8BDE4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030BEC6A" w14:textId="1846E84C" w:rsidTr="00830C45">
        <w:trPr>
          <w:trHeight w:val="227"/>
        </w:trPr>
        <w:tc>
          <w:tcPr>
            <w:tcW w:w="1701" w:type="dxa"/>
            <w:vMerge/>
          </w:tcPr>
          <w:p w14:paraId="0C64A5B4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0C35A79C" w14:textId="5B8E5920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EUROFINS MICROBIOLOGY COEX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x </w:t>
            </w: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500 EA</w:t>
            </w:r>
          </w:p>
        </w:tc>
        <w:tc>
          <w:tcPr>
            <w:tcW w:w="1560" w:type="dxa"/>
          </w:tcPr>
          <w:p w14:paraId="016BCE83" w14:textId="69CB7334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1000032353</w:t>
            </w:r>
          </w:p>
        </w:tc>
        <w:tc>
          <w:tcPr>
            <w:tcW w:w="992" w:type="dxa"/>
          </w:tcPr>
          <w:p w14:paraId="1FDE2BF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9497B4C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81438524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14385241"/>
          </w:p>
        </w:tc>
        <w:tc>
          <w:tcPr>
            <w:tcW w:w="1559" w:type="dxa"/>
          </w:tcPr>
          <w:p w14:paraId="734A6753" w14:textId="65894573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BA3A33" w:rsidRPr="00AB5845" w14:paraId="63ECEF7B" w14:textId="77777777" w:rsidTr="00830C45">
        <w:trPr>
          <w:trHeight w:val="227"/>
        </w:trPr>
        <w:tc>
          <w:tcPr>
            <w:tcW w:w="1701" w:type="dxa"/>
            <w:vMerge/>
          </w:tcPr>
          <w:p w14:paraId="302F93C1" w14:textId="77777777" w:rsidR="00BA3A33" w:rsidRPr="00462908" w:rsidRDefault="00BA3A33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C44120E" w14:textId="4B80EC1D" w:rsidR="00BA3A33" w:rsidRPr="00B143C2" w:rsidRDefault="00BA3A33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EUROFINS MICROBIOLOGY</w:t>
            </w:r>
            <w:r w:rsidRPr="00BA3A3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903F2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36A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903F2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URGENT</w:t>
            </w:r>
            <w:r w:rsidRPr="00BA3A3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Bags</w:t>
            </w:r>
          </w:p>
        </w:tc>
        <w:tc>
          <w:tcPr>
            <w:tcW w:w="1560" w:type="dxa"/>
          </w:tcPr>
          <w:p w14:paraId="4A756CBD" w14:textId="1CE72E2F" w:rsidR="00BA3A33" w:rsidRPr="00B143C2" w:rsidRDefault="00BA3A33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A3A33">
              <w:rPr>
                <w:rFonts w:ascii="Arial" w:eastAsia="Arial" w:hAnsi="Arial" w:cs="Arial"/>
                <w:i/>
                <w:iCs/>
              </w:rPr>
              <w:t>1000041426</w:t>
            </w:r>
          </w:p>
        </w:tc>
        <w:tc>
          <w:tcPr>
            <w:tcW w:w="992" w:type="dxa"/>
          </w:tcPr>
          <w:p w14:paraId="15D97DB5" w14:textId="37598096" w:rsidR="00BA3A33" w:rsidRPr="00B143C2" w:rsidRDefault="00BA3A33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3B84392" w14:textId="43CCAFB8" w:rsidR="00BA3A33" w:rsidRDefault="006E58B3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52988889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29888898"/>
          </w:p>
        </w:tc>
        <w:tc>
          <w:tcPr>
            <w:tcW w:w="1559" w:type="dxa"/>
          </w:tcPr>
          <w:p w14:paraId="5F05286E" w14:textId="619DEAD6" w:rsidR="00BA3A33" w:rsidRPr="0015713C" w:rsidRDefault="00BA3A33" w:rsidP="00EC384A">
            <w:pPr>
              <w:jc w:val="center"/>
            </w:pPr>
            <w:r>
              <w:t>Non Billable Product</w:t>
            </w:r>
          </w:p>
        </w:tc>
      </w:tr>
      <w:tr w:rsidR="00EC384A" w:rsidRPr="00AB5845" w14:paraId="0ABFEFA5" w14:textId="086AD271" w:rsidTr="00830C45">
        <w:trPr>
          <w:trHeight w:val="227"/>
        </w:trPr>
        <w:tc>
          <w:tcPr>
            <w:tcW w:w="1701" w:type="dxa"/>
            <w:vMerge/>
          </w:tcPr>
          <w:p w14:paraId="7B795983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96BE538" w14:textId="617428B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Specimen transport pressure bags; IE; large; 95kpa; 250 EA</w:t>
            </w:r>
          </w:p>
        </w:tc>
        <w:tc>
          <w:tcPr>
            <w:tcW w:w="1560" w:type="dxa"/>
          </w:tcPr>
          <w:p w14:paraId="3B45A0C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20176</w:t>
            </w:r>
          </w:p>
        </w:tc>
        <w:tc>
          <w:tcPr>
            <w:tcW w:w="992" w:type="dxa"/>
          </w:tcPr>
          <w:p w14:paraId="79361A3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B983F4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22218564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22185642"/>
          </w:p>
        </w:tc>
        <w:tc>
          <w:tcPr>
            <w:tcW w:w="1559" w:type="dxa"/>
          </w:tcPr>
          <w:p w14:paraId="0517F320" w14:textId="7B4C6603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72DD4887" w14:textId="09EEE416" w:rsidTr="00830C45">
        <w:trPr>
          <w:trHeight w:val="227"/>
        </w:trPr>
        <w:tc>
          <w:tcPr>
            <w:tcW w:w="1701" w:type="dxa"/>
            <w:vMerge/>
          </w:tcPr>
          <w:p w14:paraId="2D6F9FAA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E4CF9E7" w14:textId="5158ABB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Bags; IE; Bio Hazard; 1000 EA</w:t>
            </w:r>
          </w:p>
        </w:tc>
        <w:tc>
          <w:tcPr>
            <w:tcW w:w="1560" w:type="dxa"/>
          </w:tcPr>
          <w:p w14:paraId="5A1BE5CA" w14:textId="12BB338B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SBPL12</w:t>
            </w:r>
          </w:p>
        </w:tc>
        <w:tc>
          <w:tcPr>
            <w:tcW w:w="992" w:type="dxa"/>
          </w:tcPr>
          <w:p w14:paraId="7B4B4C2C" w14:textId="623E1E4D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12B6335E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16157793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6157793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2CB0D962" w14:textId="01DB14EB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FB190A" w:rsidRPr="00AB5845" w14:paraId="43B7FD39" w14:textId="17905C10" w:rsidTr="00830C45">
        <w:trPr>
          <w:trHeight w:val="227"/>
        </w:trPr>
        <w:tc>
          <w:tcPr>
            <w:tcW w:w="1701" w:type="dxa"/>
            <w:vMerge w:val="restart"/>
          </w:tcPr>
          <w:p w14:paraId="6828BCA5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Bags (Intelsius)</w:t>
            </w:r>
          </w:p>
        </w:tc>
        <w:tc>
          <w:tcPr>
            <w:tcW w:w="3969" w:type="dxa"/>
          </w:tcPr>
          <w:p w14:paraId="21AC510F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PathoSeal Liquitite 29/18; IE; </w:t>
            </w:r>
          </w:p>
          <w:p w14:paraId="7DDA0730" w14:textId="3CDDBD1A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 EA</w:t>
            </w:r>
          </w:p>
        </w:tc>
        <w:tc>
          <w:tcPr>
            <w:tcW w:w="1560" w:type="dxa"/>
          </w:tcPr>
          <w:p w14:paraId="3052C94E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BZ001</w:t>
            </w:r>
          </w:p>
        </w:tc>
        <w:tc>
          <w:tcPr>
            <w:tcW w:w="992" w:type="dxa"/>
          </w:tcPr>
          <w:p w14:paraId="73017B64" w14:textId="3EC2454B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1AE7A52A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127245795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127245795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828A2D0" w14:textId="62076035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FB190A" w:rsidRPr="00AB5845" w14:paraId="22D54D69" w14:textId="69FAC699" w:rsidTr="00830C45">
        <w:trPr>
          <w:trHeight w:val="227"/>
        </w:trPr>
        <w:tc>
          <w:tcPr>
            <w:tcW w:w="1701" w:type="dxa"/>
            <w:vMerge/>
          </w:tcPr>
          <w:p w14:paraId="047A39B2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600407CD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Pathoseal 95kPa A3 x 100</w:t>
            </w:r>
          </w:p>
        </w:tc>
        <w:tc>
          <w:tcPr>
            <w:tcW w:w="1560" w:type="dxa"/>
          </w:tcPr>
          <w:p w14:paraId="15AC2EC6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BZ014</w:t>
            </w:r>
          </w:p>
        </w:tc>
        <w:tc>
          <w:tcPr>
            <w:tcW w:w="992" w:type="dxa"/>
          </w:tcPr>
          <w:p w14:paraId="098B199B" w14:textId="77E10C73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38620136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930158017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30158017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54A1CEE5" w14:textId="5002C159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FB190A" w:rsidRPr="00AB5845" w14:paraId="6F376AA6" w14:textId="5E8B15EF" w:rsidTr="00830C45">
        <w:trPr>
          <w:trHeight w:val="227"/>
        </w:trPr>
        <w:tc>
          <w:tcPr>
            <w:tcW w:w="1701" w:type="dxa"/>
            <w:vMerge/>
          </w:tcPr>
          <w:p w14:paraId="6C0771FC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4ACBD44" w14:textId="23B73235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transport bag; IE; PathoSeal 95; A4; 100 EA</w:t>
            </w:r>
          </w:p>
        </w:tc>
        <w:tc>
          <w:tcPr>
            <w:tcW w:w="1560" w:type="dxa"/>
          </w:tcPr>
          <w:p w14:paraId="21E5C920" w14:textId="77777777" w:rsidR="00FB190A" w:rsidRPr="00B143C2" w:rsidRDefault="00FB190A" w:rsidP="00FB190A">
            <w:pPr>
              <w:ind w:right="58"/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BZ006</w:t>
            </w:r>
          </w:p>
          <w:p w14:paraId="07618800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</w:p>
        </w:tc>
        <w:tc>
          <w:tcPr>
            <w:tcW w:w="992" w:type="dxa"/>
          </w:tcPr>
          <w:p w14:paraId="43AB2464" w14:textId="095212E3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179FF99B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439117490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39117490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8D55D80" w14:textId="14C042FC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FB190A" w:rsidRPr="00AB5845" w14:paraId="2694C87D" w14:textId="4C70ABA6" w:rsidTr="00830C45">
        <w:trPr>
          <w:trHeight w:val="227"/>
        </w:trPr>
        <w:tc>
          <w:tcPr>
            <w:tcW w:w="1701" w:type="dxa"/>
            <w:vMerge w:val="restart"/>
          </w:tcPr>
          <w:p w14:paraId="3C035D1D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Bags+Absorbent</w:t>
            </w:r>
          </w:p>
          <w:p w14:paraId="6817F048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(Intelsius)</w:t>
            </w:r>
          </w:p>
        </w:tc>
        <w:tc>
          <w:tcPr>
            <w:tcW w:w="3969" w:type="dxa"/>
          </w:tcPr>
          <w:p w14:paraId="7969F6AF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transport bag; IE; PathoSeal 95; A4/A; 200ml; 100 EA</w:t>
            </w:r>
          </w:p>
        </w:tc>
        <w:tc>
          <w:tcPr>
            <w:tcW w:w="1560" w:type="dxa"/>
          </w:tcPr>
          <w:p w14:paraId="7129936E" w14:textId="77777777" w:rsidR="00FB190A" w:rsidRPr="00B143C2" w:rsidRDefault="00FB190A" w:rsidP="00FB190A">
            <w:pPr>
              <w:ind w:right="58"/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BZ009</w:t>
            </w:r>
          </w:p>
        </w:tc>
        <w:tc>
          <w:tcPr>
            <w:tcW w:w="992" w:type="dxa"/>
          </w:tcPr>
          <w:p w14:paraId="6309C68A" w14:textId="0CD8AE5F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9128569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59817967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9817967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975E955" w14:textId="2ED6743F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FB190A" w:rsidRPr="00AB5845" w14:paraId="7ECF4893" w14:textId="5B85162D" w:rsidTr="00830C45">
        <w:trPr>
          <w:trHeight w:val="70"/>
        </w:trPr>
        <w:tc>
          <w:tcPr>
            <w:tcW w:w="1701" w:type="dxa"/>
            <w:vMerge/>
          </w:tcPr>
          <w:p w14:paraId="34DC37DB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F579B3B" w14:textId="0429D744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Pathoseal 95kPa A5/A x 100 EA</w:t>
            </w:r>
          </w:p>
        </w:tc>
        <w:tc>
          <w:tcPr>
            <w:tcW w:w="1560" w:type="dxa"/>
          </w:tcPr>
          <w:p w14:paraId="5EEB1BFF" w14:textId="77777777" w:rsidR="00FB190A" w:rsidRPr="00B143C2" w:rsidRDefault="00FB190A" w:rsidP="00FB190A">
            <w:pPr>
              <w:ind w:right="58"/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BZ008</w:t>
            </w:r>
          </w:p>
        </w:tc>
        <w:tc>
          <w:tcPr>
            <w:tcW w:w="992" w:type="dxa"/>
          </w:tcPr>
          <w:p w14:paraId="4F8D5D40" w14:textId="06B4E432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Unit </w:t>
            </w:r>
          </w:p>
        </w:tc>
        <w:tc>
          <w:tcPr>
            <w:tcW w:w="992" w:type="dxa"/>
          </w:tcPr>
          <w:p w14:paraId="7D3F41E1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941295193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41295193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BB0B44F" w14:textId="74365F4A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FB190A" w:rsidRPr="00AB5845" w14:paraId="64EB61B8" w14:textId="65020D1E" w:rsidTr="00830C45">
        <w:trPr>
          <w:trHeight w:val="227"/>
        </w:trPr>
        <w:tc>
          <w:tcPr>
            <w:tcW w:w="1701" w:type="dxa"/>
            <w:vMerge/>
          </w:tcPr>
          <w:p w14:paraId="712028B5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9C6AAF3" w14:textId="5930D77E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Pathoseal 95kPa A3/A x 100 EA</w:t>
            </w:r>
          </w:p>
        </w:tc>
        <w:tc>
          <w:tcPr>
            <w:tcW w:w="1560" w:type="dxa"/>
          </w:tcPr>
          <w:p w14:paraId="55992E94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BZ015</w:t>
            </w:r>
          </w:p>
        </w:tc>
        <w:tc>
          <w:tcPr>
            <w:tcW w:w="992" w:type="dxa"/>
          </w:tcPr>
          <w:p w14:paraId="709CB8CE" w14:textId="7584EF1B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76ABD42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297029059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97029059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ABE309C" w14:textId="64F281E2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FB190A" w:rsidRPr="00AB5845" w14:paraId="0F6BD828" w14:textId="0D5B9C0E" w:rsidTr="00830C45">
        <w:trPr>
          <w:trHeight w:val="227"/>
        </w:trPr>
        <w:tc>
          <w:tcPr>
            <w:tcW w:w="1701" w:type="dxa"/>
          </w:tcPr>
          <w:p w14:paraId="3510BA65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eastAsia="Verdana" w:hAnsi="Arial" w:cs="Arial"/>
                <w:b/>
              </w:rPr>
              <w:t>Absorbent</w:t>
            </w:r>
          </w:p>
        </w:tc>
        <w:tc>
          <w:tcPr>
            <w:tcW w:w="3969" w:type="dxa"/>
          </w:tcPr>
          <w:p w14:paraId="5DCB7368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Absorbent sheets; IE; 140x160mm; 100 EA</w:t>
            </w:r>
          </w:p>
        </w:tc>
        <w:tc>
          <w:tcPr>
            <w:tcW w:w="1560" w:type="dxa"/>
          </w:tcPr>
          <w:p w14:paraId="611737E4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AB010</w:t>
            </w:r>
          </w:p>
        </w:tc>
        <w:tc>
          <w:tcPr>
            <w:tcW w:w="992" w:type="dxa"/>
          </w:tcPr>
          <w:p w14:paraId="52C8213C" w14:textId="4165F25C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2AFDADA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65708483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5708483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E7E6E3A" w14:textId="466D9970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EC384A" w:rsidRPr="00AB5845" w14:paraId="778FFC64" w14:textId="23574FD5" w:rsidTr="00830C45">
        <w:trPr>
          <w:trHeight w:val="227"/>
        </w:trPr>
        <w:tc>
          <w:tcPr>
            <w:tcW w:w="1701" w:type="dxa"/>
          </w:tcPr>
          <w:p w14:paraId="37502CC8" w14:textId="6F96B94A" w:rsidR="00EC384A" w:rsidRPr="00462908" w:rsidRDefault="00EC384A" w:rsidP="00EC384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Verdana" w:hAnsi="Arial" w:cs="Arial"/>
                <w:b/>
              </w:rPr>
              <w:t xml:space="preserve">         </w:t>
            </w:r>
            <w:r w:rsidRPr="00462908">
              <w:rPr>
                <w:rFonts w:ascii="Arial" w:eastAsia="Verdana" w:hAnsi="Arial" w:cs="Arial"/>
                <w:b/>
              </w:rPr>
              <w:t>Label</w:t>
            </w:r>
          </w:p>
        </w:tc>
        <w:tc>
          <w:tcPr>
            <w:tcW w:w="3969" w:type="dxa"/>
          </w:tcPr>
          <w:p w14:paraId="19D2BB9E" w14:textId="0047284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A5 Label sheets with 5 integrated Labels,2000 EA</w:t>
            </w:r>
          </w:p>
        </w:tc>
        <w:tc>
          <w:tcPr>
            <w:tcW w:w="1560" w:type="dxa"/>
          </w:tcPr>
          <w:p w14:paraId="44745066" w14:textId="55459203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CS670937</w:t>
            </w:r>
          </w:p>
        </w:tc>
        <w:tc>
          <w:tcPr>
            <w:tcW w:w="992" w:type="dxa"/>
          </w:tcPr>
          <w:p w14:paraId="3D3D3524" w14:textId="56719BA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02C88F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44961583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4961583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679E7106" w14:textId="75127BA2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AC4">
              <w:t>Non Billable Product</w:t>
            </w:r>
          </w:p>
        </w:tc>
      </w:tr>
      <w:tr w:rsidR="00EC384A" w:rsidRPr="00AB5845" w14:paraId="43F991E9" w14:textId="4462DA6E" w:rsidTr="00830C45">
        <w:trPr>
          <w:trHeight w:val="64"/>
        </w:trPr>
        <w:tc>
          <w:tcPr>
            <w:tcW w:w="1701" w:type="dxa"/>
          </w:tcPr>
          <w:p w14:paraId="76A48A7B" w14:textId="1D4A6F38" w:rsidR="00EC384A" w:rsidRPr="00462908" w:rsidRDefault="00EC384A" w:rsidP="00EC384A">
            <w:pPr>
              <w:ind w:right="110"/>
              <w:jc w:val="center"/>
              <w:rPr>
                <w:rFonts w:ascii="Arial" w:eastAsia="Verdana" w:hAnsi="Arial" w:cs="Arial"/>
                <w:b/>
              </w:rPr>
            </w:pPr>
            <w:r w:rsidRPr="005929B2">
              <w:rPr>
                <w:rFonts w:ascii="Arial" w:eastAsia="Verdana" w:hAnsi="Arial" w:cs="Arial"/>
                <w:b/>
              </w:rPr>
              <w:t>Label</w:t>
            </w:r>
          </w:p>
        </w:tc>
        <w:tc>
          <w:tcPr>
            <w:tcW w:w="3969" w:type="dxa"/>
          </w:tcPr>
          <w:p w14:paraId="216198E8" w14:textId="02A22AA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A4 Sheets with 8 integrated labels (ORCIS), 1000 EA</w:t>
            </w:r>
          </w:p>
        </w:tc>
        <w:tc>
          <w:tcPr>
            <w:tcW w:w="1560" w:type="dxa"/>
          </w:tcPr>
          <w:p w14:paraId="3833B873" w14:textId="0F21FAEA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CS671998</w:t>
            </w:r>
          </w:p>
        </w:tc>
        <w:tc>
          <w:tcPr>
            <w:tcW w:w="992" w:type="dxa"/>
          </w:tcPr>
          <w:p w14:paraId="3337E826" w14:textId="5CAA02F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2D1C184" w14:textId="31EE77C4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534018603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34018603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F629357" w14:textId="56557EB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AC4">
              <w:t>Non Billable Product</w:t>
            </w:r>
          </w:p>
        </w:tc>
      </w:tr>
      <w:tr w:rsidR="00FB190A" w:rsidRPr="00AB5845" w14:paraId="3B0C1FD1" w14:textId="23BB413B" w:rsidTr="00830C45">
        <w:trPr>
          <w:trHeight w:val="64"/>
        </w:trPr>
        <w:tc>
          <w:tcPr>
            <w:tcW w:w="1701" w:type="dxa"/>
          </w:tcPr>
          <w:p w14:paraId="69D2883A" w14:textId="57CA9A52" w:rsidR="00FB190A" w:rsidRPr="00462908" w:rsidRDefault="00FB190A" w:rsidP="00FB190A">
            <w:pPr>
              <w:ind w:right="110"/>
              <w:jc w:val="center"/>
              <w:rPr>
                <w:rFonts w:ascii="Arial" w:eastAsia="Verdana" w:hAnsi="Arial" w:cs="Arial"/>
                <w:b/>
              </w:rPr>
            </w:pPr>
            <w:r w:rsidRPr="00462908">
              <w:rPr>
                <w:rFonts w:ascii="Arial" w:eastAsia="Verdana" w:hAnsi="Arial" w:cs="Arial"/>
                <w:b/>
              </w:rPr>
              <w:t>Security Label</w:t>
            </w:r>
          </w:p>
          <w:p w14:paraId="4CC11BAB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eastAsia="Verdana" w:hAnsi="Arial" w:cs="Arial"/>
                <w:b/>
              </w:rPr>
              <w:t>(Intelsius)</w:t>
            </w:r>
          </w:p>
        </w:tc>
        <w:tc>
          <w:tcPr>
            <w:tcW w:w="3969" w:type="dxa"/>
          </w:tcPr>
          <w:p w14:paraId="274F5FF7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Security seal labels; IE; 1000 EA</w:t>
            </w:r>
          </w:p>
        </w:tc>
        <w:tc>
          <w:tcPr>
            <w:tcW w:w="1560" w:type="dxa"/>
          </w:tcPr>
          <w:p w14:paraId="2B214F56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LA006</w:t>
            </w:r>
          </w:p>
        </w:tc>
        <w:tc>
          <w:tcPr>
            <w:tcW w:w="992" w:type="dxa"/>
          </w:tcPr>
          <w:p w14:paraId="37ED7075" w14:textId="4A6D3034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B0006A8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8787414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8787414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61C238FE" w14:textId="4330B67E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5E5F">
              <w:t>Billable Product</w:t>
            </w:r>
          </w:p>
        </w:tc>
      </w:tr>
      <w:tr w:rsidR="00FB190A" w:rsidRPr="00AB5845" w14:paraId="5B56C075" w14:textId="731149D4" w:rsidTr="00830C45">
        <w:trPr>
          <w:trHeight w:val="463"/>
        </w:trPr>
        <w:tc>
          <w:tcPr>
            <w:tcW w:w="1701" w:type="dxa"/>
          </w:tcPr>
          <w:p w14:paraId="5B2D6506" w14:textId="77777777" w:rsidR="00FB190A" w:rsidRPr="009934BE" w:rsidRDefault="00FB190A" w:rsidP="00FB190A">
            <w:pPr>
              <w:ind w:right="110"/>
              <w:jc w:val="center"/>
              <w:rPr>
                <w:rFonts w:ascii="Arial" w:eastAsia="Verdana" w:hAnsi="Arial" w:cs="Arial"/>
                <w:b/>
                <w:bCs/>
              </w:rPr>
            </w:pPr>
            <w:r w:rsidRPr="009934BE">
              <w:rPr>
                <w:rFonts w:ascii="Arial" w:eastAsia="Verdana" w:hAnsi="Arial" w:cs="Arial"/>
                <w:b/>
              </w:rPr>
              <w:t>Eurofins Boxes</w:t>
            </w:r>
          </w:p>
        </w:tc>
        <w:tc>
          <w:tcPr>
            <w:tcW w:w="3969" w:type="dxa"/>
          </w:tcPr>
          <w:p w14:paraId="778977AF" w14:textId="1CE95B8A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b/>
                <w:bCs/>
                <w:sz w:val="20"/>
                <w:szCs w:val="20"/>
              </w:rPr>
              <w:t>Box; special; bio 1; 50 EA</w:t>
            </w:r>
          </w:p>
        </w:tc>
        <w:tc>
          <w:tcPr>
            <w:tcW w:w="1560" w:type="dxa"/>
          </w:tcPr>
          <w:p w14:paraId="6FC172FA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50pcs</w:t>
            </w:r>
          </w:p>
        </w:tc>
        <w:tc>
          <w:tcPr>
            <w:tcW w:w="992" w:type="dxa"/>
          </w:tcPr>
          <w:p w14:paraId="6B64CB24" w14:textId="6087EF93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14D21AB1" w14:textId="77777777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928723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28723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7612B4">
              <w:t xml:space="preserve">    </w:t>
            </w:r>
          </w:p>
        </w:tc>
        <w:tc>
          <w:tcPr>
            <w:tcW w:w="1559" w:type="dxa"/>
          </w:tcPr>
          <w:p w14:paraId="794A36E2" w14:textId="3ED5C588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5E5F">
              <w:t>Billable Product</w:t>
            </w:r>
          </w:p>
        </w:tc>
      </w:tr>
      <w:tr w:rsidR="00FB190A" w:rsidRPr="00AB5845" w14:paraId="079DA950" w14:textId="2F287975" w:rsidTr="00830C45">
        <w:trPr>
          <w:trHeight w:val="227"/>
        </w:trPr>
        <w:tc>
          <w:tcPr>
            <w:tcW w:w="1701" w:type="dxa"/>
            <w:vMerge w:val="restart"/>
          </w:tcPr>
          <w:p w14:paraId="2A221F46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eastAsia="Verdana" w:hAnsi="Arial" w:cs="Arial"/>
                <w:b/>
              </w:rPr>
              <w:t>Boxes (Intelsius)</w:t>
            </w:r>
          </w:p>
        </w:tc>
        <w:tc>
          <w:tcPr>
            <w:tcW w:w="3969" w:type="dxa"/>
          </w:tcPr>
          <w:p w14:paraId="7A1680F1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Outer box; IE; Pathoshield 6; 25 EA</w:t>
            </w:r>
          </w:p>
        </w:tc>
        <w:tc>
          <w:tcPr>
            <w:tcW w:w="1560" w:type="dxa"/>
          </w:tcPr>
          <w:p w14:paraId="4C5D8673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PA016</w:t>
            </w:r>
          </w:p>
        </w:tc>
        <w:tc>
          <w:tcPr>
            <w:tcW w:w="992" w:type="dxa"/>
          </w:tcPr>
          <w:p w14:paraId="3AFBCF02" w14:textId="6ABD9681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69414269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596604635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96604635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3EC852FF" w14:textId="2A07D05E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5E5F">
              <w:t>Billable Product</w:t>
            </w:r>
          </w:p>
        </w:tc>
      </w:tr>
      <w:tr w:rsidR="00FB190A" w:rsidRPr="00AB5845" w14:paraId="7C447AF9" w14:textId="2624E425" w:rsidTr="00830C45">
        <w:trPr>
          <w:trHeight w:val="227"/>
        </w:trPr>
        <w:tc>
          <w:tcPr>
            <w:tcW w:w="1701" w:type="dxa"/>
            <w:vMerge/>
          </w:tcPr>
          <w:p w14:paraId="46751C82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15D374C8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Pathoshield 8 boxes; IE; 25 EA</w:t>
            </w:r>
          </w:p>
          <w:p w14:paraId="6C33D00E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C19A28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PA031</w:t>
            </w:r>
          </w:p>
        </w:tc>
        <w:tc>
          <w:tcPr>
            <w:tcW w:w="992" w:type="dxa"/>
          </w:tcPr>
          <w:p w14:paraId="1043A7C2" w14:textId="1E7CA5FE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0E876BEF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730419529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30419529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70511B4E" w14:textId="08D17773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5E5F">
              <w:t>Billable Product</w:t>
            </w:r>
          </w:p>
        </w:tc>
      </w:tr>
      <w:tr w:rsidR="00FB190A" w:rsidRPr="00AB5845" w14:paraId="4D0F2A50" w14:textId="7291848E" w:rsidTr="00830C45">
        <w:trPr>
          <w:trHeight w:val="227"/>
        </w:trPr>
        <w:tc>
          <w:tcPr>
            <w:tcW w:w="1701" w:type="dxa"/>
            <w:vMerge/>
          </w:tcPr>
          <w:p w14:paraId="6A2EA9C6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1B3412EF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DGP Pathopak; IE; 1 l; 20 EA</w:t>
            </w:r>
          </w:p>
        </w:tc>
        <w:tc>
          <w:tcPr>
            <w:tcW w:w="1560" w:type="dxa"/>
          </w:tcPr>
          <w:p w14:paraId="37C713EC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PP011</w:t>
            </w:r>
          </w:p>
        </w:tc>
        <w:tc>
          <w:tcPr>
            <w:tcW w:w="992" w:type="dxa"/>
          </w:tcPr>
          <w:p w14:paraId="6B5407F1" w14:textId="6E3A7786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11C1A622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222315560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22315560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53973A4A" w14:textId="66E02D53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5E5F">
              <w:t>Billable Product</w:t>
            </w:r>
          </w:p>
        </w:tc>
      </w:tr>
      <w:tr w:rsidR="002C45EA" w:rsidRPr="00AB5845" w14:paraId="349E52E1" w14:textId="6BA408B7" w:rsidTr="00830C45">
        <w:trPr>
          <w:trHeight w:val="227"/>
        </w:trPr>
        <w:tc>
          <w:tcPr>
            <w:tcW w:w="1701" w:type="dxa"/>
          </w:tcPr>
          <w:p w14:paraId="59D70F3C" w14:textId="77777777" w:rsidR="002C45EA" w:rsidRPr="00462908" w:rsidRDefault="002C45EA" w:rsidP="005929B2">
            <w:pPr>
              <w:ind w:right="110"/>
              <w:jc w:val="center"/>
              <w:rPr>
                <w:rFonts w:ascii="Arial" w:eastAsia="Verdana" w:hAnsi="Arial" w:cs="Arial"/>
                <w:b/>
              </w:rPr>
            </w:pPr>
            <w:r w:rsidRPr="00462908">
              <w:rPr>
                <w:rFonts w:ascii="Arial" w:eastAsia="Verdana" w:hAnsi="Arial" w:cs="Arial"/>
                <w:b/>
              </w:rPr>
              <w:t>Boxes+Bags</w:t>
            </w:r>
          </w:p>
          <w:p w14:paraId="2A705846" w14:textId="77777777" w:rsidR="002C45EA" w:rsidRPr="00462908" w:rsidRDefault="002C45EA" w:rsidP="005929B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eastAsia="Verdana" w:hAnsi="Arial" w:cs="Arial"/>
                <w:b/>
              </w:rPr>
              <w:t>(Intelsius)</w:t>
            </w:r>
          </w:p>
        </w:tc>
        <w:tc>
          <w:tcPr>
            <w:tcW w:w="3969" w:type="dxa"/>
          </w:tcPr>
          <w:p w14:paraId="32F7495A" w14:textId="77777777" w:rsidR="002C45EA" w:rsidRPr="00B143C2" w:rsidRDefault="002C45EA" w:rsidP="00592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PathoShield Range; IE; Patho6 with A5 bag; 25 EA</w:t>
            </w:r>
          </w:p>
        </w:tc>
        <w:tc>
          <w:tcPr>
            <w:tcW w:w="1560" w:type="dxa"/>
          </w:tcPr>
          <w:p w14:paraId="53C5C5F4" w14:textId="77777777" w:rsidR="002C45EA" w:rsidRPr="00B143C2" w:rsidRDefault="002C45EA" w:rsidP="005929B2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PA026</w:t>
            </w:r>
          </w:p>
        </w:tc>
        <w:tc>
          <w:tcPr>
            <w:tcW w:w="992" w:type="dxa"/>
          </w:tcPr>
          <w:p w14:paraId="65480DAF" w14:textId="44E309FE" w:rsidR="002C45EA" w:rsidRPr="00B143C2" w:rsidRDefault="002C45EA" w:rsidP="005929B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1841EFEF" w14:textId="77777777" w:rsidR="002C45EA" w:rsidRPr="007E199C" w:rsidRDefault="002C45EA" w:rsidP="005929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69890949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9890949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EEF3A89" w14:textId="47C14CB2" w:rsidR="002C45EA" w:rsidRDefault="00CC25DA" w:rsidP="005929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5E5F">
              <w:t>Billable Product</w:t>
            </w:r>
          </w:p>
        </w:tc>
      </w:tr>
      <w:tr w:rsidR="00EC384A" w:rsidRPr="00AB5845" w14:paraId="1A945D3E" w14:textId="0AA55C89" w:rsidTr="00830C45">
        <w:trPr>
          <w:trHeight w:val="227"/>
        </w:trPr>
        <w:tc>
          <w:tcPr>
            <w:tcW w:w="1701" w:type="dxa"/>
            <w:vMerge w:val="restart"/>
          </w:tcPr>
          <w:p w14:paraId="587299DB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89F3CB8" w14:textId="36C8C96A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Tubes</w:t>
            </w:r>
          </w:p>
          <w:p w14:paraId="0751DCB6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D4A879F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4937D4D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19644CE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CDF3BB3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BB19CDC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AEA4E36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AA8E0B9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9D54DB1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CC35D66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6581851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18E1210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B89CCBA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79A5BE1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C3E0287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DD68DFE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42166F4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3612C55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2BCD0DD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6C13F43" w14:textId="11EE6C48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Tubes</w:t>
            </w:r>
          </w:p>
        </w:tc>
        <w:tc>
          <w:tcPr>
            <w:tcW w:w="3969" w:type="dxa"/>
          </w:tcPr>
          <w:p w14:paraId="2EA4ADC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Dry Transfer Tube</w:t>
            </w:r>
          </w:p>
          <w:p w14:paraId="7EAB8D39" w14:textId="1957FD9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Bag of 100</w:t>
            </w:r>
          </w:p>
        </w:tc>
        <w:tc>
          <w:tcPr>
            <w:tcW w:w="1560" w:type="dxa"/>
          </w:tcPr>
          <w:p w14:paraId="1655AD0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C10</w:t>
            </w:r>
          </w:p>
        </w:tc>
        <w:tc>
          <w:tcPr>
            <w:tcW w:w="992" w:type="dxa"/>
          </w:tcPr>
          <w:p w14:paraId="6FDCDAE8" w14:textId="02190DE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Bag</w:t>
            </w:r>
          </w:p>
        </w:tc>
        <w:tc>
          <w:tcPr>
            <w:tcW w:w="992" w:type="dxa"/>
          </w:tcPr>
          <w:p w14:paraId="06C6FAE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61591148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61591148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4DBA12E" w14:textId="4453B2B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2B1BE439" w14:textId="78C31808" w:rsidTr="00830C45">
        <w:trPr>
          <w:trHeight w:val="227"/>
        </w:trPr>
        <w:tc>
          <w:tcPr>
            <w:tcW w:w="1701" w:type="dxa"/>
            <w:vMerge/>
          </w:tcPr>
          <w:p w14:paraId="48C9C786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FF83BC3" w14:textId="23E53CE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Vacutainer; plastic; EDTA; 3ml; 100 EA</w:t>
            </w:r>
          </w:p>
        </w:tc>
        <w:tc>
          <w:tcPr>
            <w:tcW w:w="1560" w:type="dxa"/>
          </w:tcPr>
          <w:p w14:paraId="7119B11B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367838</w:t>
            </w:r>
          </w:p>
        </w:tc>
        <w:tc>
          <w:tcPr>
            <w:tcW w:w="992" w:type="dxa"/>
          </w:tcPr>
          <w:p w14:paraId="01AC5006" w14:textId="48B5539C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A86A95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4157165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4157165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6F7DDF31" w14:textId="309B72D5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67BA78C5" w14:textId="4AE85768" w:rsidTr="00830C45">
        <w:trPr>
          <w:trHeight w:val="227"/>
        </w:trPr>
        <w:tc>
          <w:tcPr>
            <w:tcW w:w="1701" w:type="dxa"/>
            <w:vMerge/>
          </w:tcPr>
          <w:p w14:paraId="680F3938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B13035E" w14:textId="69AEE19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K2EDTA Tube; IE; Vacutainer; plastic; with Lavender Hemogard closure; 100 EA</w:t>
            </w:r>
          </w:p>
        </w:tc>
        <w:tc>
          <w:tcPr>
            <w:tcW w:w="1560" w:type="dxa"/>
          </w:tcPr>
          <w:p w14:paraId="137507D1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367839</w:t>
            </w:r>
          </w:p>
        </w:tc>
        <w:tc>
          <w:tcPr>
            <w:tcW w:w="992" w:type="dxa"/>
          </w:tcPr>
          <w:p w14:paraId="0BB9882A" w14:textId="530A2D5F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65693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7A95F50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03883199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3883199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4E6E0D51" w14:textId="1B7121A6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279F4A52" w14:textId="6F01C2C6" w:rsidTr="00830C45">
        <w:trPr>
          <w:trHeight w:val="132"/>
        </w:trPr>
        <w:tc>
          <w:tcPr>
            <w:tcW w:w="1701" w:type="dxa"/>
            <w:vMerge/>
          </w:tcPr>
          <w:p w14:paraId="77B80F4E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7D767DE" w14:textId="77777777" w:rsidR="00EC384A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B301932" w14:textId="2C9829B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VACUETTE EDTA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Aprotinin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14:paraId="2F4388BA" w14:textId="027CB47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 -4.0 ml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50 EA</w:t>
            </w:r>
          </w:p>
        </w:tc>
        <w:tc>
          <w:tcPr>
            <w:tcW w:w="1560" w:type="dxa"/>
          </w:tcPr>
          <w:p w14:paraId="616CB9BA" w14:textId="77777777" w:rsidR="00EC384A" w:rsidRDefault="00EC384A" w:rsidP="00EC384A">
            <w:pPr>
              <w:rPr>
                <w:rFonts w:ascii="Arial" w:eastAsia="Arial" w:hAnsi="Arial" w:cs="Arial"/>
                <w:i/>
                <w:iCs/>
              </w:rPr>
            </w:pPr>
          </w:p>
          <w:p w14:paraId="4CE12142" w14:textId="0DB8866B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454261</w:t>
            </w:r>
          </w:p>
        </w:tc>
        <w:tc>
          <w:tcPr>
            <w:tcW w:w="992" w:type="dxa"/>
          </w:tcPr>
          <w:p w14:paraId="73C5CB12" w14:textId="313EC082" w:rsidR="00EC384A" w:rsidRPr="00B143C2" w:rsidRDefault="00830C45" w:rsidP="00EC384A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00EC384A"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0D7BB95" w14:textId="571A23BD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0C798A" w14:textId="3DA86060" w:rsidR="00EC384A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39068067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9068067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319A2AC7" w14:textId="3B0CC341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76822425" w14:textId="0267F016" w:rsidTr="00830C45">
        <w:trPr>
          <w:trHeight w:val="227"/>
        </w:trPr>
        <w:tc>
          <w:tcPr>
            <w:tcW w:w="1701" w:type="dxa"/>
            <w:vMerge/>
          </w:tcPr>
          <w:p w14:paraId="24F3058E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1A28E34B" w14:textId="399F1C9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Fluoride/Oxalate tube; IE; Vacutainer; plastic; grey Hemogard closure; 4 ml; 13x75 mm; for glucose determinations; 100 EA</w:t>
            </w:r>
          </w:p>
        </w:tc>
        <w:tc>
          <w:tcPr>
            <w:tcW w:w="1560" w:type="dxa"/>
          </w:tcPr>
          <w:p w14:paraId="2DA46B6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368921</w:t>
            </w:r>
          </w:p>
        </w:tc>
        <w:tc>
          <w:tcPr>
            <w:tcW w:w="992" w:type="dxa"/>
          </w:tcPr>
          <w:p w14:paraId="17B8CF8B" w14:textId="09B600A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7FED6C6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052605519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52605519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68721CA9" w14:textId="0F46B185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660C4581" w14:textId="7CC260BA" w:rsidTr="00830C45">
        <w:trPr>
          <w:trHeight w:val="227"/>
        </w:trPr>
        <w:tc>
          <w:tcPr>
            <w:tcW w:w="1701" w:type="dxa"/>
            <w:vMerge/>
          </w:tcPr>
          <w:p w14:paraId="79B1A4D0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F0CA5B1" w14:textId="35671A8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Glucose tube; IE; Vacutainer; plastic; clear; sodium fluoride/potassium oxalate; gray closure; 2ml; 13x75mm; 100 EA</w:t>
            </w:r>
          </w:p>
        </w:tc>
        <w:tc>
          <w:tcPr>
            <w:tcW w:w="1560" w:type="dxa"/>
          </w:tcPr>
          <w:p w14:paraId="133D40F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368920</w:t>
            </w:r>
          </w:p>
        </w:tc>
        <w:tc>
          <w:tcPr>
            <w:tcW w:w="992" w:type="dxa"/>
          </w:tcPr>
          <w:p w14:paraId="2FF1BFB0" w14:textId="697AD30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8537DC1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86965630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86965630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4805AE8A" w14:textId="0BEBB57E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1BEC6CF9" w14:textId="1D05BE6D" w:rsidTr="00830C45">
        <w:trPr>
          <w:trHeight w:val="227"/>
        </w:trPr>
        <w:tc>
          <w:tcPr>
            <w:tcW w:w="1701" w:type="dxa"/>
            <w:vMerge/>
          </w:tcPr>
          <w:p w14:paraId="7FD35162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68E60F8A" w14:textId="41B77F69" w:rsidR="00EC384A" w:rsidRPr="00B143C2" w:rsidRDefault="00EC384A" w:rsidP="00EC384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Vacutainer; lithium heparin; 4ml; 13x75mm; 100 EA</w:t>
            </w:r>
          </w:p>
        </w:tc>
        <w:tc>
          <w:tcPr>
            <w:tcW w:w="1560" w:type="dxa"/>
          </w:tcPr>
          <w:p w14:paraId="5CEF138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367883</w:t>
            </w:r>
          </w:p>
        </w:tc>
        <w:tc>
          <w:tcPr>
            <w:tcW w:w="992" w:type="dxa"/>
          </w:tcPr>
          <w:p w14:paraId="5ACDC9B5" w14:textId="13832BA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3C01B8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83830282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3830282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0670A5B" w14:textId="0FB07A53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482CFDF4" w14:textId="0C0505BA" w:rsidTr="00830C45">
        <w:trPr>
          <w:trHeight w:val="227"/>
        </w:trPr>
        <w:tc>
          <w:tcPr>
            <w:tcW w:w="1701" w:type="dxa"/>
            <w:vMerge/>
          </w:tcPr>
          <w:p w14:paraId="581D5403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82CE2D5" w14:textId="64374FD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Lithium Heparin tube; IE; Vacutainer; plastic; 6ml; w/Green Hemogard Closure; 100 EA</w:t>
            </w:r>
          </w:p>
        </w:tc>
        <w:tc>
          <w:tcPr>
            <w:tcW w:w="1560" w:type="dxa"/>
          </w:tcPr>
          <w:p w14:paraId="6D070D3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367885</w:t>
            </w:r>
          </w:p>
        </w:tc>
        <w:tc>
          <w:tcPr>
            <w:tcW w:w="992" w:type="dxa"/>
          </w:tcPr>
          <w:p w14:paraId="429329AF" w14:textId="10A777A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2B300A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073632179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73632179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37B95AAF" w14:textId="50AFEC6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21A5C5B3" w14:textId="5CD8B093" w:rsidTr="00830C45">
        <w:trPr>
          <w:trHeight w:val="227"/>
        </w:trPr>
        <w:tc>
          <w:tcPr>
            <w:tcW w:w="1701" w:type="dxa"/>
            <w:vMerge/>
          </w:tcPr>
          <w:p w14:paraId="01175A14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7E75BF9" w14:textId="1CBF016D" w:rsidR="00EC384A" w:rsidRPr="00B143C2" w:rsidRDefault="00EC384A" w:rsidP="00EC384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Vacutainer; PET; Lithium Heparin/Inert Separator Gel; 8ml; 16x100mm; 100 EA</w:t>
            </w:r>
          </w:p>
        </w:tc>
        <w:tc>
          <w:tcPr>
            <w:tcW w:w="1560" w:type="dxa"/>
          </w:tcPr>
          <w:p w14:paraId="01C04DD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367377</w:t>
            </w:r>
          </w:p>
        </w:tc>
        <w:tc>
          <w:tcPr>
            <w:tcW w:w="992" w:type="dxa"/>
          </w:tcPr>
          <w:p w14:paraId="49769276" w14:textId="0265070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4DD878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18058075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8058075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7FFACD1E" w14:textId="26DDA8AD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483E7B9C" w14:textId="539BF04F" w:rsidTr="00830C45">
        <w:trPr>
          <w:trHeight w:val="147"/>
        </w:trPr>
        <w:tc>
          <w:tcPr>
            <w:tcW w:w="1701" w:type="dxa"/>
            <w:vMerge/>
          </w:tcPr>
          <w:p w14:paraId="6F9E3493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353CF5C" w14:textId="0DD8A4A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PCA Tube - 5.0ml (in-house)</w:t>
            </w:r>
          </w:p>
        </w:tc>
        <w:tc>
          <w:tcPr>
            <w:tcW w:w="1560" w:type="dxa"/>
          </w:tcPr>
          <w:p w14:paraId="6146BBE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T10</w:t>
            </w:r>
          </w:p>
        </w:tc>
        <w:tc>
          <w:tcPr>
            <w:tcW w:w="992" w:type="dxa"/>
          </w:tcPr>
          <w:p w14:paraId="71A2C78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CCDA4F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30215196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0215196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205EDCA5" w14:textId="392B1933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187627FC" w14:textId="72436687" w:rsidTr="00830C45">
        <w:trPr>
          <w:trHeight w:val="227"/>
        </w:trPr>
        <w:tc>
          <w:tcPr>
            <w:tcW w:w="1701" w:type="dxa"/>
            <w:vMerge/>
          </w:tcPr>
          <w:p w14:paraId="2018EE62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77DEFDA" w14:textId="49B7371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BD ACD-A Vacutainer 8.5ml yellow glass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100 EA</w:t>
            </w:r>
          </w:p>
        </w:tc>
        <w:tc>
          <w:tcPr>
            <w:tcW w:w="1560" w:type="dxa"/>
          </w:tcPr>
          <w:p w14:paraId="35677EA0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366645</w:t>
            </w:r>
          </w:p>
        </w:tc>
        <w:tc>
          <w:tcPr>
            <w:tcW w:w="992" w:type="dxa"/>
          </w:tcPr>
          <w:p w14:paraId="5E71807D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35B1660" w14:textId="46F682AE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421884505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21884505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1EC138EA" w14:textId="553C2976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41E5AD60" w14:textId="75B123D3" w:rsidTr="00830C45">
        <w:trPr>
          <w:trHeight w:val="227"/>
        </w:trPr>
        <w:tc>
          <w:tcPr>
            <w:tcW w:w="1701" w:type="dxa"/>
            <w:vMerge/>
          </w:tcPr>
          <w:p w14:paraId="07E8B07D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04C758E5" w14:textId="0DEEE62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 for ACD solution B; IE; Vacutainer; glass; yellow Hemogard closure; 13x100 mm; 6 ml; 100 EA</w:t>
            </w:r>
          </w:p>
        </w:tc>
        <w:tc>
          <w:tcPr>
            <w:tcW w:w="1560" w:type="dxa"/>
          </w:tcPr>
          <w:p w14:paraId="6EAA067B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367756</w:t>
            </w:r>
          </w:p>
        </w:tc>
        <w:tc>
          <w:tcPr>
            <w:tcW w:w="992" w:type="dxa"/>
          </w:tcPr>
          <w:p w14:paraId="0BC78CDB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1735DE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07323724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7323724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27B8460C" w14:textId="6B9D02AA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2E6742D5" w14:textId="6363FF84" w:rsidTr="00830C45">
        <w:trPr>
          <w:trHeight w:val="227"/>
        </w:trPr>
        <w:tc>
          <w:tcPr>
            <w:tcW w:w="1701" w:type="dxa"/>
            <w:vMerge/>
          </w:tcPr>
          <w:p w14:paraId="23390289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5D230BB9" w14:textId="2508013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Vacutainer; glass; sodium citrate; hemogard; 2.7ml; 100 EA</w:t>
            </w:r>
          </w:p>
        </w:tc>
        <w:tc>
          <w:tcPr>
            <w:tcW w:w="1560" w:type="dxa"/>
          </w:tcPr>
          <w:p w14:paraId="24859CC3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363095</w:t>
            </w:r>
          </w:p>
        </w:tc>
        <w:tc>
          <w:tcPr>
            <w:tcW w:w="992" w:type="dxa"/>
          </w:tcPr>
          <w:p w14:paraId="34DBB58A" w14:textId="2EC7172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BD03AA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85251004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85251004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E4E5DE5" w14:textId="1241A204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1DBF3F81" w14:textId="6F74E617" w:rsidTr="00830C45">
        <w:trPr>
          <w:trHeight w:val="393"/>
        </w:trPr>
        <w:tc>
          <w:tcPr>
            <w:tcW w:w="1701" w:type="dxa"/>
            <w:vMerge/>
          </w:tcPr>
          <w:p w14:paraId="4A7BAC56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058F399C" w14:textId="687B7E60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Venous blood collection tubes; IE; Vacutainer; PET; green closure; sodium heparin; 4ml; 13x75mm;</w:t>
            </w:r>
            <w:r w:rsidR="00EF7FE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 EA</w:t>
            </w:r>
          </w:p>
        </w:tc>
        <w:tc>
          <w:tcPr>
            <w:tcW w:w="1560" w:type="dxa"/>
          </w:tcPr>
          <w:p w14:paraId="62A1CB6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367869</w:t>
            </w:r>
          </w:p>
        </w:tc>
        <w:tc>
          <w:tcPr>
            <w:tcW w:w="992" w:type="dxa"/>
          </w:tcPr>
          <w:p w14:paraId="7404C498" w14:textId="33B55712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5F6F26D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37128132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7128132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72AC00A1" w14:textId="1288DD74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54EB158E" w14:textId="4BA11F7E" w:rsidTr="00830C45">
        <w:trPr>
          <w:trHeight w:val="185"/>
        </w:trPr>
        <w:tc>
          <w:tcPr>
            <w:tcW w:w="1701" w:type="dxa"/>
            <w:vMerge/>
          </w:tcPr>
          <w:p w14:paraId="4CF3EDBC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44F43624" w14:textId="23BFCD70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Vacutainer; SST II Advance; PET; sterile; 8.5ml; 16x100mm; 100 EA</w:t>
            </w:r>
          </w:p>
        </w:tc>
        <w:tc>
          <w:tcPr>
            <w:tcW w:w="1560" w:type="dxa"/>
          </w:tcPr>
          <w:p w14:paraId="67CDCBAE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367958</w:t>
            </w:r>
          </w:p>
        </w:tc>
        <w:tc>
          <w:tcPr>
            <w:tcW w:w="992" w:type="dxa"/>
          </w:tcPr>
          <w:p w14:paraId="5D0BD2C9" w14:textId="7402D640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9A25D89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490560825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90560825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7F41FA1D" w14:textId="69725230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3EC8CAB7" w14:textId="21252678" w:rsidTr="00830C45">
        <w:trPr>
          <w:trHeight w:val="377"/>
        </w:trPr>
        <w:tc>
          <w:tcPr>
            <w:tcW w:w="1701" w:type="dxa"/>
            <w:vMerge/>
          </w:tcPr>
          <w:p w14:paraId="59A6B8AF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6C07F21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7DEE7AC" w14:textId="21135EB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Vacutainer; SST II Advance; PET; sterile; 5ml; 13x100mm; 100 EA</w:t>
            </w:r>
          </w:p>
        </w:tc>
        <w:tc>
          <w:tcPr>
            <w:tcW w:w="1560" w:type="dxa"/>
          </w:tcPr>
          <w:p w14:paraId="0D6A7573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</w:p>
          <w:p w14:paraId="48286696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367954</w:t>
            </w:r>
          </w:p>
        </w:tc>
        <w:tc>
          <w:tcPr>
            <w:tcW w:w="992" w:type="dxa"/>
          </w:tcPr>
          <w:p w14:paraId="50F46FF8" w14:textId="2400F5C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C785103" w14:textId="77777777" w:rsidR="00EC384A" w:rsidRPr="00BB5F77" w:rsidRDefault="00EC384A" w:rsidP="00EC384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ermStart w:id="198772862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8772862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29418DDB" w14:textId="4C0E424A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574CB33C" w14:textId="52EBD03E" w:rsidTr="00830C45">
        <w:trPr>
          <w:trHeight w:val="70"/>
        </w:trPr>
        <w:tc>
          <w:tcPr>
            <w:tcW w:w="1701" w:type="dxa"/>
            <w:vMerge/>
          </w:tcPr>
          <w:p w14:paraId="3815942A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EE1E640" w14:textId="412C370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Urinalysis tubes; IE; plastic; BD Vacutainer; paper label; disposable; beige cap; sterile; 4ml; 100 EA</w:t>
            </w:r>
          </w:p>
        </w:tc>
        <w:tc>
          <w:tcPr>
            <w:tcW w:w="1560" w:type="dxa"/>
          </w:tcPr>
          <w:p w14:paraId="2B4AFAAB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368500</w:t>
            </w:r>
          </w:p>
        </w:tc>
        <w:tc>
          <w:tcPr>
            <w:tcW w:w="992" w:type="dxa"/>
          </w:tcPr>
          <w:p w14:paraId="767F4EA8" w14:textId="0B018E9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CF96963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6474354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6474354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3BA0B184" w14:textId="7DB9BD9D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71F0EB2A" w14:textId="1EC6EA60" w:rsidTr="00830C45">
        <w:trPr>
          <w:trHeight w:val="227"/>
        </w:trPr>
        <w:tc>
          <w:tcPr>
            <w:tcW w:w="1701" w:type="dxa"/>
            <w:vMerge/>
          </w:tcPr>
          <w:p w14:paraId="3484EE72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6ABC6999" w14:textId="72FB068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Tubes; IE; PET; plain; with serum clot activator; royal blue hemogard closure; paper label; 13x100mm; 6ml; 100 EA</w:t>
            </w:r>
          </w:p>
        </w:tc>
        <w:tc>
          <w:tcPr>
            <w:tcW w:w="1560" w:type="dxa"/>
          </w:tcPr>
          <w:p w14:paraId="592BF8C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368380</w:t>
            </w:r>
          </w:p>
        </w:tc>
        <w:tc>
          <w:tcPr>
            <w:tcW w:w="992" w:type="dxa"/>
          </w:tcPr>
          <w:p w14:paraId="06F40792" w14:textId="5E5DA2E2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AD329A1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3015199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63015199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501A1B0C" w14:textId="3F8F513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4BCC83A2" w14:textId="148C81B7" w:rsidTr="00830C45">
        <w:trPr>
          <w:trHeight w:val="227"/>
        </w:trPr>
        <w:tc>
          <w:tcPr>
            <w:tcW w:w="1701" w:type="dxa"/>
            <w:vMerge/>
          </w:tcPr>
          <w:p w14:paraId="427A96C1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3F6448D" w14:textId="1DDE5589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Serum tube; IE; Vacutainer; Plastic; red hemogard closure; 6ml; 13x100mm; 100 EA</w:t>
            </w:r>
          </w:p>
        </w:tc>
        <w:tc>
          <w:tcPr>
            <w:tcW w:w="1560" w:type="dxa"/>
          </w:tcPr>
          <w:p w14:paraId="49B0B84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367837</w:t>
            </w:r>
          </w:p>
        </w:tc>
        <w:tc>
          <w:tcPr>
            <w:tcW w:w="992" w:type="dxa"/>
          </w:tcPr>
          <w:p w14:paraId="1B9A5ABB" w14:textId="65FF23C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B9770BC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6029712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86029712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6D590199" w14:textId="38795F20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61A6A9C3" w14:textId="0A9F4CA9" w:rsidTr="00830C45">
        <w:trPr>
          <w:trHeight w:val="227"/>
        </w:trPr>
        <w:tc>
          <w:tcPr>
            <w:tcW w:w="1701" w:type="dxa"/>
            <w:vMerge/>
          </w:tcPr>
          <w:p w14:paraId="7FE2C58C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39C19B0C" w14:textId="527763C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Microtainer Tube SST; IE; yellow; 400-600ul; 200 EA</w:t>
            </w:r>
          </w:p>
        </w:tc>
        <w:tc>
          <w:tcPr>
            <w:tcW w:w="1560" w:type="dxa"/>
          </w:tcPr>
          <w:p w14:paraId="5365F9B1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365968</w:t>
            </w:r>
          </w:p>
        </w:tc>
        <w:tc>
          <w:tcPr>
            <w:tcW w:w="992" w:type="dxa"/>
          </w:tcPr>
          <w:p w14:paraId="0A28EF71" w14:textId="254348B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F768A5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2122718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2122718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C4CAF76" w14:textId="6234F1B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2272431B" w14:textId="44F400F5" w:rsidTr="00830C45">
        <w:trPr>
          <w:trHeight w:val="227"/>
        </w:trPr>
        <w:tc>
          <w:tcPr>
            <w:tcW w:w="1701" w:type="dxa"/>
            <w:vMerge/>
          </w:tcPr>
          <w:p w14:paraId="51CB7C79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0673179C" w14:textId="236627E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Microtainer; PP; clear; w/Sodium Fluoride EDTA; Microgard closure; gray; non-sterile; 400-600ul; 200 EA</w:t>
            </w:r>
          </w:p>
        </w:tc>
        <w:tc>
          <w:tcPr>
            <w:tcW w:w="1560" w:type="dxa"/>
          </w:tcPr>
          <w:p w14:paraId="085D737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365993</w:t>
            </w:r>
          </w:p>
        </w:tc>
        <w:tc>
          <w:tcPr>
            <w:tcW w:w="992" w:type="dxa"/>
          </w:tcPr>
          <w:p w14:paraId="04248EFB" w14:textId="7CEFA522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98DDD5F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42728036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42728036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5FD58E98" w14:textId="23A019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76AA7DCD" w14:textId="1ECC4406" w:rsidTr="00830C45">
        <w:trPr>
          <w:trHeight w:val="237"/>
        </w:trPr>
        <w:tc>
          <w:tcPr>
            <w:tcW w:w="1701" w:type="dxa"/>
            <w:vMerge/>
          </w:tcPr>
          <w:p w14:paraId="14852220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527AEBC2" w14:textId="2ED4022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Microtainer; PP; clear; w/EDTA K2; Microgard closure; lavendar; non-sterile; 250-500ul; 200 EA</w:t>
            </w:r>
          </w:p>
        </w:tc>
        <w:tc>
          <w:tcPr>
            <w:tcW w:w="1560" w:type="dxa"/>
          </w:tcPr>
          <w:p w14:paraId="50B34BEA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365975</w:t>
            </w:r>
          </w:p>
        </w:tc>
        <w:tc>
          <w:tcPr>
            <w:tcW w:w="992" w:type="dxa"/>
          </w:tcPr>
          <w:p w14:paraId="09743311" w14:textId="3CDE93B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9D7CB99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8452382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8452382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D5A55C0" w14:textId="53580F3B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173BFE72" w14:textId="2D9869BD" w:rsidTr="00830C45">
        <w:trPr>
          <w:trHeight w:val="506"/>
        </w:trPr>
        <w:tc>
          <w:tcPr>
            <w:tcW w:w="1701" w:type="dxa"/>
            <w:vMerge w:val="restart"/>
          </w:tcPr>
          <w:p w14:paraId="61E94F97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Needles</w:t>
            </w:r>
          </w:p>
        </w:tc>
        <w:tc>
          <w:tcPr>
            <w:tcW w:w="3969" w:type="dxa"/>
          </w:tcPr>
          <w:p w14:paraId="4E9F34E3" w14:textId="1EF9C47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Needle; IE; BD Vacutainer Eclipse; black; 22G; d.7/10; 32mm; 48EA</w:t>
            </w:r>
          </w:p>
        </w:tc>
        <w:tc>
          <w:tcPr>
            <w:tcW w:w="1560" w:type="dxa"/>
          </w:tcPr>
          <w:p w14:paraId="4CBCCAE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368610</w:t>
            </w:r>
          </w:p>
        </w:tc>
        <w:tc>
          <w:tcPr>
            <w:tcW w:w="992" w:type="dxa"/>
          </w:tcPr>
          <w:p w14:paraId="01C18D24" w14:textId="37A70C9D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7950438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72193933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72193933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4B1D39F9" w14:textId="4F165BDC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0827059B" w14:textId="3B45D5C8" w:rsidTr="00830C45">
        <w:trPr>
          <w:trHeight w:val="227"/>
        </w:trPr>
        <w:tc>
          <w:tcPr>
            <w:tcW w:w="1701" w:type="dxa"/>
            <w:vMerge/>
          </w:tcPr>
          <w:p w14:paraId="739D28D0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6F33A5C0" w14:textId="6ADF078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Eclipse Needle with Vacutainer; green; 21G, 48EA</w:t>
            </w:r>
          </w:p>
        </w:tc>
        <w:tc>
          <w:tcPr>
            <w:tcW w:w="1560" w:type="dxa"/>
          </w:tcPr>
          <w:p w14:paraId="2B6AB00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368609</w:t>
            </w:r>
          </w:p>
        </w:tc>
        <w:tc>
          <w:tcPr>
            <w:tcW w:w="992" w:type="dxa"/>
          </w:tcPr>
          <w:p w14:paraId="36F10C49" w14:textId="519E445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58712861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53641177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53641177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12728B6" w14:textId="466EEC10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5AB5F3E0" w14:textId="5651736E" w:rsidTr="00830C45">
        <w:trPr>
          <w:trHeight w:val="227"/>
        </w:trPr>
        <w:tc>
          <w:tcPr>
            <w:tcW w:w="1701" w:type="dxa"/>
            <w:vMerge/>
          </w:tcPr>
          <w:p w14:paraId="5C0EC228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D3B50DF" w14:textId="28218B7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One-use holder; IE; BD Vacutainer; white; translucent; 18x48mm; 250 EA</w:t>
            </w:r>
          </w:p>
        </w:tc>
        <w:tc>
          <w:tcPr>
            <w:tcW w:w="1560" w:type="dxa"/>
          </w:tcPr>
          <w:p w14:paraId="279A5AC6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364815</w:t>
            </w:r>
          </w:p>
        </w:tc>
        <w:tc>
          <w:tcPr>
            <w:tcW w:w="992" w:type="dxa"/>
          </w:tcPr>
          <w:p w14:paraId="679916A6" w14:textId="341611A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Bag </w:t>
            </w:r>
          </w:p>
        </w:tc>
        <w:tc>
          <w:tcPr>
            <w:tcW w:w="992" w:type="dxa"/>
          </w:tcPr>
          <w:p w14:paraId="7706CB66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6938469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6938469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DC62E56" w14:textId="79F534F9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0D360260" w14:textId="06EC635A" w:rsidTr="00830C45">
        <w:trPr>
          <w:trHeight w:val="227"/>
        </w:trPr>
        <w:tc>
          <w:tcPr>
            <w:tcW w:w="1701" w:type="dxa"/>
            <w:vMerge/>
          </w:tcPr>
          <w:p w14:paraId="64D83E0A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56D0E996" w14:textId="5E4B85D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Butterfly Vac needles Blue; 23G, 25EA</w:t>
            </w:r>
          </w:p>
        </w:tc>
        <w:tc>
          <w:tcPr>
            <w:tcW w:w="1560" w:type="dxa"/>
          </w:tcPr>
          <w:p w14:paraId="279E052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368655</w:t>
            </w:r>
          </w:p>
        </w:tc>
        <w:tc>
          <w:tcPr>
            <w:tcW w:w="992" w:type="dxa"/>
          </w:tcPr>
          <w:p w14:paraId="74392F1D" w14:textId="2682F4B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50D16C56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83350256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83350256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35AC1976" w14:textId="07B01ABC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34E4CC6F" w14:textId="26598C53" w:rsidTr="00830C45">
        <w:trPr>
          <w:trHeight w:val="227"/>
        </w:trPr>
        <w:tc>
          <w:tcPr>
            <w:tcW w:w="1701" w:type="dxa"/>
            <w:vMerge/>
          </w:tcPr>
          <w:p w14:paraId="60F690D5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6E1F1E5B" w14:textId="77F7D9E9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Adaptateur Luer; IE; male standard; BD Vacutainer; 100 EA</w:t>
            </w:r>
          </w:p>
        </w:tc>
        <w:tc>
          <w:tcPr>
            <w:tcW w:w="1560" w:type="dxa"/>
          </w:tcPr>
          <w:p w14:paraId="3ADC873D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367300</w:t>
            </w:r>
          </w:p>
        </w:tc>
        <w:tc>
          <w:tcPr>
            <w:tcW w:w="992" w:type="dxa"/>
          </w:tcPr>
          <w:p w14:paraId="393D0481" w14:textId="7D51DBB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74E29E6E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78274296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78274296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5469186E" w14:textId="7B4F1936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0EEC3E5B" w14:textId="5EDB0A5A" w:rsidTr="00830C45">
        <w:trPr>
          <w:trHeight w:val="227"/>
        </w:trPr>
        <w:tc>
          <w:tcPr>
            <w:tcW w:w="1701" w:type="dxa"/>
            <w:vMerge/>
          </w:tcPr>
          <w:p w14:paraId="48839C82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C180D6D" w14:textId="33807FB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Eclipse Needle Green; 21G, 100EA</w:t>
            </w:r>
          </w:p>
        </w:tc>
        <w:tc>
          <w:tcPr>
            <w:tcW w:w="1560" w:type="dxa"/>
          </w:tcPr>
          <w:p w14:paraId="41C8058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368650</w:t>
            </w:r>
          </w:p>
        </w:tc>
        <w:tc>
          <w:tcPr>
            <w:tcW w:w="992" w:type="dxa"/>
          </w:tcPr>
          <w:p w14:paraId="31883042" w14:textId="2E9E05A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50B01A42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29639775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9639775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4290919" w14:textId="718A1D8D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310C219F" w14:textId="054EB4DD" w:rsidTr="00830C45">
        <w:trPr>
          <w:trHeight w:val="227"/>
        </w:trPr>
        <w:tc>
          <w:tcPr>
            <w:tcW w:w="1701" w:type="dxa"/>
            <w:vMerge/>
          </w:tcPr>
          <w:p w14:paraId="1820DD83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FDEA3C3" w14:textId="25B77CB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Eclipse Needle Black; 22G, 100EA</w:t>
            </w:r>
          </w:p>
        </w:tc>
        <w:tc>
          <w:tcPr>
            <w:tcW w:w="1560" w:type="dxa"/>
          </w:tcPr>
          <w:p w14:paraId="5B3D3A0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368651</w:t>
            </w:r>
          </w:p>
        </w:tc>
        <w:tc>
          <w:tcPr>
            <w:tcW w:w="992" w:type="dxa"/>
          </w:tcPr>
          <w:p w14:paraId="56E7A4E9" w14:textId="24154F1F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0FAE695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6350360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6350360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377D3F47" w14:textId="474B8908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0352AF48" w14:textId="5AF15B16" w:rsidTr="00830C45">
        <w:trPr>
          <w:trHeight w:val="227"/>
        </w:trPr>
        <w:tc>
          <w:tcPr>
            <w:tcW w:w="1701" w:type="dxa"/>
            <w:vMerge/>
          </w:tcPr>
          <w:p w14:paraId="3972A3A2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DFC53A4" w14:textId="30CF9F6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Eclipse Needle with Vacutainer; green; 21G, 48EA</w:t>
            </w:r>
          </w:p>
        </w:tc>
        <w:tc>
          <w:tcPr>
            <w:tcW w:w="1560" w:type="dxa"/>
          </w:tcPr>
          <w:p w14:paraId="5421B9F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368609</w:t>
            </w:r>
          </w:p>
        </w:tc>
        <w:tc>
          <w:tcPr>
            <w:tcW w:w="992" w:type="dxa"/>
          </w:tcPr>
          <w:p w14:paraId="2CE7BDC1" w14:textId="330B475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51674F1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814537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814537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78404217" w14:textId="7AAA7C1E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5827AD5A" w14:textId="54346A29" w:rsidTr="00830C45">
        <w:trPr>
          <w:trHeight w:val="227"/>
        </w:trPr>
        <w:tc>
          <w:tcPr>
            <w:tcW w:w="1701" w:type="dxa"/>
            <w:vMerge/>
          </w:tcPr>
          <w:p w14:paraId="161B02EC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54BE032" w14:textId="1086A6C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Eclipse Needle with Vacutainer; black; 22G, 50EA</w:t>
            </w:r>
          </w:p>
        </w:tc>
        <w:tc>
          <w:tcPr>
            <w:tcW w:w="1560" w:type="dxa"/>
          </w:tcPr>
          <w:p w14:paraId="6AE49B1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368836</w:t>
            </w:r>
          </w:p>
        </w:tc>
        <w:tc>
          <w:tcPr>
            <w:tcW w:w="992" w:type="dxa"/>
          </w:tcPr>
          <w:p w14:paraId="5F1E41F4" w14:textId="17A57AD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26D518DD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195930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6195930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79D97FD5" w14:textId="37183F5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2BB3DF8C" w14:textId="2809FF86" w:rsidTr="00830C45">
        <w:trPr>
          <w:trHeight w:val="227"/>
        </w:trPr>
        <w:tc>
          <w:tcPr>
            <w:tcW w:w="1701" w:type="dxa"/>
            <w:vMerge/>
          </w:tcPr>
          <w:p w14:paraId="05323216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1B8280B" w14:textId="014E60B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Butterfly Vac needles Green; 21G, 25EA</w:t>
            </w:r>
          </w:p>
        </w:tc>
        <w:tc>
          <w:tcPr>
            <w:tcW w:w="1560" w:type="dxa"/>
          </w:tcPr>
          <w:p w14:paraId="40E514B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368654</w:t>
            </w:r>
          </w:p>
        </w:tc>
        <w:tc>
          <w:tcPr>
            <w:tcW w:w="992" w:type="dxa"/>
          </w:tcPr>
          <w:p w14:paraId="2F58D83F" w14:textId="3FF3D3C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7E6CB6F5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87067690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87067690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229C75F2" w14:textId="243D324C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1E032CB0" w14:textId="67659C94" w:rsidTr="00830C45">
        <w:trPr>
          <w:trHeight w:val="227"/>
        </w:trPr>
        <w:tc>
          <w:tcPr>
            <w:tcW w:w="1701" w:type="dxa"/>
            <w:vMerge/>
          </w:tcPr>
          <w:p w14:paraId="2E93D228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7F20944" w14:textId="1E6C4892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Butterfly needle with Luer Adapter; 21G, 50EA</w:t>
            </w:r>
          </w:p>
        </w:tc>
        <w:tc>
          <w:tcPr>
            <w:tcW w:w="1560" w:type="dxa"/>
          </w:tcPr>
          <w:p w14:paraId="1B5A7383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367282</w:t>
            </w:r>
          </w:p>
        </w:tc>
        <w:tc>
          <w:tcPr>
            <w:tcW w:w="992" w:type="dxa"/>
          </w:tcPr>
          <w:p w14:paraId="780E1B2A" w14:textId="00927819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50350B66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29685740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9685740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4034C789" w14:textId="7AD6C51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7E549A43" w14:textId="43D7B094" w:rsidTr="00830C45">
        <w:trPr>
          <w:trHeight w:val="227"/>
        </w:trPr>
        <w:tc>
          <w:tcPr>
            <w:tcW w:w="1701" w:type="dxa"/>
            <w:vMerge/>
          </w:tcPr>
          <w:p w14:paraId="7AD60D3D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00C6CAEF" w14:textId="6379226F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Butterfly needle with Luer Adapter; 23G, 50EA</w:t>
            </w:r>
          </w:p>
        </w:tc>
        <w:tc>
          <w:tcPr>
            <w:tcW w:w="1560" w:type="dxa"/>
          </w:tcPr>
          <w:p w14:paraId="6563EA5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367284</w:t>
            </w:r>
          </w:p>
        </w:tc>
        <w:tc>
          <w:tcPr>
            <w:tcW w:w="992" w:type="dxa"/>
          </w:tcPr>
          <w:p w14:paraId="452222A9" w14:textId="1652D8E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499899E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8019457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8019457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449E077D" w14:textId="094E650E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3D6C1496" w14:textId="7D922B8F" w:rsidTr="00830C45">
        <w:trPr>
          <w:trHeight w:val="277"/>
        </w:trPr>
        <w:tc>
          <w:tcPr>
            <w:tcW w:w="1701" w:type="dxa"/>
            <w:vMerge w:val="restart"/>
          </w:tcPr>
          <w:p w14:paraId="7AB4DAC6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Containers</w:t>
            </w:r>
          </w:p>
        </w:tc>
        <w:tc>
          <w:tcPr>
            <w:tcW w:w="3969" w:type="dxa"/>
          </w:tcPr>
          <w:p w14:paraId="0739E22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Kryptopyrrole urine pot</w:t>
            </w:r>
          </w:p>
        </w:tc>
        <w:tc>
          <w:tcPr>
            <w:tcW w:w="1560" w:type="dxa"/>
          </w:tcPr>
          <w:p w14:paraId="52A6C91D" w14:textId="2874D582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N/A</w:t>
            </w:r>
          </w:p>
        </w:tc>
        <w:tc>
          <w:tcPr>
            <w:tcW w:w="992" w:type="dxa"/>
          </w:tcPr>
          <w:p w14:paraId="637E458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E3E771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86290729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86290729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6B9E1564" w14:textId="2AD1FB88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7385258C" w14:textId="2AA794B1" w:rsidTr="00830C45">
        <w:trPr>
          <w:trHeight w:val="20"/>
        </w:trPr>
        <w:tc>
          <w:tcPr>
            <w:tcW w:w="1701" w:type="dxa"/>
            <w:vMerge/>
          </w:tcPr>
          <w:p w14:paraId="765E86F2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36BE48E" w14:textId="6DFE45B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Faeces Container; IE; w/spoon;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30ml, </w:t>
            </w: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400 EA</w:t>
            </w:r>
          </w:p>
        </w:tc>
        <w:tc>
          <w:tcPr>
            <w:tcW w:w="1560" w:type="dxa"/>
          </w:tcPr>
          <w:p w14:paraId="7D2BF220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30544</w:t>
            </w:r>
          </w:p>
        </w:tc>
        <w:tc>
          <w:tcPr>
            <w:tcW w:w="992" w:type="dxa"/>
          </w:tcPr>
          <w:p w14:paraId="19F4ADF6" w14:textId="69D6C2FC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AC2856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87340296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87340296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A000B69" w14:textId="4BB0CBBE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3BB5EF59" w14:textId="6EC2B56D" w:rsidTr="00830C45">
        <w:trPr>
          <w:trHeight w:val="20"/>
        </w:trPr>
        <w:tc>
          <w:tcPr>
            <w:tcW w:w="1701" w:type="dxa"/>
            <w:vMerge/>
          </w:tcPr>
          <w:p w14:paraId="55FE573B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19655784" w14:textId="08210F5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30ml Univ PP+Boric, 400EA</w:t>
            </w:r>
          </w:p>
        </w:tc>
        <w:tc>
          <w:tcPr>
            <w:tcW w:w="1560" w:type="dxa"/>
          </w:tcPr>
          <w:p w14:paraId="5FDB17B3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30645</w:t>
            </w:r>
          </w:p>
        </w:tc>
        <w:tc>
          <w:tcPr>
            <w:tcW w:w="992" w:type="dxa"/>
          </w:tcPr>
          <w:p w14:paraId="7329296E" w14:textId="33FAD70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D276763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57050823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57050823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3EB70139" w14:textId="07219965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3065ACC7" w14:textId="0DB6AD78" w:rsidTr="00830C45">
        <w:trPr>
          <w:trHeight w:val="335"/>
        </w:trPr>
        <w:tc>
          <w:tcPr>
            <w:tcW w:w="1701" w:type="dxa"/>
            <w:vMerge/>
          </w:tcPr>
          <w:p w14:paraId="4DABED84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57C3C608" w14:textId="0832216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Formaldehyde solution; IE; 10%; 50-00-0;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60 ml,</w:t>
            </w: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243 EA</w:t>
            </w:r>
          </w:p>
        </w:tc>
        <w:tc>
          <w:tcPr>
            <w:tcW w:w="1560" w:type="dxa"/>
          </w:tcPr>
          <w:p w14:paraId="0C90FC06" w14:textId="2A8EB3C9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10%-B-FOR-60ML</w:t>
            </w:r>
          </w:p>
        </w:tc>
        <w:tc>
          <w:tcPr>
            <w:tcW w:w="992" w:type="dxa"/>
          </w:tcPr>
          <w:p w14:paraId="312120D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EF677F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29688945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629688945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34298C31" w14:textId="26DC64AE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20EC4CEA" w14:textId="38F40519" w:rsidTr="00830C45">
        <w:trPr>
          <w:trHeight w:val="357"/>
        </w:trPr>
        <w:tc>
          <w:tcPr>
            <w:tcW w:w="1701" w:type="dxa"/>
            <w:vMerge/>
          </w:tcPr>
          <w:p w14:paraId="0BBCD0FE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65AA66EE" w14:textId="6949BA6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Urine Pots; IE; 100 ml; 200 EA</w:t>
            </w:r>
          </w:p>
        </w:tc>
        <w:tc>
          <w:tcPr>
            <w:tcW w:w="1560" w:type="dxa"/>
          </w:tcPr>
          <w:p w14:paraId="553B9D50" w14:textId="29C03048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PP007</w:t>
            </w:r>
          </w:p>
        </w:tc>
        <w:tc>
          <w:tcPr>
            <w:tcW w:w="992" w:type="dxa"/>
          </w:tcPr>
          <w:p w14:paraId="6B0EF2A2" w14:textId="4B252499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377F1242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12093748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12093748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4746CFF" w14:textId="10BBA9E0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6A5AC607" w14:textId="01862F1C" w:rsidTr="00830C45">
        <w:trPr>
          <w:trHeight w:val="357"/>
        </w:trPr>
        <w:tc>
          <w:tcPr>
            <w:tcW w:w="1701" w:type="dxa"/>
            <w:vMerge/>
          </w:tcPr>
          <w:p w14:paraId="244F65CE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15015D8A" w14:textId="7E73A649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Urine container; IE; plastic; w/cap; 60ml; 300 EA</w:t>
            </w:r>
          </w:p>
        </w:tc>
        <w:tc>
          <w:tcPr>
            <w:tcW w:w="1560" w:type="dxa"/>
          </w:tcPr>
          <w:p w14:paraId="706E387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29679</w:t>
            </w:r>
          </w:p>
        </w:tc>
        <w:tc>
          <w:tcPr>
            <w:tcW w:w="992" w:type="dxa"/>
          </w:tcPr>
          <w:p w14:paraId="4F793C6B" w14:textId="74163FFC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90FB33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525232979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25232979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13C9E8B1" w14:textId="22B77943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489CB989" w14:textId="43F08586" w:rsidTr="00830C45">
        <w:trPr>
          <w:trHeight w:val="357"/>
        </w:trPr>
        <w:tc>
          <w:tcPr>
            <w:tcW w:w="1701" w:type="dxa"/>
            <w:vMerge/>
          </w:tcPr>
          <w:p w14:paraId="376BE95D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41E46110" w14:textId="29C671DD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Urine container; IE; PE; brown; 3 l; 246x243x125 mm; with screw cap; 30 EA</w:t>
            </w:r>
          </w:p>
        </w:tc>
        <w:tc>
          <w:tcPr>
            <w:tcW w:w="1560" w:type="dxa"/>
          </w:tcPr>
          <w:p w14:paraId="716C793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77.575</w:t>
            </w:r>
          </w:p>
        </w:tc>
        <w:tc>
          <w:tcPr>
            <w:tcW w:w="992" w:type="dxa"/>
          </w:tcPr>
          <w:p w14:paraId="6972AA4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EFBB006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88344539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88344539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D3F45FF" w14:textId="515B3C87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20D5222A" w14:textId="7F6D47C3" w:rsidTr="00830C45">
        <w:trPr>
          <w:trHeight w:val="357"/>
        </w:trPr>
        <w:tc>
          <w:tcPr>
            <w:tcW w:w="1701" w:type="dxa"/>
            <w:vMerge/>
          </w:tcPr>
          <w:p w14:paraId="3F869137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87DB9A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URINE CONTAINER 2.0L</w:t>
            </w:r>
          </w:p>
        </w:tc>
        <w:tc>
          <w:tcPr>
            <w:tcW w:w="1560" w:type="dxa"/>
          </w:tcPr>
          <w:p w14:paraId="7A48313A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77.580</w:t>
            </w:r>
          </w:p>
        </w:tc>
        <w:tc>
          <w:tcPr>
            <w:tcW w:w="992" w:type="dxa"/>
          </w:tcPr>
          <w:p w14:paraId="3E957E0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811757E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01156815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01156815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1E66F50F" w14:textId="5E051C30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03D98D0F" w14:textId="6ED4059B" w:rsidTr="00830C45">
        <w:trPr>
          <w:trHeight w:val="357"/>
        </w:trPr>
        <w:tc>
          <w:tcPr>
            <w:tcW w:w="1701" w:type="dxa"/>
            <w:vMerge/>
          </w:tcPr>
          <w:p w14:paraId="2B8C725C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460C09BD" w14:textId="35196CB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Non-Sterile Urine Universal Container (25ml), 500EA</w:t>
            </w:r>
          </w:p>
        </w:tc>
        <w:tc>
          <w:tcPr>
            <w:tcW w:w="1560" w:type="dxa"/>
          </w:tcPr>
          <w:p w14:paraId="56DE7B1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63.9922.254</w:t>
            </w:r>
          </w:p>
        </w:tc>
        <w:tc>
          <w:tcPr>
            <w:tcW w:w="992" w:type="dxa"/>
          </w:tcPr>
          <w:p w14:paraId="3024FC9F" w14:textId="2F46582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15FC1C62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284724052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84724052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56E7FE3F" w14:textId="686B1C8C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08CC66EC" w14:textId="1D11A94E" w:rsidTr="00830C45">
        <w:trPr>
          <w:trHeight w:val="359"/>
        </w:trPr>
        <w:tc>
          <w:tcPr>
            <w:tcW w:w="1701" w:type="dxa"/>
            <w:vMerge/>
          </w:tcPr>
          <w:p w14:paraId="4C05276E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CC67C87" w14:textId="5DDDBD9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Non-Sterile Urine Universal Container (70ml), 500EA</w:t>
            </w:r>
          </w:p>
        </w:tc>
        <w:tc>
          <w:tcPr>
            <w:tcW w:w="1560" w:type="dxa"/>
          </w:tcPr>
          <w:p w14:paraId="65A4318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75.9922.745</w:t>
            </w:r>
          </w:p>
        </w:tc>
        <w:tc>
          <w:tcPr>
            <w:tcW w:w="992" w:type="dxa"/>
          </w:tcPr>
          <w:p w14:paraId="670C7323" w14:textId="62CFCF1D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3A9EBE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50837758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50837758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998D6D3" w14:textId="703311C8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58F6CA5D" w14:textId="07762D0E" w:rsidTr="00830C45">
        <w:trPr>
          <w:trHeight w:val="359"/>
        </w:trPr>
        <w:tc>
          <w:tcPr>
            <w:tcW w:w="1701" w:type="dxa"/>
            <w:vMerge/>
          </w:tcPr>
          <w:p w14:paraId="24952954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095F3AD5" w14:textId="04CF570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Multi-purpose container, max. working volume: 70 ml, (LxØ): 55 x 44 mm, Ø opening: 44 mm, transparent, cap: yellow, graduated, material: PP, screw cap, cap assembled, with paper label,200EA</w:t>
            </w:r>
          </w:p>
        </w:tc>
        <w:tc>
          <w:tcPr>
            <w:tcW w:w="1560" w:type="dxa"/>
            <w:vAlign w:val="center"/>
          </w:tcPr>
          <w:p w14:paraId="2560C38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75.9922.721</w:t>
            </w:r>
          </w:p>
        </w:tc>
        <w:tc>
          <w:tcPr>
            <w:tcW w:w="992" w:type="dxa"/>
            <w:vAlign w:val="center"/>
          </w:tcPr>
          <w:p w14:paraId="626270C5" w14:textId="77777777" w:rsidR="00830C45" w:rsidRDefault="00EC384A" w:rsidP="00EC384A">
            <w:pPr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        </w:t>
            </w:r>
            <w:r w:rsidR="00830C45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  <w:p w14:paraId="0C395308" w14:textId="32204134" w:rsidR="00EC384A" w:rsidRPr="00B143C2" w:rsidRDefault="00830C45" w:rsidP="00EC384A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00EC384A"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E33169A" w14:textId="0A0E7C72" w:rsidR="00EC384A" w:rsidRPr="00C2724E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C04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8E4C0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ermStart w:id="1585341291" w:edGrp="everyone"/>
            <w:r w:rsidRPr="008E4C0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85341291"/>
          </w:p>
        </w:tc>
        <w:tc>
          <w:tcPr>
            <w:tcW w:w="1559" w:type="dxa"/>
          </w:tcPr>
          <w:p w14:paraId="5BAB21BD" w14:textId="50FBF2FC" w:rsidR="00EC384A" w:rsidRPr="008E4C04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F749A2" w14:paraId="38CC79DC" w14:textId="4F3A3D94" w:rsidTr="00830C45">
        <w:trPr>
          <w:trHeight w:val="20"/>
        </w:trPr>
        <w:tc>
          <w:tcPr>
            <w:tcW w:w="1701" w:type="dxa"/>
            <w:vMerge/>
          </w:tcPr>
          <w:p w14:paraId="0EBE4960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35119775" w14:textId="3D52A4D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FAECES CONTAINER WITH SPOON ST,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30ml, </w:t>
            </w: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500EA</w:t>
            </w:r>
          </w:p>
        </w:tc>
        <w:tc>
          <w:tcPr>
            <w:tcW w:w="1560" w:type="dxa"/>
          </w:tcPr>
          <w:p w14:paraId="7EEC2417" w14:textId="5444E10D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80.734.401</w:t>
            </w:r>
          </w:p>
        </w:tc>
        <w:tc>
          <w:tcPr>
            <w:tcW w:w="992" w:type="dxa"/>
          </w:tcPr>
          <w:p w14:paraId="44317639" w14:textId="54012F9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389149E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32015632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32015632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8594284" w14:textId="26336809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3F64205C" w14:textId="63597D12" w:rsidTr="00830C45">
        <w:trPr>
          <w:trHeight w:val="227"/>
        </w:trPr>
        <w:tc>
          <w:tcPr>
            <w:tcW w:w="1701" w:type="dxa"/>
            <w:vMerge w:val="restart"/>
          </w:tcPr>
          <w:p w14:paraId="176BB215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Swabs and Culture</w:t>
            </w:r>
          </w:p>
        </w:tc>
        <w:tc>
          <w:tcPr>
            <w:tcW w:w="3969" w:type="dxa"/>
          </w:tcPr>
          <w:p w14:paraId="199B9C35" w14:textId="2C4764E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 Bottles; IE; Bact Alert; 100 EA</w:t>
            </w:r>
          </w:p>
        </w:tc>
        <w:tc>
          <w:tcPr>
            <w:tcW w:w="1560" w:type="dxa"/>
          </w:tcPr>
          <w:p w14:paraId="01C4692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259789</w:t>
            </w:r>
          </w:p>
        </w:tc>
        <w:tc>
          <w:tcPr>
            <w:tcW w:w="992" w:type="dxa"/>
          </w:tcPr>
          <w:p w14:paraId="6702FD71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8C1D70E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38815067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38815067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B200170" w14:textId="1038E92A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66ABFA0C" w14:textId="15E42717" w:rsidTr="00830C45">
        <w:trPr>
          <w:trHeight w:val="227"/>
        </w:trPr>
        <w:tc>
          <w:tcPr>
            <w:tcW w:w="1701" w:type="dxa"/>
            <w:vMerge/>
          </w:tcPr>
          <w:p w14:paraId="7F3A2F07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62B15ED" w14:textId="1A78400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SN Bottles; IE; Bact Alert; 100 EA</w:t>
            </w:r>
          </w:p>
        </w:tc>
        <w:tc>
          <w:tcPr>
            <w:tcW w:w="1560" w:type="dxa"/>
          </w:tcPr>
          <w:p w14:paraId="6DF524F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259790</w:t>
            </w:r>
          </w:p>
          <w:p w14:paraId="70994D3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</w:p>
        </w:tc>
        <w:tc>
          <w:tcPr>
            <w:tcW w:w="992" w:type="dxa"/>
          </w:tcPr>
          <w:p w14:paraId="4434E7B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3CAA2721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90375101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0375101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6CBC6B81" w14:textId="5B126DFC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50F67ECE" w14:textId="13751F04" w:rsidTr="00830C45">
        <w:trPr>
          <w:trHeight w:val="227"/>
        </w:trPr>
        <w:tc>
          <w:tcPr>
            <w:tcW w:w="1701" w:type="dxa"/>
            <w:vMerge/>
          </w:tcPr>
          <w:p w14:paraId="50D8E47D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BC27910" w14:textId="41A39FEC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CT/NG Male Cobas (yellow), 100EA</w:t>
            </w:r>
          </w:p>
        </w:tc>
        <w:tc>
          <w:tcPr>
            <w:tcW w:w="1560" w:type="dxa"/>
          </w:tcPr>
          <w:p w14:paraId="5EAB12A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05170486190</w:t>
            </w:r>
          </w:p>
        </w:tc>
        <w:tc>
          <w:tcPr>
            <w:tcW w:w="992" w:type="dxa"/>
          </w:tcPr>
          <w:p w14:paraId="63F6B70D" w14:textId="6A9F0C9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AD964A3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83453571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83453571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F338657" w14:textId="6FD13938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24173DB9" w14:textId="46B57FB0" w:rsidTr="00830C45">
        <w:trPr>
          <w:trHeight w:val="227"/>
        </w:trPr>
        <w:tc>
          <w:tcPr>
            <w:tcW w:w="1701" w:type="dxa"/>
            <w:vMerge/>
          </w:tcPr>
          <w:p w14:paraId="20527187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15D9FDD8" w14:textId="29246BA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CT/NG Female Cobas (pink), 100EA</w:t>
            </w:r>
          </w:p>
        </w:tc>
        <w:tc>
          <w:tcPr>
            <w:tcW w:w="1560" w:type="dxa"/>
          </w:tcPr>
          <w:p w14:paraId="66EC0AFA" w14:textId="071A5339" w:rsidR="00EC384A" w:rsidRPr="00B143C2" w:rsidRDefault="007E61A1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7E61A1">
              <w:rPr>
                <w:rFonts w:ascii="Arial" w:eastAsia="Arial" w:hAnsi="Arial" w:cs="Arial"/>
                <w:i/>
                <w:iCs/>
              </w:rPr>
              <w:t>7958021190</w:t>
            </w:r>
          </w:p>
        </w:tc>
        <w:tc>
          <w:tcPr>
            <w:tcW w:w="992" w:type="dxa"/>
          </w:tcPr>
          <w:p w14:paraId="086E0BEA" w14:textId="425D614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0CBC37D" w14:textId="6C646D91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571824057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71824057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94148">
              <w:t xml:space="preserve"> </w:t>
            </w:r>
            <w:r w:rsidRPr="002A019F">
              <w:t xml:space="preserve">   </w:t>
            </w:r>
            <w:r w:rsidRPr="00F94148">
              <w:t xml:space="preserve">  </w:t>
            </w:r>
          </w:p>
        </w:tc>
        <w:tc>
          <w:tcPr>
            <w:tcW w:w="1559" w:type="dxa"/>
          </w:tcPr>
          <w:p w14:paraId="3BF052BD" w14:textId="664276D0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0B89D990" w14:textId="5C6D8851" w:rsidTr="00830C45">
        <w:trPr>
          <w:trHeight w:val="227"/>
        </w:trPr>
        <w:tc>
          <w:tcPr>
            <w:tcW w:w="1701" w:type="dxa"/>
            <w:vMerge/>
          </w:tcPr>
          <w:p w14:paraId="52EE8F8B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505AE73" w14:textId="2C48085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Amies Agar Gel Transport swabs; IE; with charcoal; single, plastic; black cap; 50 EA</w:t>
            </w:r>
          </w:p>
        </w:tc>
        <w:tc>
          <w:tcPr>
            <w:tcW w:w="1560" w:type="dxa"/>
          </w:tcPr>
          <w:p w14:paraId="66023B4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114C</w:t>
            </w:r>
          </w:p>
        </w:tc>
        <w:tc>
          <w:tcPr>
            <w:tcW w:w="992" w:type="dxa"/>
          </w:tcPr>
          <w:p w14:paraId="7EA91A43" w14:textId="046BEDFD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386165C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58570649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58570649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11362B7" w14:textId="35056654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7055B156" w14:textId="0FBEF7C6" w:rsidTr="00830C45">
        <w:trPr>
          <w:trHeight w:val="227"/>
        </w:trPr>
        <w:tc>
          <w:tcPr>
            <w:tcW w:w="1701" w:type="dxa"/>
            <w:vMerge/>
          </w:tcPr>
          <w:p w14:paraId="426C161F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47996E91" w14:textId="5C0246E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Helicobacter Pylori Medium, 8EA</w:t>
            </w:r>
          </w:p>
        </w:tc>
        <w:tc>
          <w:tcPr>
            <w:tcW w:w="1560" w:type="dxa"/>
          </w:tcPr>
          <w:p w14:paraId="6433793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S8</w:t>
            </w:r>
          </w:p>
        </w:tc>
        <w:tc>
          <w:tcPr>
            <w:tcW w:w="992" w:type="dxa"/>
          </w:tcPr>
          <w:p w14:paraId="25BDB980" w14:textId="055D54D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A8235C5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85200356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85200356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C3432FC" w14:textId="6F725286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63E4EF95" w14:textId="6994AF08" w:rsidTr="00830C45">
        <w:trPr>
          <w:trHeight w:val="227"/>
        </w:trPr>
        <w:tc>
          <w:tcPr>
            <w:tcW w:w="1701" w:type="dxa"/>
            <w:vMerge/>
          </w:tcPr>
          <w:p w14:paraId="22812A4D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5040A1C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Biopsy Trophoblast Medium</w:t>
            </w:r>
          </w:p>
        </w:tc>
        <w:tc>
          <w:tcPr>
            <w:tcW w:w="1560" w:type="dxa"/>
          </w:tcPr>
          <w:p w14:paraId="5A8AB53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TPB</w:t>
            </w:r>
          </w:p>
        </w:tc>
        <w:tc>
          <w:tcPr>
            <w:tcW w:w="992" w:type="dxa"/>
          </w:tcPr>
          <w:p w14:paraId="1656F71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9593702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0736112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736112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1520DB7" w14:textId="148B917D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0BBCAC" w14:textId="730D2624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5FC3CA99" w14:textId="4551C224" w:rsidTr="00830C45">
        <w:trPr>
          <w:trHeight w:val="227"/>
        </w:trPr>
        <w:tc>
          <w:tcPr>
            <w:tcW w:w="1701" w:type="dxa"/>
            <w:vMerge/>
          </w:tcPr>
          <w:p w14:paraId="60C8199E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78BB137" w14:textId="03356D4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UTM swabs; chlamydia/mycoplasma/ureaplasma; 50 EA</w:t>
            </w:r>
          </w:p>
        </w:tc>
        <w:tc>
          <w:tcPr>
            <w:tcW w:w="1560" w:type="dxa"/>
          </w:tcPr>
          <w:p w14:paraId="451A7D9F" w14:textId="6931CF9E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359</w:t>
            </w:r>
          </w:p>
        </w:tc>
        <w:tc>
          <w:tcPr>
            <w:tcW w:w="992" w:type="dxa"/>
          </w:tcPr>
          <w:p w14:paraId="1BB92BAD" w14:textId="77777777" w:rsidR="00830C45" w:rsidRDefault="00EC384A" w:rsidP="00EC384A">
            <w:pPr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        </w:t>
            </w:r>
            <w:r w:rsidR="00830C45">
              <w:rPr>
                <w:rFonts w:ascii="Arial" w:eastAsia="Arial" w:hAnsi="Arial" w:cs="Arial"/>
                <w:b/>
                <w:bCs/>
              </w:rPr>
              <w:t xml:space="preserve">    </w:t>
            </w:r>
          </w:p>
          <w:p w14:paraId="2452134E" w14:textId="546FC75F" w:rsidR="00EC384A" w:rsidRPr="00B143C2" w:rsidRDefault="00830C45" w:rsidP="00EC384A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00EC384A"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BBB694E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22520444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22520444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6C91A6A2" w14:textId="0E73165C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22B5AF14" w14:textId="2AB2809A" w:rsidTr="00830C45">
        <w:trPr>
          <w:trHeight w:val="227"/>
        </w:trPr>
        <w:tc>
          <w:tcPr>
            <w:tcW w:w="1701" w:type="dxa"/>
            <w:vMerge/>
          </w:tcPr>
          <w:p w14:paraId="754033C2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B0E940F" w14:textId="0EAC3FB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Virus Transport swabs; IE; single; plastic; pink cap; 25 EA</w:t>
            </w:r>
          </w:p>
        </w:tc>
        <w:tc>
          <w:tcPr>
            <w:tcW w:w="1560" w:type="dxa"/>
          </w:tcPr>
          <w:p w14:paraId="3952E39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147C</w:t>
            </w:r>
          </w:p>
        </w:tc>
        <w:tc>
          <w:tcPr>
            <w:tcW w:w="992" w:type="dxa"/>
          </w:tcPr>
          <w:p w14:paraId="3BF1A6B1" w14:textId="2F50652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094ACC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6650146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6650146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1CFC4F37" w14:textId="1D042D64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16C569BF" w14:textId="1677BE76" w:rsidTr="00830C45">
        <w:trPr>
          <w:trHeight w:val="227"/>
        </w:trPr>
        <w:tc>
          <w:tcPr>
            <w:tcW w:w="1701" w:type="dxa"/>
            <w:vMerge/>
          </w:tcPr>
          <w:p w14:paraId="2F0A691C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D6F1EA7" w14:textId="6635BB90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MW170-125 TransSwab, Amies Medium, 125EA</w:t>
            </w:r>
          </w:p>
        </w:tc>
        <w:tc>
          <w:tcPr>
            <w:tcW w:w="1560" w:type="dxa"/>
          </w:tcPr>
          <w:p w14:paraId="6AF7D17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MW170-125</w:t>
            </w:r>
          </w:p>
        </w:tc>
        <w:tc>
          <w:tcPr>
            <w:tcW w:w="992" w:type="dxa"/>
          </w:tcPr>
          <w:p w14:paraId="402AE804" w14:textId="37DD0A17" w:rsidR="00EC384A" w:rsidRPr="00B143C2" w:rsidRDefault="00EC384A" w:rsidP="00EC384A">
            <w:pPr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   Unit</w:t>
            </w:r>
          </w:p>
        </w:tc>
        <w:tc>
          <w:tcPr>
            <w:tcW w:w="992" w:type="dxa"/>
          </w:tcPr>
          <w:p w14:paraId="4913C6F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789137005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89137005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AD2614E" w14:textId="038EB7AA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55680FA3" w14:textId="43EB95CC" w:rsidTr="00830C45">
        <w:trPr>
          <w:trHeight w:val="146"/>
        </w:trPr>
        <w:tc>
          <w:tcPr>
            <w:tcW w:w="1701" w:type="dxa"/>
            <w:vMerge/>
          </w:tcPr>
          <w:p w14:paraId="2E7680B5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13345BB3" w14:textId="2188FB1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BD SWAB VAGINAL TRANSP QX, 100EA</w:t>
            </w:r>
          </w:p>
        </w:tc>
        <w:tc>
          <w:tcPr>
            <w:tcW w:w="1560" w:type="dxa"/>
          </w:tcPr>
          <w:p w14:paraId="5AAEA17E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441122</w:t>
            </w:r>
          </w:p>
        </w:tc>
        <w:tc>
          <w:tcPr>
            <w:tcW w:w="992" w:type="dxa"/>
          </w:tcPr>
          <w:p w14:paraId="787632D7" w14:textId="292F912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9895AA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95084157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95084157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3FDE903F" w14:textId="5215EB20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5DAE6CF0" w14:textId="58509242" w:rsidTr="00830C45">
        <w:trPr>
          <w:trHeight w:val="325"/>
        </w:trPr>
        <w:tc>
          <w:tcPr>
            <w:tcW w:w="1701" w:type="dxa"/>
            <w:vMerge w:val="restart"/>
          </w:tcPr>
          <w:p w14:paraId="2300AA8F" w14:textId="77777777" w:rsidR="00EC384A" w:rsidRPr="00462908" w:rsidRDefault="00EC384A" w:rsidP="00EC384A">
            <w:pPr>
              <w:jc w:val="center"/>
              <w:rPr>
                <w:rFonts w:ascii="Arial" w:hAnsi="Arial" w:cs="Arial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Drug and Alcohol</w:t>
            </w:r>
          </w:p>
        </w:tc>
        <w:tc>
          <w:tcPr>
            <w:tcW w:w="3969" w:type="dxa"/>
          </w:tcPr>
          <w:p w14:paraId="6B9BF016" w14:textId="5CCB652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Alcohol Breath Test Kits; IE; 25 rxn, 25EA</w:t>
            </w:r>
          </w:p>
        </w:tc>
        <w:tc>
          <w:tcPr>
            <w:tcW w:w="1560" w:type="dxa"/>
          </w:tcPr>
          <w:p w14:paraId="5856686A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360010</w:t>
            </w:r>
          </w:p>
        </w:tc>
        <w:tc>
          <w:tcPr>
            <w:tcW w:w="992" w:type="dxa"/>
          </w:tcPr>
          <w:p w14:paraId="05F07E0F" w14:textId="7004FEE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7620A6DD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48239360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48239360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607D1DC" w14:textId="5954E23E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6411">
              <w:t>Billable</w:t>
            </w:r>
            <w:r>
              <w:t xml:space="preserve"> Product</w:t>
            </w:r>
          </w:p>
        </w:tc>
      </w:tr>
      <w:tr w:rsidR="00EC384A" w:rsidRPr="00AB5845" w14:paraId="309B58D9" w14:textId="5FA465DA" w:rsidTr="00830C45">
        <w:trPr>
          <w:trHeight w:val="227"/>
        </w:trPr>
        <w:tc>
          <w:tcPr>
            <w:tcW w:w="1701" w:type="dxa"/>
            <w:vMerge/>
          </w:tcPr>
          <w:p w14:paraId="5DAF5439" w14:textId="77777777" w:rsidR="00EC384A" w:rsidRPr="00462908" w:rsidRDefault="00EC384A" w:rsidP="00EC38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807FE63" w14:textId="3736816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Chain of Custody Kits; IE, VILT; </w:t>
            </w:r>
          </w:p>
          <w:p w14:paraId="2A3EF0A4" w14:textId="35736C2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EA</w:t>
            </w:r>
          </w:p>
        </w:tc>
        <w:tc>
          <w:tcPr>
            <w:tcW w:w="1560" w:type="dxa"/>
          </w:tcPr>
          <w:p w14:paraId="4BA28690" w14:textId="4DF6EE04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CHAINCUSTKITS</w:t>
            </w:r>
          </w:p>
        </w:tc>
        <w:tc>
          <w:tcPr>
            <w:tcW w:w="992" w:type="dxa"/>
          </w:tcPr>
          <w:p w14:paraId="35112AFD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EAAFC3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19594019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19594019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0E442C6" w14:textId="54B136CA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D44">
              <w:t>Billable Product</w:t>
            </w:r>
          </w:p>
        </w:tc>
      </w:tr>
      <w:tr w:rsidR="00EC384A" w:rsidRPr="00AB5845" w14:paraId="605D5FD4" w14:textId="0FE272F6" w:rsidTr="00830C45">
        <w:trPr>
          <w:trHeight w:val="227"/>
        </w:trPr>
        <w:tc>
          <w:tcPr>
            <w:tcW w:w="1701" w:type="dxa"/>
            <w:vMerge/>
          </w:tcPr>
          <w:p w14:paraId="52AC4895" w14:textId="77777777" w:rsidR="00EC384A" w:rsidRPr="00462908" w:rsidRDefault="00EC384A" w:rsidP="00EC38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6696E78" w14:textId="0FA07BF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Drug-Screen Cup Side Panel 6CA test 25 CUP tests (urine) Detectable drugs (ng/mL): AMP1000, BZD300, COC300, MOR/OPI300, MTD300, THC50, 25EA</w:t>
            </w:r>
          </w:p>
        </w:tc>
        <w:tc>
          <w:tcPr>
            <w:tcW w:w="1560" w:type="dxa"/>
          </w:tcPr>
          <w:p w14:paraId="05BFD27B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830060</w:t>
            </w:r>
          </w:p>
        </w:tc>
        <w:tc>
          <w:tcPr>
            <w:tcW w:w="992" w:type="dxa"/>
          </w:tcPr>
          <w:p w14:paraId="2AFA66D7" w14:textId="28B22DE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63481BBF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6407704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6407704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D60F059" w14:textId="7DAE8D23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D44">
              <w:t>Billable Product</w:t>
            </w:r>
          </w:p>
        </w:tc>
      </w:tr>
      <w:tr w:rsidR="00EC384A" w:rsidRPr="00AB5845" w14:paraId="1048A691" w14:textId="0AF19440" w:rsidTr="00830C45">
        <w:trPr>
          <w:trHeight w:val="227"/>
        </w:trPr>
        <w:tc>
          <w:tcPr>
            <w:tcW w:w="1701" w:type="dxa"/>
            <w:vMerge/>
          </w:tcPr>
          <w:p w14:paraId="79322200" w14:textId="77777777" w:rsidR="00EC384A" w:rsidRPr="00462908" w:rsidRDefault="00EC384A" w:rsidP="00EC38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34F5FFA" w14:textId="657D863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Drug-Screen Cup II 6B test25 CUP tests (urine) Detection of (ng/mL): AMP1000, THC50, BZD300, COC300, MET1000, MOR/OPI300 Samples: urine, qualitative determination, 25EA</w:t>
            </w:r>
          </w:p>
        </w:tc>
        <w:tc>
          <w:tcPr>
            <w:tcW w:w="1560" w:type="dxa"/>
          </w:tcPr>
          <w:p w14:paraId="6721A49A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910061</w:t>
            </w:r>
          </w:p>
        </w:tc>
        <w:tc>
          <w:tcPr>
            <w:tcW w:w="992" w:type="dxa"/>
          </w:tcPr>
          <w:p w14:paraId="10B49D49" w14:textId="364ED4BF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7C02BE3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5353740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5353740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0D10FEC" w14:textId="61E8A99F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D44">
              <w:t>Billable Product</w:t>
            </w:r>
          </w:p>
        </w:tc>
      </w:tr>
      <w:tr w:rsidR="00EC384A" w:rsidRPr="00AB5845" w14:paraId="20206BA4" w14:textId="1F5CC52D" w:rsidTr="00830C45">
        <w:trPr>
          <w:trHeight w:val="227"/>
        </w:trPr>
        <w:tc>
          <w:tcPr>
            <w:tcW w:w="1701" w:type="dxa"/>
            <w:vMerge/>
          </w:tcPr>
          <w:p w14:paraId="4E2AC6F1" w14:textId="77777777" w:rsidR="00EC384A" w:rsidRPr="00462908" w:rsidRDefault="00EC384A" w:rsidP="00EC38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A1EE337" w14:textId="1ABA7592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Drug-Screen Cup II 12E Test 25 cup tests (urine), 25EA</w:t>
            </w:r>
          </w:p>
        </w:tc>
        <w:tc>
          <w:tcPr>
            <w:tcW w:w="1560" w:type="dxa"/>
          </w:tcPr>
          <w:p w14:paraId="6DFFA2B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910125</w:t>
            </w:r>
          </w:p>
        </w:tc>
        <w:tc>
          <w:tcPr>
            <w:tcW w:w="992" w:type="dxa"/>
          </w:tcPr>
          <w:p w14:paraId="03137D90" w14:textId="72670F19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1DC4C0AD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573308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573308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5050D50" w14:textId="2A0BE705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BD">
              <w:t>Billable Product</w:t>
            </w:r>
          </w:p>
        </w:tc>
      </w:tr>
      <w:tr w:rsidR="00EC384A" w:rsidRPr="00AB5845" w14:paraId="3BB0EC40" w14:textId="6DDC9837" w:rsidTr="00830C45">
        <w:trPr>
          <w:trHeight w:val="227"/>
        </w:trPr>
        <w:tc>
          <w:tcPr>
            <w:tcW w:w="1701" w:type="dxa"/>
            <w:vMerge/>
          </w:tcPr>
          <w:p w14:paraId="16CE454D" w14:textId="77777777" w:rsidR="00EC384A" w:rsidRPr="00462908" w:rsidRDefault="00EC384A" w:rsidP="00EC38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24562D5" w14:textId="098E4A6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Multi 5BA Saliva test cup; IE; Drug-Screen; 5 EA</w:t>
            </w:r>
          </w:p>
        </w:tc>
        <w:tc>
          <w:tcPr>
            <w:tcW w:w="1560" w:type="dxa"/>
          </w:tcPr>
          <w:p w14:paraId="3AED4046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117050</w:t>
            </w:r>
          </w:p>
        </w:tc>
        <w:tc>
          <w:tcPr>
            <w:tcW w:w="992" w:type="dxa"/>
          </w:tcPr>
          <w:p w14:paraId="3AC78E6E" w14:textId="3D5DBCA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14AFEA01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76954245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6954245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2C8743C" w14:textId="18935F82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BD">
              <w:t>Billable Product</w:t>
            </w:r>
          </w:p>
        </w:tc>
      </w:tr>
      <w:tr w:rsidR="00EC384A" w:rsidRPr="00AB5845" w14:paraId="64327D33" w14:textId="1F1FFE30" w:rsidTr="00830C45">
        <w:trPr>
          <w:trHeight w:val="227"/>
        </w:trPr>
        <w:tc>
          <w:tcPr>
            <w:tcW w:w="1701" w:type="dxa"/>
            <w:vMerge w:val="restart"/>
          </w:tcPr>
          <w:p w14:paraId="0D641C75" w14:textId="195F8F15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62908">
              <w:rPr>
                <w:rFonts w:ascii="Arial" w:eastAsia="Arial" w:hAnsi="Arial" w:cs="Arial"/>
                <w:b/>
              </w:rPr>
              <w:t>Drug and Alcohol</w:t>
            </w:r>
          </w:p>
          <w:p w14:paraId="54A479BD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  <w:r w:rsidRPr="00462908">
              <w:rPr>
                <w:rFonts w:ascii="Arial" w:eastAsia="Arial" w:hAnsi="Arial" w:cs="Arial"/>
                <w:b/>
                <w:bCs/>
              </w:rPr>
              <w:lastRenderedPageBreak/>
              <w:t>Alere</w:t>
            </w:r>
          </w:p>
        </w:tc>
        <w:tc>
          <w:tcPr>
            <w:tcW w:w="3969" w:type="dxa"/>
          </w:tcPr>
          <w:p w14:paraId="44DF1B35" w14:textId="5227A65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Alere 10 Panel Drug kits, 25EA</w:t>
            </w:r>
          </w:p>
        </w:tc>
        <w:tc>
          <w:tcPr>
            <w:tcW w:w="1560" w:type="dxa"/>
          </w:tcPr>
          <w:p w14:paraId="3E23880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DBO-1107-031</w:t>
            </w:r>
          </w:p>
        </w:tc>
        <w:tc>
          <w:tcPr>
            <w:tcW w:w="992" w:type="dxa"/>
          </w:tcPr>
          <w:p w14:paraId="74269B8E" w14:textId="544D8590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03686F09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559763798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59763798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82A9212" w14:textId="4833B9B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67297E" w14:textId="3A1A0ECF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BD">
              <w:t>Billable Product</w:t>
            </w:r>
          </w:p>
        </w:tc>
      </w:tr>
      <w:tr w:rsidR="00EC384A" w:rsidRPr="00AB5845" w14:paraId="7367A405" w14:textId="75AF8722" w:rsidTr="00830C45">
        <w:trPr>
          <w:trHeight w:val="227"/>
        </w:trPr>
        <w:tc>
          <w:tcPr>
            <w:tcW w:w="1701" w:type="dxa"/>
            <w:vMerge/>
          </w:tcPr>
          <w:p w14:paraId="7FFA045C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58640C6" w14:textId="2FF6003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Alere 6 Panel Drug kits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25EA</w:t>
            </w:r>
          </w:p>
        </w:tc>
        <w:tc>
          <w:tcPr>
            <w:tcW w:w="1560" w:type="dxa"/>
          </w:tcPr>
          <w:p w14:paraId="7A6FAF70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DBO-167-161</w:t>
            </w:r>
          </w:p>
        </w:tc>
        <w:tc>
          <w:tcPr>
            <w:tcW w:w="992" w:type="dxa"/>
          </w:tcPr>
          <w:p w14:paraId="29AA4EC7" w14:textId="69EACEF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1CFB1431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384654535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84654535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59D0223" w14:textId="58785FAB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E024AD" w14:textId="484844CC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BD">
              <w:t>Billable Product</w:t>
            </w:r>
          </w:p>
        </w:tc>
      </w:tr>
      <w:tr w:rsidR="00EC384A" w:rsidRPr="00AB5845" w14:paraId="4D1AAF90" w14:textId="56EBEE77" w:rsidTr="00830C45">
        <w:trPr>
          <w:trHeight w:val="227"/>
        </w:trPr>
        <w:tc>
          <w:tcPr>
            <w:tcW w:w="1701" w:type="dxa"/>
            <w:vMerge/>
          </w:tcPr>
          <w:p w14:paraId="6A0C5391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5EED656" w14:textId="4E89FEC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Alere 5 Panel Drug kits, 25EA</w:t>
            </w:r>
          </w:p>
        </w:tc>
        <w:tc>
          <w:tcPr>
            <w:tcW w:w="1560" w:type="dxa"/>
          </w:tcPr>
          <w:p w14:paraId="66A19A53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DBA-157-016-a</w:t>
            </w:r>
          </w:p>
        </w:tc>
        <w:tc>
          <w:tcPr>
            <w:tcW w:w="992" w:type="dxa"/>
          </w:tcPr>
          <w:p w14:paraId="60AA505F" w14:textId="059FE9FF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76750220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819886215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19886215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0DA2DC6" w14:textId="674252F2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284178" w14:textId="44CD07CD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BD">
              <w:t>Billable Product</w:t>
            </w:r>
          </w:p>
        </w:tc>
      </w:tr>
      <w:tr w:rsidR="002C45EA" w:rsidRPr="00AB5845" w14:paraId="51DBAFA2" w14:textId="07646433" w:rsidTr="00830C45">
        <w:trPr>
          <w:trHeight w:val="227"/>
        </w:trPr>
        <w:tc>
          <w:tcPr>
            <w:tcW w:w="1701" w:type="dxa"/>
            <w:vMerge/>
          </w:tcPr>
          <w:p w14:paraId="13CE0EB8" w14:textId="77777777" w:rsidR="002C45EA" w:rsidRPr="000C7EAE" w:rsidRDefault="002C45EA" w:rsidP="002F4232">
            <w:pPr>
              <w:jc w:val="center"/>
              <w:rPr>
                <w:rFonts w:asciiTheme="minorHAnsi" w:hAnsiTheme="minorHAnsi" w:cstheme="minorHAnsi"/>
              </w:rPr>
            </w:pPr>
            <w:bookmarkStart w:id="0" w:name="_Hlk175143694"/>
          </w:p>
        </w:tc>
        <w:tc>
          <w:tcPr>
            <w:tcW w:w="3969" w:type="dxa"/>
          </w:tcPr>
          <w:p w14:paraId="63175AE5" w14:textId="2509E5CD" w:rsidR="002C45EA" w:rsidRPr="00B143C2" w:rsidRDefault="002C45EA" w:rsidP="002F423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COC Urine Collection Kit/ABBOTT (10 per box),10EA</w:t>
            </w:r>
          </w:p>
        </w:tc>
        <w:tc>
          <w:tcPr>
            <w:tcW w:w="1560" w:type="dxa"/>
          </w:tcPr>
          <w:p w14:paraId="1206E9EC" w14:textId="77777777" w:rsidR="002C45EA" w:rsidRPr="00B143C2" w:rsidRDefault="002C45EA" w:rsidP="002F4232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K-UR-COC-10</w:t>
            </w:r>
          </w:p>
        </w:tc>
        <w:tc>
          <w:tcPr>
            <w:tcW w:w="992" w:type="dxa"/>
          </w:tcPr>
          <w:p w14:paraId="2E48B756" w14:textId="77777777" w:rsidR="002C45EA" w:rsidRPr="00B143C2" w:rsidRDefault="002C45EA" w:rsidP="002F423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36AE255A" w14:textId="77777777" w:rsidR="002C45EA" w:rsidRPr="007E199C" w:rsidRDefault="002C45EA" w:rsidP="002F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02712053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02712053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3164B692" w14:textId="7CF07AAE" w:rsidR="002C45EA" w:rsidRPr="00CC25DA" w:rsidRDefault="00EC384A" w:rsidP="002F4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5DA">
              <w:rPr>
                <w:rFonts w:ascii="Arial" w:hAnsi="Arial" w:cs="Arial"/>
                <w:color w:val="000000"/>
                <w:sz w:val="20"/>
                <w:szCs w:val="20"/>
              </w:rPr>
              <w:t>Non Billable Product</w:t>
            </w:r>
          </w:p>
        </w:tc>
      </w:tr>
      <w:bookmarkEnd w:id="0"/>
    </w:tbl>
    <w:p w14:paraId="3F6085A3" w14:textId="77777777" w:rsidR="00332615" w:rsidRDefault="00332615" w:rsidP="00332615">
      <w:pPr>
        <w:jc w:val="center"/>
        <w:rPr>
          <w:rFonts w:ascii="Arial" w:eastAsia="Arial" w:hAnsi="Arial" w:cs="Arial"/>
          <w:sz w:val="22"/>
          <w:szCs w:val="22"/>
        </w:rPr>
      </w:pPr>
    </w:p>
    <w:p w14:paraId="1F423C1C" w14:textId="77777777" w:rsidR="00B143C2" w:rsidRDefault="00B143C2" w:rsidP="00BA6CA1">
      <w:pPr>
        <w:rPr>
          <w:rFonts w:ascii="Arial" w:eastAsia="Arial" w:hAnsi="Arial" w:cs="Arial"/>
          <w:sz w:val="22"/>
          <w:szCs w:val="22"/>
        </w:rPr>
      </w:pPr>
    </w:p>
    <w:p w14:paraId="6D5471E4" w14:textId="77777777" w:rsidR="00B143C2" w:rsidRDefault="00B143C2" w:rsidP="00EC384A">
      <w:pPr>
        <w:rPr>
          <w:rFonts w:ascii="Arial" w:eastAsia="Arial" w:hAnsi="Arial" w:cs="Arial"/>
          <w:sz w:val="22"/>
          <w:szCs w:val="22"/>
        </w:rPr>
      </w:pPr>
    </w:p>
    <w:p w14:paraId="4E4084F7" w14:textId="77777777" w:rsidR="00B143C2" w:rsidRDefault="00B143C2" w:rsidP="00B143C2">
      <w:pPr>
        <w:rPr>
          <w:rFonts w:ascii="Arial" w:eastAsia="Arial" w:hAnsi="Arial" w:cs="Arial"/>
          <w:sz w:val="22"/>
          <w:szCs w:val="22"/>
        </w:rPr>
      </w:pPr>
    </w:p>
    <w:p w14:paraId="79637BF1" w14:textId="77777777" w:rsidR="00B143C2" w:rsidRDefault="00B143C2" w:rsidP="00332615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632" w:type="dxa"/>
        <w:tblInd w:w="-1139" w:type="dxa"/>
        <w:tblLook w:val="04A0" w:firstRow="1" w:lastRow="0" w:firstColumn="1" w:lastColumn="0" w:noHBand="0" w:noVBand="1"/>
      </w:tblPr>
      <w:tblGrid>
        <w:gridCol w:w="1928"/>
        <w:gridCol w:w="3043"/>
        <w:gridCol w:w="2090"/>
        <w:gridCol w:w="1115"/>
        <w:gridCol w:w="823"/>
        <w:gridCol w:w="1633"/>
      </w:tblGrid>
      <w:tr w:rsidR="00EC384A" w:rsidRPr="007E199C" w14:paraId="1A67112E" w14:textId="72E3DE59" w:rsidTr="00F5299B">
        <w:trPr>
          <w:trHeight w:val="265"/>
        </w:trPr>
        <w:tc>
          <w:tcPr>
            <w:tcW w:w="1928" w:type="dxa"/>
            <w:vMerge w:val="restart"/>
          </w:tcPr>
          <w:p w14:paraId="6A8A1254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DEE1F25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32DA73B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97565A3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7C90AF0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6B5622B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Kits</w:t>
            </w:r>
          </w:p>
        </w:tc>
        <w:tc>
          <w:tcPr>
            <w:tcW w:w="3043" w:type="dxa"/>
          </w:tcPr>
          <w:p w14:paraId="6783E250" w14:textId="6897BF0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3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AMH Kit (practitioner only)</w:t>
            </w:r>
          </w:p>
        </w:tc>
        <w:tc>
          <w:tcPr>
            <w:tcW w:w="2090" w:type="dxa"/>
          </w:tcPr>
          <w:p w14:paraId="498DF6F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6648751D" w14:textId="7601488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          </w:t>
            </w:r>
          </w:p>
        </w:tc>
        <w:tc>
          <w:tcPr>
            <w:tcW w:w="823" w:type="dxa"/>
          </w:tcPr>
          <w:p w14:paraId="37C43CD1" w14:textId="77777777" w:rsidR="00EC384A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74473970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4473970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7B1C88A" w14:textId="6FA2131D" w:rsidR="00EC384A" w:rsidRPr="007E199C" w:rsidRDefault="00EC384A" w:rsidP="00EC384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2AD5FB56" w14:textId="27927D1D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40">
              <w:t>Billable Product</w:t>
            </w:r>
          </w:p>
        </w:tc>
      </w:tr>
      <w:tr w:rsidR="00EC384A" w:rsidRPr="007E199C" w14:paraId="5B86287C" w14:textId="6E17E795" w:rsidTr="00F5299B">
        <w:trPr>
          <w:trHeight w:val="227"/>
        </w:trPr>
        <w:tc>
          <w:tcPr>
            <w:tcW w:w="1928" w:type="dxa"/>
            <w:vMerge/>
          </w:tcPr>
          <w:p w14:paraId="7F0ACA47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5BFF0B50" w14:textId="7B6374E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12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Blood Kit (INUVI)</w:t>
            </w:r>
          </w:p>
        </w:tc>
        <w:tc>
          <w:tcPr>
            <w:tcW w:w="2090" w:type="dxa"/>
          </w:tcPr>
          <w:p w14:paraId="6261F046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624BA311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50AED728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61985708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61985708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0ABBA3C3" w14:textId="43CDFEA5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261C3B10" w14:textId="39D69C80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40">
              <w:t>Billable Product</w:t>
            </w:r>
          </w:p>
        </w:tc>
      </w:tr>
      <w:tr w:rsidR="00EC384A" w:rsidRPr="007E199C" w14:paraId="2A4B15D1" w14:textId="24129913" w:rsidTr="00F5299B">
        <w:trPr>
          <w:trHeight w:val="227"/>
        </w:trPr>
        <w:tc>
          <w:tcPr>
            <w:tcW w:w="1928" w:type="dxa"/>
            <w:vMerge/>
          </w:tcPr>
          <w:p w14:paraId="44CC032D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61A29EED" w14:textId="70043E5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8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CT/NG Roche + Mini SST (WEB D1)</w:t>
            </w:r>
          </w:p>
        </w:tc>
        <w:tc>
          <w:tcPr>
            <w:tcW w:w="2090" w:type="dxa"/>
          </w:tcPr>
          <w:p w14:paraId="36B7D22D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4506C74A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7441FF88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910770500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10770500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30182B8A" w14:textId="7E5DEC5F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78873395" w14:textId="793EA19B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40">
              <w:t>Billable Product</w:t>
            </w:r>
          </w:p>
        </w:tc>
      </w:tr>
      <w:tr w:rsidR="00EC384A" w:rsidRPr="007E199C" w14:paraId="6EA14330" w14:textId="75D2D87B" w:rsidTr="00F5299B">
        <w:trPr>
          <w:trHeight w:val="227"/>
        </w:trPr>
        <w:tc>
          <w:tcPr>
            <w:tcW w:w="1928" w:type="dxa"/>
            <w:vMerge/>
          </w:tcPr>
          <w:p w14:paraId="1D90ADBF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5266426A" w14:textId="3219611C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13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Enhanced Mini (sst yellow mini tube) </w:t>
            </w:r>
          </w:p>
        </w:tc>
        <w:tc>
          <w:tcPr>
            <w:tcW w:w="2090" w:type="dxa"/>
          </w:tcPr>
          <w:p w14:paraId="380EC80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e-mini</w:t>
            </w:r>
          </w:p>
        </w:tc>
        <w:tc>
          <w:tcPr>
            <w:tcW w:w="1115" w:type="dxa"/>
          </w:tcPr>
          <w:p w14:paraId="2A1CA77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28D6536D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40753495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40753495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28520BF3" w14:textId="22F4EA89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34C7E28B" w14:textId="72CA9F9B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40">
              <w:t>Billable Product</w:t>
            </w:r>
          </w:p>
        </w:tc>
      </w:tr>
      <w:tr w:rsidR="00F5299B" w:rsidRPr="007E199C" w14:paraId="48668DB3" w14:textId="734AABB6" w:rsidTr="00F5299B">
        <w:trPr>
          <w:trHeight w:val="227"/>
        </w:trPr>
        <w:tc>
          <w:tcPr>
            <w:tcW w:w="1928" w:type="dxa"/>
            <w:vMerge/>
          </w:tcPr>
          <w:p w14:paraId="3B9B8771" w14:textId="77777777" w:rsidR="00F5299B" w:rsidRPr="00462908" w:rsidRDefault="00F5299B" w:rsidP="00A178D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58A7CF65" w14:textId="3D26CA09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20 Plain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FIT Kit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NO Forms</w:t>
            </w:r>
          </w:p>
        </w:tc>
        <w:tc>
          <w:tcPr>
            <w:tcW w:w="2090" w:type="dxa"/>
          </w:tcPr>
          <w:p w14:paraId="38CC2B43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0BA46D74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7FAD95F9" w14:textId="77777777" w:rsidR="00F5299B" w:rsidRDefault="00F5299B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0824956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0824956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3E07B2E3" w14:textId="414B4547" w:rsidR="00F5299B" w:rsidRPr="007E199C" w:rsidRDefault="00F5299B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12AA4E52" w14:textId="02A652AB" w:rsidR="00F5299B" w:rsidRPr="00CC25DA" w:rsidRDefault="00EC384A" w:rsidP="00A1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5DA">
              <w:rPr>
                <w:rFonts w:ascii="Arial" w:hAnsi="Arial" w:cs="Arial"/>
                <w:color w:val="000000"/>
                <w:sz w:val="20"/>
                <w:szCs w:val="20"/>
              </w:rPr>
              <w:t>Non Billable Product</w:t>
            </w:r>
          </w:p>
        </w:tc>
      </w:tr>
      <w:tr w:rsidR="00EC384A" w:rsidRPr="007E199C" w14:paraId="22F1C2FC" w14:textId="2A8B542A" w:rsidTr="00F5299B">
        <w:trPr>
          <w:trHeight w:val="227"/>
        </w:trPr>
        <w:tc>
          <w:tcPr>
            <w:tcW w:w="1928" w:type="dxa"/>
            <w:vMerge/>
          </w:tcPr>
          <w:p w14:paraId="2156E0B3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1CF6F03F" w14:textId="2CF6CFA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6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Urine Postal Kit</w:t>
            </w:r>
          </w:p>
        </w:tc>
        <w:tc>
          <w:tcPr>
            <w:tcW w:w="2090" w:type="dxa"/>
          </w:tcPr>
          <w:p w14:paraId="486B63B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5ADD8AF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0339AD5C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94642357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94642357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00283E7C" w14:textId="415F61DA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3E28A7D3" w14:textId="27111D41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B92">
              <w:t>Billable Product</w:t>
            </w:r>
          </w:p>
        </w:tc>
      </w:tr>
      <w:tr w:rsidR="00EC384A" w:rsidRPr="007E199C" w14:paraId="0F03E244" w14:textId="38BB17F4" w:rsidTr="00F5299B">
        <w:trPr>
          <w:trHeight w:val="227"/>
        </w:trPr>
        <w:tc>
          <w:tcPr>
            <w:tcW w:w="1928" w:type="dxa"/>
            <w:vMerge/>
          </w:tcPr>
          <w:p w14:paraId="2FD21045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28C6FD50" w14:textId="06B5FD1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10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CT/NG Roche (Peecanter)</w:t>
            </w:r>
          </w:p>
        </w:tc>
        <w:tc>
          <w:tcPr>
            <w:tcW w:w="2090" w:type="dxa"/>
          </w:tcPr>
          <w:p w14:paraId="74F09C2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4DA3B04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103B611F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42037829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2037829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1BAE767A" w14:textId="56BC48A2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7C92BE5C" w14:textId="569BFB96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B92">
              <w:t>Billable Product</w:t>
            </w:r>
          </w:p>
        </w:tc>
      </w:tr>
      <w:tr w:rsidR="00EC384A" w:rsidRPr="007E199C" w14:paraId="4F4DDE9F" w14:textId="249DBDA5" w:rsidTr="00F5299B">
        <w:trPr>
          <w:trHeight w:val="227"/>
        </w:trPr>
        <w:tc>
          <w:tcPr>
            <w:tcW w:w="1928" w:type="dxa"/>
            <w:vMerge/>
          </w:tcPr>
          <w:p w14:paraId="230C0A2B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1FEEE7B1" w14:textId="5AAA16E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19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Mini EDTA (mini purple tube)</w:t>
            </w:r>
          </w:p>
        </w:tc>
        <w:tc>
          <w:tcPr>
            <w:tcW w:w="2090" w:type="dxa"/>
          </w:tcPr>
          <w:p w14:paraId="2B3B4380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1B9942F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7B379D7F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35429373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5429373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61A9EF4A" w14:textId="5109ACD1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52811DE9" w14:textId="390F9371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B92">
              <w:t>Billable Product</w:t>
            </w:r>
          </w:p>
        </w:tc>
      </w:tr>
      <w:tr w:rsidR="00EC384A" w:rsidRPr="007E199C" w14:paraId="4EA7ECC3" w14:textId="3E654B9C" w:rsidTr="00F5299B">
        <w:trPr>
          <w:trHeight w:val="227"/>
        </w:trPr>
        <w:tc>
          <w:tcPr>
            <w:tcW w:w="1928" w:type="dxa"/>
            <w:vMerge/>
          </w:tcPr>
          <w:p w14:paraId="79625373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4C284CE0" w14:textId="1570551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18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Mini Kit (SST Yellow tube)</w:t>
            </w:r>
          </w:p>
        </w:tc>
        <w:tc>
          <w:tcPr>
            <w:tcW w:w="2090" w:type="dxa"/>
          </w:tcPr>
          <w:p w14:paraId="411A0F0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N/A</w:t>
            </w:r>
          </w:p>
        </w:tc>
        <w:tc>
          <w:tcPr>
            <w:tcW w:w="1115" w:type="dxa"/>
          </w:tcPr>
          <w:p w14:paraId="1FBE8D3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26F04ED2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9543166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9543166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6C3BD6AF" w14:textId="1FA20D98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4F1282F4" w14:textId="259829B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B92">
              <w:t>Billable Product</w:t>
            </w:r>
          </w:p>
        </w:tc>
      </w:tr>
      <w:tr w:rsidR="00EC384A" w:rsidRPr="007E199C" w14:paraId="750493F9" w14:textId="143697F8" w:rsidTr="00F5299B">
        <w:trPr>
          <w:trHeight w:val="227"/>
        </w:trPr>
        <w:tc>
          <w:tcPr>
            <w:tcW w:w="1928" w:type="dxa"/>
            <w:vMerge/>
          </w:tcPr>
          <w:p w14:paraId="1B32D1FA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07AE353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NIPT-Prenatal Safe kit</w:t>
            </w:r>
          </w:p>
        </w:tc>
        <w:tc>
          <w:tcPr>
            <w:tcW w:w="2090" w:type="dxa"/>
          </w:tcPr>
          <w:p w14:paraId="413B7CAE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NIPT</w:t>
            </w:r>
          </w:p>
        </w:tc>
        <w:tc>
          <w:tcPr>
            <w:tcW w:w="1115" w:type="dxa"/>
          </w:tcPr>
          <w:p w14:paraId="222AFDE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39F74A0D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139060615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139060615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665C10FC" w14:textId="6C0C9684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0D70C9F5" w14:textId="25C0C851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6E6">
              <w:t>Non Billable Product</w:t>
            </w:r>
          </w:p>
        </w:tc>
      </w:tr>
      <w:tr w:rsidR="00EC384A" w:rsidRPr="007E199C" w14:paraId="0BF08DD5" w14:textId="3B006CB5" w:rsidTr="00F5299B">
        <w:trPr>
          <w:trHeight w:val="227"/>
        </w:trPr>
        <w:tc>
          <w:tcPr>
            <w:tcW w:w="1928" w:type="dxa"/>
            <w:vMerge/>
          </w:tcPr>
          <w:p w14:paraId="4BAD9E09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5E948C5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Quantisal Kits, 25EA</w:t>
            </w:r>
          </w:p>
        </w:tc>
        <w:tc>
          <w:tcPr>
            <w:tcW w:w="2090" w:type="dxa"/>
          </w:tcPr>
          <w:p w14:paraId="03D9EED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CS668294</w:t>
            </w:r>
          </w:p>
        </w:tc>
        <w:tc>
          <w:tcPr>
            <w:tcW w:w="1115" w:type="dxa"/>
          </w:tcPr>
          <w:p w14:paraId="5AAC1E7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 xml:space="preserve">Box </w:t>
            </w:r>
          </w:p>
        </w:tc>
        <w:tc>
          <w:tcPr>
            <w:tcW w:w="823" w:type="dxa"/>
          </w:tcPr>
          <w:p w14:paraId="6DEE8C76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630433363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30433363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1818D6AE" w14:textId="5EE0B78D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1A573825" w14:textId="6FD18C63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6E6">
              <w:t>Non Billable Product</w:t>
            </w:r>
          </w:p>
        </w:tc>
      </w:tr>
      <w:tr w:rsidR="00EC384A" w:rsidRPr="007E199C" w14:paraId="19729048" w14:textId="1F11957F" w:rsidTr="00F5299B">
        <w:trPr>
          <w:trHeight w:val="227"/>
        </w:trPr>
        <w:tc>
          <w:tcPr>
            <w:tcW w:w="1928" w:type="dxa"/>
            <w:vMerge/>
          </w:tcPr>
          <w:p w14:paraId="267DD5D5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448121B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Quantiferon Kit </w:t>
            </w:r>
          </w:p>
        </w:tc>
        <w:tc>
          <w:tcPr>
            <w:tcW w:w="2090" w:type="dxa"/>
          </w:tcPr>
          <w:p w14:paraId="28F78BC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QF</w:t>
            </w:r>
          </w:p>
        </w:tc>
        <w:tc>
          <w:tcPr>
            <w:tcW w:w="1115" w:type="dxa"/>
          </w:tcPr>
          <w:p w14:paraId="3BBA156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6566BCD1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57381270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7381270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6CD3EE87" w14:textId="738F8ED0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00A0E981" w14:textId="55039E4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6E6">
              <w:t>Non Billable Product</w:t>
            </w:r>
          </w:p>
        </w:tc>
      </w:tr>
      <w:tr w:rsidR="00F5299B" w:rsidRPr="007E199C" w14:paraId="4CC6F03C" w14:textId="382AAE77" w:rsidTr="00F5299B">
        <w:trPr>
          <w:trHeight w:val="227"/>
        </w:trPr>
        <w:tc>
          <w:tcPr>
            <w:tcW w:w="1928" w:type="dxa"/>
            <w:vMerge/>
          </w:tcPr>
          <w:p w14:paraId="5B15C889" w14:textId="77777777" w:rsidR="00F5299B" w:rsidRPr="00462908" w:rsidRDefault="00F5299B" w:rsidP="00A178D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6DBB1A51" w14:textId="3DA975CC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5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Stool Postal Kit</w:t>
            </w:r>
          </w:p>
        </w:tc>
        <w:tc>
          <w:tcPr>
            <w:tcW w:w="2090" w:type="dxa"/>
          </w:tcPr>
          <w:p w14:paraId="3DED7A81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 N/A</w:t>
            </w:r>
          </w:p>
        </w:tc>
        <w:tc>
          <w:tcPr>
            <w:tcW w:w="1115" w:type="dxa"/>
          </w:tcPr>
          <w:p w14:paraId="5A81820D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47A7F6DA" w14:textId="77777777" w:rsidR="00F5299B" w:rsidRDefault="00F5299B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114405587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14405587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356708BC" w14:textId="3166967D" w:rsidR="00F5299B" w:rsidRPr="007E199C" w:rsidRDefault="00F5299B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5873D256" w14:textId="3F13E46A" w:rsidR="00F5299B" w:rsidRDefault="00CC25DA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14E">
              <w:t>Billable Product</w:t>
            </w:r>
          </w:p>
        </w:tc>
      </w:tr>
      <w:tr w:rsidR="00F5299B" w:rsidRPr="007E199C" w14:paraId="6BF56D1F" w14:textId="6E592101" w:rsidTr="00F5299B">
        <w:trPr>
          <w:trHeight w:val="227"/>
        </w:trPr>
        <w:tc>
          <w:tcPr>
            <w:tcW w:w="1928" w:type="dxa"/>
            <w:vMerge/>
          </w:tcPr>
          <w:p w14:paraId="06FB02C5" w14:textId="77777777" w:rsidR="00F5299B" w:rsidRPr="00462908" w:rsidRDefault="00F5299B" w:rsidP="00A178D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66A5F24A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Thin Prep Kit - Vial + Brush</w:t>
            </w:r>
          </w:p>
          <w:p w14:paraId="074CFFF7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25EA</w:t>
            </w:r>
          </w:p>
        </w:tc>
        <w:tc>
          <w:tcPr>
            <w:tcW w:w="2090" w:type="dxa"/>
          </w:tcPr>
          <w:p w14:paraId="30045C9B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POC VIALS / 70671-001</w:t>
            </w:r>
          </w:p>
        </w:tc>
        <w:tc>
          <w:tcPr>
            <w:tcW w:w="1115" w:type="dxa"/>
          </w:tcPr>
          <w:p w14:paraId="326170CA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 xml:space="preserve">Tray </w:t>
            </w:r>
          </w:p>
        </w:tc>
        <w:tc>
          <w:tcPr>
            <w:tcW w:w="823" w:type="dxa"/>
          </w:tcPr>
          <w:p w14:paraId="5F30BDFD" w14:textId="77777777" w:rsidR="00F5299B" w:rsidRPr="007E199C" w:rsidRDefault="00F5299B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8648906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8648906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33" w:type="dxa"/>
          </w:tcPr>
          <w:p w14:paraId="6C54158D" w14:textId="3C56A7CF" w:rsidR="00F5299B" w:rsidRDefault="00EC384A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84A">
              <w:rPr>
                <w:rFonts w:ascii="Arial" w:hAnsi="Arial" w:cs="Arial"/>
                <w:color w:val="000000"/>
                <w:sz w:val="18"/>
                <w:szCs w:val="18"/>
              </w:rPr>
              <w:t>Non Billable Product</w:t>
            </w:r>
          </w:p>
        </w:tc>
      </w:tr>
      <w:tr w:rsidR="00EC384A" w:rsidRPr="007E199C" w14:paraId="0CEF3F24" w14:textId="70CBBB87" w:rsidTr="00F5299B">
        <w:trPr>
          <w:trHeight w:val="227"/>
        </w:trPr>
        <w:tc>
          <w:tcPr>
            <w:tcW w:w="1928" w:type="dxa"/>
            <w:vMerge/>
          </w:tcPr>
          <w:p w14:paraId="416832C7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5570C127" w14:textId="089D7A4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Kit 26 Plain FIT Kit with Return Postal Polybag</w:t>
            </w:r>
          </w:p>
        </w:tc>
        <w:tc>
          <w:tcPr>
            <w:tcW w:w="2090" w:type="dxa"/>
          </w:tcPr>
          <w:p w14:paraId="61AECC3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 N/A</w:t>
            </w:r>
          </w:p>
        </w:tc>
        <w:tc>
          <w:tcPr>
            <w:tcW w:w="1115" w:type="dxa"/>
          </w:tcPr>
          <w:p w14:paraId="09DDF630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09832591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116808809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16808809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233A417E" w14:textId="11B5E0F1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52E62D3E" w14:textId="20506462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14E">
              <w:t>Billable Product</w:t>
            </w:r>
          </w:p>
        </w:tc>
      </w:tr>
      <w:tr w:rsidR="00EC384A" w:rsidRPr="007E199C" w14:paraId="15340B11" w14:textId="63627F75" w:rsidTr="00F5299B">
        <w:trPr>
          <w:trHeight w:val="70"/>
        </w:trPr>
        <w:tc>
          <w:tcPr>
            <w:tcW w:w="1928" w:type="dxa"/>
            <w:vMerge/>
          </w:tcPr>
          <w:p w14:paraId="5155FCAD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6ACB6651" w14:textId="67B780A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2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Webdoctor MSM2</w:t>
            </w:r>
          </w:p>
        </w:tc>
        <w:tc>
          <w:tcPr>
            <w:tcW w:w="2090" w:type="dxa"/>
          </w:tcPr>
          <w:p w14:paraId="182119BB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 N/A</w:t>
            </w:r>
          </w:p>
        </w:tc>
        <w:tc>
          <w:tcPr>
            <w:tcW w:w="1115" w:type="dxa"/>
          </w:tcPr>
          <w:p w14:paraId="48E4C86A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782BED18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136944593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36944593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0BE96E2A" w14:textId="0744DF01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54C0A6D6" w14:textId="4727D1C0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14E">
              <w:t>Billable Product</w:t>
            </w:r>
          </w:p>
        </w:tc>
      </w:tr>
    </w:tbl>
    <w:p w14:paraId="74F381DF" w14:textId="77777777" w:rsidR="00332615" w:rsidRDefault="00332615" w:rsidP="00332615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3CCA490A" w14:textId="77777777" w:rsidR="00332615" w:rsidRDefault="00332615" w:rsidP="00332615">
      <w:pPr>
        <w:jc w:val="center"/>
        <w:rPr>
          <w:rFonts w:ascii="Arial" w:eastAsia="Arial" w:hAnsi="Arial" w:cs="Arial"/>
          <w:sz w:val="22"/>
          <w:szCs w:val="22"/>
        </w:rPr>
      </w:pPr>
    </w:p>
    <w:p w14:paraId="3760D661" w14:textId="202CC12A" w:rsidR="00332615" w:rsidRDefault="00332615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  <w:r w:rsidRPr="00300FAC">
        <w:rPr>
          <w:rFonts w:ascii="Arial" w:hAnsi="Arial" w:cs="Arial"/>
          <w:b/>
          <w:bCs/>
          <w:color w:val="003883"/>
          <w:sz w:val="32"/>
          <w:szCs w:val="32"/>
          <w:u w:val="single"/>
        </w:rPr>
        <w:t>Eurofins</w:t>
      </w:r>
      <w:r w:rsidR="0089678A">
        <w:rPr>
          <w:rFonts w:ascii="Arial" w:hAnsi="Arial" w:cs="Arial"/>
          <w:b/>
          <w:bCs/>
          <w:color w:val="003883"/>
          <w:sz w:val="32"/>
          <w:szCs w:val="32"/>
          <w:u w:val="single"/>
        </w:rPr>
        <w:t xml:space="preserve"> Biomnis</w:t>
      </w:r>
      <w:r w:rsidRPr="00300FAC">
        <w:rPr>
          <w:rFonts w:ascii="Arial" w:hAnsi="Arial" w:cs="Arial"/>
          <w:b/>
          <w:bCs/>
          <w:color w:val="003883"/>
          <w:sz w:val="32"/>
          <w:szCs w:val="32"/>
          <w:u w:val="single"/>
        </w:rPr>
        <w:t xml:space="preserve"> France</w:t>
      </w:r>
    </w:p>
    <w:p w14:paraId="190D2799" w14:textId="77777777" w:rsidR="00332615" w:rsidRDefault="00332615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317"/>
        <w:gridCol w:w="3839"/>
        <w:gridCol w:w="1392"/>
        <w:gridCol w:w="990"/>
        <w:gridCol w:w="1109"/>
        <w:gridCol w:w="1843"/>
      </w:tblGrid>
      <w:tr w:rsidR="002C45EA" w:rsidRPr="007E199C" w14:paraId="3C6CD0A3" w14:textId="1320F1A2" w:rsidTr="002C45EA">
        <w:tc>
          <w:tcPr>
            <w:tcW w:w="1317" w:type="dxa"/>
          </w:tcPr>
          <w:p w14:paraId="28B4E2B0" w14:textId="77777777" w:rsidR="002C45EA" w:rsidRPr="00904327" w:rsidRDefault="002C45EA" w:rsidP="00A178D2">
            <w:pPr>
              <w:rPr>
                <w:rFonts w:ascii="Arial" w:hAnsi="Arial" w:cs="Arial"/>
                <w:b/>
                <w:bCs/>
                <w:color w:val="003883"/>
              </w:rPr>
            </w:pPr>
            <w:r w:rsidRPr="00904327">
              <w:rPr>
                <w:rFonts w:ascii="Arial" w:hAnsi="Arial" w:cs="Arial"/>
                <w:b/>
                <w:bCs/>
                <w:color w:val="003883"/>
              </w:rPr>
              <w:t>Product Type</w:t>
            </w:r>
          </w:p>
        </w:tc>
        <w:tc>
          <w:tcPr>
            <w:tcW w:w="3839" w:type="dxa"/>
          </w:tcPr>
          <w:p w14:paraId="3E694611" w14:textId="77777777" w:rsidR="002C45EA" w:rsidRPr="00904327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904327">
              <w:rPr>
                <w:rFonts w:ascii="Arial" w:hAnsi="Arial" w:cs="Arial"/>
                <w:b/>
                <w:bCs/>
                <w:color w:val="003883"/>
              </w:rPr>
              <w:t>Product Name</w:t>
            </w:r>
          </w:p>
        </w:tc>
        <w:tc>
          <w:tcPr>
            <w:tcW w:w="1392" w:type="dxa"/>
          </w:tcPr>
          <w:p w14:paraId="67B1C2A1" w14:textId="77777777" w:rsidR="002C45EA" w:rsidRPr="00904327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904327">
              <w:rPr>
                <w:rFonts w:ascii="Arial" w:hAnsi="Arial" w:cs="Arial"/>
                <w:b/>
                <w:bCs/>
                <w:color w:val="003883"/>
              </w:rPr>
              <w:t>Code</w:t>
            </w:r>
          </w:p>
        </w:tc>
        <w:tc>
          <w:tcPr>
            <w:tcW w:w="990" w:type="dxa"/>
          </w:tcPr>
          <w:p w14:paraId="29848D21" w14:textId="77777777" w:rsidR="002C45EA" w:rsidRPr="00904327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904327">
              <w:rPr>
                <w:rFonts w:ascii="Arial" w:hAnsi="Arial" w:cs="Arial"/>
                <w:b/>
                <w:bCs/>
                <w:color w:val="003883"/>
              </w:rPr>
              <w:t>Supply Per</w:t>
            </w:r>
          </w:p>
        </w:tc>
        <w:tc>
          <w:tcPr>
            <w:tcW w:w="1109" w:type="dxa"/>
          </w:tcPr>
          <w:p w14:paraId="5D270161" w14:textId="77777777" w:rsidR="002C45EA" w:rsidRPr="00904327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904327">
              <w:rPr>
                <w:rFonts w:ascii="Arial" w:hAnsi="Arial" w:cs="Arial"/>
                <w:b/>
                <w:bCs/>
                <w:color w:val="003883"/>
              </w:rPr>
              <w:t>Quantity</w:t>
            </w:r>
          </w:p>
        </w:tc>
        <w:tc>
          <w:tcPr>
            <w:tcW w:w="1843" w:type="dxa"/>
          </w:tcPr>
          <w:p w14:paraId="71E286CC" w14:textId="339DB880" w:rsidR="002C45EA" w:rsidRPr="00904327" w:rsidRDefault="00EC384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EC384A">
              <w:rPr>
                <w:rFonts w:ascii="Arial" w:hAnsi="Arial" w:cs="Arial"/>
                <w:b/>
                <w:bCs/>
                <w:color w:val="003883"/>
              </w:rPr>
              <w:t>Billable/Non Billable</w:t>
            </w:r>
          </w:p>
        </w:tc>
      </w:tr>
      <w:tr w:rsidR="00EC384A" w:rsidRPr="007E199C" w14:paraId="7247A9B0" w14:textId="1A5A261C" w:rsidTr="002C45EA">
        <w:trPr>
          <w:trHeight w:val="227"/>
        </w:trPr>
        <w:tc>
          <w:tcPr>
            <w:tcW w:w="1317" w:type="dxa"/>
            <w:vMerge w:val="restart"/>
          </w:tcPr>
          <w:p w14:paraId="358CD45B" w14:textId="20DD9D4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France Tubes</w:t>
            </w:r>
          </w:p>
        </w:tc>
        <w:tc>
          <w:tcPr>
            <w:tcW w:w="3839" w:type="dxa"/>
          </w:tcPr>
          <w:p w14:paraId="13B9D8CE" w14:textId="23531EEC" w:rsidR="00EC384A" w:rsidRPr="00A42B86" w:rsidRDefault="00EC384A" w:rsidP="00EF7FEE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Sodium Heparin tube (blue lid) x1</w:t>
            </w:r>
            <w:r>
              <w:rPr>
                <w:rFonts w:ascii="Arial" w:eastAsia="Arial" w:hAnsi="Arial" w:cs="Arial"/>
              </w:rPr>
              <w:t>,</w:t>
            </w:r>
            <w:r>
              <w:t xml:space="preserve"> </w:t>
            </w:r>
            <w:r w:rsidRPr="00547CD6">
              <w:rPr>
                <w:rFonts w:ascii="Arial" w:eastAsia="Arial" w:hAnsi="Arial" w:cs="Arial"/>
              </w:rPr>
              <w:t>Tray of 50</w:t>
            </w:r>
          </w:p>
        </w:tc>
        <w:tc>
          <w:tcPr>
            <w:tcW w:w="1392" w:type="dxa"/>
          </w:tcPr>
          <w:p w14:paraId="5BBF17A6" w14:textId="7777777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T4</w:t>
            </w:r>
          </w:p>
          <w:p w14:paraId="4CFB19B7" w14:textId="77777777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8165639" w14:textId="1CC64C0E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7695A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BF6B341" w14:textId="426E1AFE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49800299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49800299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0F74B41A" w14:textId="7AB151FF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4EA99835" w14:textId="0B2DF834" w:rsidTr="002C45EA">
        <w:trPr>
          <w:trHeight w:val="227"/>
        </w:trPr>
        <w:tc>
          <w:tcPr>
            <w:tcW w:w="1317" w:type="dxa"/>
            <w:vMerge/>
          </w:tcPr>
          <w:p w14:paraId="4245C67D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09DC8580" w14:textId="265A2AC3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CA410F">
              <w:rPr>
                <w:rFonts w:ascii="Arial" w:eastAsia="Arial" w:hAnsi="Arial" w:cs="Arial"/>
              </w:rPr>
              <w:t>EDTA + aprotinine tube (pink lid) x1</w:t>
            </w:r>
            <w:r>
              <w:rPr>
                <w:rFonts w:ascii="Arial" w:eastAsia="Arial" w:hAnsi="Arial" w:cs="Arial"/>
              </w:rPr>
              <w:t>,</w:t>
            </w:r>
            <w:r>
              <w:t xml:space="preserve"> </w:t>
            </w:r>
            <w:r w:rsidRPr="00547CD6">
              <w:rPr>
                <w:rFonts w:ascii="Arial" w:eastAsia="Arial" w:hAnsi="Arial" w:cs="Arial"/>
              </w:rPr>
              <w:t>Tray of 50</w:t>
            </w:r>
          </w:p>
        </w:tc>
        <w:tc>
          <w:tcPr>
            <w:tcW w:w="1392" w:type="dxa"/>
          </w:tcPr>
          <w:p w14:paraId="6BFA3C0A" w14:textId="7777777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T2</w:t>
            </w:r>
          </w:p>
          <w:p w14:paraId="79DE42D7" w14:textId="77777777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EB73202" w14:textId="664AE09F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7695A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50652F7" w14:textId="54F5532E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1068366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1068366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D97A38D" w14:textId="44021E94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001F2A10" w14:textId="3D6A4F0F" w:rsidTr="002C45EA">
        <w:trPr>
          <w:trHeight w:val="227"/>
        </w:trPr>
        <w:tc>
          <w:tcPr>
            <w:tcW w:w="1317" w:type="dxa"/>
            <w:vMerge/>
          </w:tcPr>
          <w:p w14:paraId="5B411839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3BA157E3" w14:textId="3091E98B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(ACTH, Glucagon, IGF1, Polypeptide)</w:t>
            </w:r>
            <w:r>
              <w:rPr>
                <w:rFonts w:ascii="Arial" w:eastAsia="Arial" w:hAnsi="Arial" w:cs="Arial"/>
              </w:rPr>
              <w:t xml:space="preserve">, </w:t>
            </w:r>
            <w:r w:rsidRPr="00547CD6">
              <w:rPr>
                <w:rFonts w:ascii="Arial" w:eastAsia="Arial" w:hAnsi="Arial" w:cs="Arial"/>
              </w:rPr>
              <w:t>Tray of 200</w:t>
            </w:r>
          </w:p>
        </w:tc>
        <w:tc>
          <w:tcPr>
            <w:tcW w:w="1392" w:type="dxa"/>
          </w:tcPr>
          <w:p w14:paraId="44D69B38" w14:textId="6133C1BB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T3</w:t>
            </w:r>
          </w:p>
        </w:tc>
        <w:tc>
          <w:tcPr>
            <w:tcW w:w="990" w:type="dxa"/>
          </w:tcPr>
          <w:p w14:paraId="780D8FBA" w14:textId="074EA14D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7695A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B4FD159" w14:textId="0FC05146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54115597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4115597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267CF96" w14:textId="02A89A1F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68EE208F" w14:textId="53937EDD" w:rsidTr="002C45EA">
        <w:trPr>
          <w:trHeight w:val="227"/>
        </w:trPr>
        <w:tc>
          <w:tcPr>
            <w:tcW w:w="1317" w:type="dxa"/>
            <w:vMerge/>
          </w:tcPr>
          <w:p w14:paraId="469D5C69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781D1EB8" w14:textId="574D235E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Cryotubes Sperm DNA fragmentation (SCSA)</w:t>
            </w:r>
            <w:r>
              <w:rPr>
                <w:rFonts w:ascii="Arial" w:eastAsia="Arial" w:hAnsi="Arial" w:cs="Arial"/>
              </w:rPr>
              <w:t xml:space="preserve">, </w:t>
            </w:r>
            <w:r w:rsidRPr="00547CD6">
              <w:rPr>
                <w:rFonts w:ascii="Arial" w:eastAsia="Arial" w:hAnsi="Arial" w:cs="Arial"/>
              </w:rPr>
              <w:t>Tray of 50</w:t>
            </w:r>
          </w:p>
        </w:tc>
        <w:tc>
          <w:tcPr>
            <w:tcW w:w="1392" w:type="dxa"/>
          </w:tcPr>
          <w:p w14:paraId="10306E42" w14:textId="7777777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T12</w:t>
            </w:r>
          </w:p>
          <w:p w14:paraId="2D02A5BB" w14:textId="77777777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99CC2E9" w14:textId="78B06BC1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7695A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DEE4586" w14:textId="7C29E16D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89536761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89536761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5C76C82A" w14:textId="796548A9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284BFB52" w14:textId="53E9D1F7" w:rsidTr="002C45EA">
        <w:trPr>
          <w:trHeight w:val="227"/>
        </w:trPr>
        <w:tc>
          <w:tcPr>
            <w:tcW w:w="1317" w:type="dxa"/>
            <w:vMerge/>
          </w:tcPr>
          <w:p w14:paraId="60387FDB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728DD9DC" w14:textId="6454861E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Tube for ionised calcium (yellow lid) - 3.5 ml</w:t>
            </w:r>
            <w:r>
              <w:rPr>
                <w:rFonts w:ascii="Arial" w:eastAsia="Arial" w:hAnsi="Arial" w:cs="Arial"/>
              </w:rPr>
              <w:t xml:space="preserve">, </w:t>
            </w:r>
            <w:r w:rsidRPr="00547CD6">
              <w:rPr>
                <w:rFonts w:ascii="Arial" w:eastAsia="Arial" w:hAnsi="Arial" w:cs="Arial"/>
              </w:rPr>
              <w:t>Box of 1000</w:t>
            </w:r>
          </w:p>
        </w:tc>
        <w:tc>
          <w:tcPr>
            <w:tcW w:w="1392" w:type="dxa"/>
          </w:tcPr>
          <w:p w14:paraId="46EBBCF1" w14:textId="6869A031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T5</w:t>
            </w:r>
          </w:p>
        </w:tc>
        <w:tc>
          <w:tcPr>
            <w:tcW w:w="990" w:type="dxa"/>
          </w:tcPr>
          <w:p w14:paraId="5CBC324E" w14:textId="7532D01D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AE2C27D" w14:textId="21EA32AF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66243257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66243257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4C28E159" w14:textId="744F2E16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5CF8E1E9" w14:textId="5759ED65" w:rsidTr="002C45EA">
        <w:trPr>
          <w:trHeight w:val="227"/>
        </w:trPr>
        <w:tc>
          <w:tcPr>
            <w:tcW w:w="1317" w:type="dxa"/>
            <w:vMerge/>
          </w:tcPr>
          <w:p w14:paraId="7054DC68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0298801D" w14:textId="47F68151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Lithium Heparin tube (green lid) - 5ml</w:t>
            </w:r>
            <w:r>
              <w:rPr>
                <w:rFonts w:ascii="Arial" w:eastAsia="Arial" w:hAnsi="Arial" w:cs="Arial"/>
              </w:rPr>
              <w:t xml:space="preserve">, </w:t>
            </w:r>
            <w:r w:rsidRPr="00547CD6">
              <w:rPr>
                <w:rFonts w:ascii="Arial" w:eastAsia="Arial" w:hAnsi="Arial" w:cs="Arial"/>
              </w:rPr>
              <w:t>Tray of 100</w:t>
            </w:r>
          </w:p>
        </w:tc>
        <w:tc>
          <w:tcPr>
            <w:tcW w:w="1392" w:type="dxa"/>
          </w:tcPr>
          <w:p w14:paraId="2F77959A" w14:textId="37336F76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T13</w:t>
            </w:r>
          </w:p>
        </w:tc>
        <w:tc>
          <w:tcPr>
            <w:tcW w:w="990" w:type="dxa"/>
          </w:tcPr>
          <w:p w14:paraId="19B31037" w14:textId="02CA7225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62908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0581BB3E" w14:textId="2BBBCE2F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17733157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17733157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FF52245" w14:textId="72833FD7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0EDDBEC8" w14:textId="6A307E17" w:rsidTr="002C45EA">
        <w:trPr>
          <w:trHeight w:val="227"/>
        </w:trPr>
        <w:tc>
          <w:tcPr>
            <w:tcW w:w="1317" w:type="dxa"/>
            <w:vMerge/>
          </w:tcPr>
          <w:p w14:paraId="79B31688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6674659A" w14:textId="0194A329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Fluoride tube (grey lid) - 4ml</w:t>
            </w:r>
            <w:r>
              <w:rPr>
                <w:rFonts w:ascii="Arial" w:eastAsia="Arial" w:hAnsi="Arial" w:cs="Arial"/>
              </w:rPr>
              <w:t xml:space="preserve">, </w:t>
            </w:r>
            <w:r w:rsidRPr="00547CD6">
              <w:rPr>
                <w:rFonts w:ascii="Arial" w:eastAsia="Arial" w:hAnsi="Arial" w:cs="Arial"/>
              </w:rPr>
              <w:t>Tray of 100</w:t>
            </w:r>
          </w:p>
        </w:tc>
        <w:tc>
          <w:tcPr>
            <w:tcW w:w="1392" w:type="dxa"/>
          </w:tcPr>
          <w:p w14:paraId="1A6AAB13" w14:textId="4B47DEC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T14</w:t>
            </w:r>
          </w:p>
        </w:tc>
        <w:tc>
          <w:tcPr>
            <w:tcW w:w="990" w:type="dxa"/>
          </w:tcPr>
          <w:p w14:paraId="0931C17C" w14:textId="2291F3F0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62908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54D873C2" w14:textId="6788234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02931680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02931680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1622E11" w14:textId="7D8E383D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2F270332" w14:textId="0E8E29BB" w:rsidTr="002C45EA">
        <w:trPr>
          <w:trHeight w:val="227"/>
        </w:trPr>
        <w:tc>
          <w:tcPr>
            <w:tcW w:w="1317" w:type="dxa"/>
            <w:vMerge/>
          </w:tcPr>
          <w:p w14:paraId="7A863D15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636343D9" w14:textId="7777777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 xml:space="preserve">HLA Typing in case of transplants (pale yellow lid). </w:t>
            </w:r>
          </w:p>
          <w:p w14:paraId="0AE23A3B" w14:textId="10BAA54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ACD solution B - 13x100mm- 6ml</w:t>
            </w:r>
          </w:p>
        </w:tc>
        <w:tc>
          <w:tcPr>
            <w:tcW w:w="1392" w:type="dxa"/>
          </w:tcPr>
          <w:p w14:paraId="23E0969E" w14:textId="1F3A5B20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T16</w:t>
            </w:r>
          </w:p>
        </w:tc>
        <w:tc>
          <w:tcPr>
            <w:tcW w:w="990" w:type="dxa"/>
          </w:tcPr>
          <w:p w14:paraId="79FEF32D" w14:textId="528A2F00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62908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44C40600" w14:textId="6D2E128A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06045117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06045117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EE39F74" w14:textId="14CB0CC7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602008E8" w14:textId="7D693201" w:rsidTr="002C45EA">
        <w:trPr>
          <w:trHeight w:val="227"/>
        </w:trPr>
        <w:tc>
          <w:tcPr>
            <w:tcW w:w="1317" w:type="dxa"/>
            <w:vMerge/>
          </w:tcPr>
          <w:p w14:paraId="14B0D28A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5E89B3B3" w14:textId="06B9F6A1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Urine tube (without additive) - 10ml</w:t>
            </w:r>
          </w:p>
        </w:tc>
        <w:tc>
          <w:tcPr>
            <w:tcW w:w="1392" w:type="dxa"/>
          </w:tcPr>
          <w:p w14:paraId="63BFC360" w14:textId="1CC6A482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T28</w:t>
            </w:r>
          </w:p>
        </w:tc>
        <w:tc>
          <w:tcPr>
            <w:tcW w:w="990" w:type="dxa"/>
          </w:tcPr>
          <w:p w14:paraId="4EB7228D" w14:textId="31192FEA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Tray</w:t>
            </w:r>
          </w:p>
        </w:tc>
        <w:tc>
          <w:tcPr>
            <w:tcW w:w="1109" w:type="dxa"/>
          </w:tcPr>
          <w:p w14:paraId="62B54B8B" w14:textId="1E201889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94410633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94410633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47B03CC9" w14:textId="7A04A454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239B4BA8" w14:textId="4F18BE90" w:rsidTr="002C45EA">
        <w:tc>
          <w:tcPr>
            <w:tcW w:w="1317" w:type="dxa"/>
            <w:vMerge w:val="restart"/>
          </w:tcPr>
          <w:p w14:paraId="126409F5" w14:textId="7E0A884C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hAnsi="Arial" w:cs="Arial"/>
                <w:b/>
                <w:bCs/>
              </w:rPr>
              <w:t>France Kits</w:t>
            </w:r>
          </w:p>
        </w:tc>
        <w:tc>
          <w:tcPr>
            <w:tcW w:w="3839" w:type="dxa"/>
          </w:tcPr>
          <w:p w14:paraId="22DEC716" w14:textId="2F378DE1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prenatal karyotype</w:t>
            </w:r>
            <w:r>
              <w:rPr>
                <w:rFonts w:ascii="Arial" w:eastAsia="Arial" w:hAnsi="Arial" w:cs="Arial"/>
              </w:rPr>
              <w:t>,</w:t>
            </w:r>
            <w:r>
              <w:t xml:space="preserve"> </w:t>
            </w:r>
            <w:r w:rsidRPr="00547CD6">
              <w:rPr>
                <w:rFonts w:ascii="Arial" w:eastAsia="Arial" w:hAnsi="Arial" w:cs="Arial"/>
              </w:rPr>
              <w:t>Box of 500</w:t>
            </w:r>
          </w:p>
          <w:p w14:paraId="57884A9E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92" w:type="dxa"/>
          </w:tcPr>
          <w:p w14:paraId="22A36F02" w14:textId="7777777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C1</w:t>
            </w:r>
          </w:p>
          <w:p w14:paraId="72E670DF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D85105A" w14:textId="3BD17EF1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44D1118E" w14:textId="12F158BB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439904009" w:edGrp="everyone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39904009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03538876" w14:textId="55261563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26577B41" w14:textId="36A6CACB" w:rsidTr="002C45EA">
        <w:tc>
          <w:tcPr>
            <w:tcW w:w="1317" w:type="dxa"/>
            <w:vMerge/>
          </w:tcPr>
          <w:p w14:paraId="17B2220F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27D14B81" w14:textId="64F1A8E2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Isothermal box with 2 Prenatal Karyotype tubes - 50x25x123mm</w:t>
            </w:r>
          </w:p>
        </w:tc>
        <w:tc>
          <w:tcPr>
            <w:tcW w:w="1392" w:type="dxa"/>
          </w:tcPr>
          <w:p w14:paraId="234A543B" w14:textId="5813C649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C1_2</w:t>
            </w:r>
          </w:p>
        </w:tc>
        <w:tc>
          <w:tcPr>
            <w:tcW w:w="990" w:type="dxa"/>
          </w:tcPr>
          <w:p w14:paraId="758E1008" w14:textId="7083D96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609F060" w14:textId="4FE5C8F0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242773092" w:edGrp="everyone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42773092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7BEA2DE" w14:textId="3592C9E0" w:rsidR="00EC384A" w:rsidRPr="00131099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077DF416" w14:textId="277AF651" w:rsidTr="002C45EA">
        <w:tc>
          <w:tcPr>
            <w:tcW w:w="1317" w:type="dxa"/>
            <w:vMerge/>
          </w:tcPr>
          <w:p w14:paraId="05202111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3CA14259" w14:textId="25DAB604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HPV tests - 20ml</w:t>
            </w:r>
            <w:r>
              <w:rPr>
                <w:rFonts w:ascii="Arial" w:eastAsia="Arial" w:hAnsi="Arial" w:cs="Arial"/>
              </w:rPr>
              <w:t xml:space="preserve">, </w:t>
            </w:r>
            <w:r w:rsidRPr="00547CD6">
              <w:rPr>
                <w:rFonts w:ascii="Arial" w:eastAsia="Arial" w:hAnsi="Arial" w:cs="Arial"/>
              </w:rPr>
              <w:t>Box of 250/tray of 25</w:t>
            </w:r>
          </w:p>
        </w:tc>
        <w:tc>
          <w:tcPr>
            <w:tcW w:w="1392" w:type="dxa"/>
          </w:tcPr>
          <w:p w14:paraId="117B1A84" w14:textId="09AAB43E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K3</w:t>
            </w:r>
          </w:p>
        </w:tc>
        <w:tc>
          <w:tcPr>
            <w:tcW w:w="990" w:type="dxa"/>
          </w:tcPr>
          <w:p w14:paraId="3AB4E6B0" w14:textId="2288532B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4902B246" w14:textId="3D5A7235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202724180" w:edGrp="everyone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02724180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34848D5" w14:textId="458F931C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4EC0FCAB" w14:textId="771EF130" w:rsidTr="002C45EA">
        <w:tc>
          <w:tcPr>
            <w:tcW w:w="1317" w:type="dxa"/>
            <w:vMerge/>
          </w:tcPr>
          <w:p w14:paraId="06099C81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39C5B04B" w14:textId="220B627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Collection kit - Testing for oncogenic HPV</w:t>
            </w:r>
            <w:r>
              <w:rPr>
                <w:rFonts w:ascii="Arial" w:eastAsia="Arial" w:hAnsi="Arial" w:cs="Arial"/>
              </w:rPr>
              <w:t xml:space="preserve">, </w:t>
            </w:r>
            <w:r w:rsidRPr="00666D71">
              <w:rPr>
                <w:rFonts w:ascii="Arial" w:eastAsia="Arial" w:hAnsi="Arial" w:cs="Arial"/>
              </w:rPr>
              <w:t>Box of 100/ pack of 25</w:t>
            </w:r>
          </w:p>
        </w:tc>
        <w:tc>
          <w:tcPr>
            <w:tcW w:w="1392" w:type="dxa"/>
          </w:tcPr>
          <w:p w14:paraId="70090642" w14:textId="74D15A34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K3_2</w:t>
            </w:r>
          </w:p>
        </w:tc>
        <w:tc>
          <w:tcPr>
            <w:tcW w:w="990" w:type="dxa"/>
          </w:tcPr>
          <w:p w14:paraId="25420A17" w14:textId="595A1BD6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7189CE6C" w14:textId="51DC3EFC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134919536" w:edGrp="everyone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34919536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917A828" w14:textId="3FCCC858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14984401" w14:textId="1B9B1220" w:rsidTr="002C45EA">
        <w:tc>
          <w:tcPr>
            <w:tcW w:w="1317" w:type="dxa"/>
            <w:vMerge/>
          </w:tcPr>
          <w:p w14:paraId="5CAA1AA4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04CCDC59" w14:textId="2B123FA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Chlamydia trachomatis</w:t>
            </w:r>
          </w:p>
        </w:tc>
        <w:tc>
          <w:tcPr>
            <w:tcW w:w="1392" w:type="dxa"/>
          </w:tcPr>
          <w:p w14:paraId="422E02D8" w14:textId="1E7E792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K11</w:t>
            </w:r>
          </w:p>
        </w:tc>
        <w:tc>
          <w:tcPr>
            <w:tcW w:w="990" w:type="dxa"/>
          </w:tcPr>
          <w:p w14:paraId="7A30015D" w14:textId="23C4C3AD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51D3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EB15861" w14:textId="20238E4A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777100502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77100502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7131863" w14:textId="4ED895D9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2520FDA1" w14:textId="229B61BD" w:rsidTr="002C45EA">
        <w:tc>
          <w:tcPr>
            <w:tcW w:w="1317" w:type="dxa"/>
            <w:vMerge/>
          </w:tcPr>
          <w:p w14:paraId="307587C5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27E66D41" w14:textId="7620AC2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Chlamydia trachomatis (urine sample)</w:t>
            </w:r>
          </w:p>
        </w:tc>
        <w:tc>
          <w:tcPr>
            <w:tcW w:w="1392" w:type="dxa"/>
          </w:tcPr>
          <w:p w14:paraId="4DFA248A" w14:textId="74F97A64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K12</w:t>
            </w:r>
          </w:p>
        </w:tc>
        <w:tc>
          <w:tcPr>
            <w:tcW w:w="990" w:type="dxa"/>
          </w:tcPr>
          <w:p w14:paraId="10589861" w14:textId="0E8E4C3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51D3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1DA7756" w14:textId="68675BFF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170758990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70758990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E0145FC" w14:textId="2F2DE076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3FE17BE6" w14:textId="51E6A279" w:rsidTr="002C45EA">
        <w:tc>
          <w:tcPr>
            <w:tcW w:w="1317" w:type="dxa"/>
            <w:vMerge/>
          </w:tcPr>
          <w:p w14:paraId="2EE7B9B1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0ACB833C" w14:textId="5E784C3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Chlamydia trachomatis</w:t>
            </w:r>
          </w:p>
        </w:tc>
        <w:tc>
          <w:tcPr>
            <w:tcW w:w="1392" w:type="dxa"/>
          </w:tcPr>
          <w:p w14:paraId="3C7656A9" w14:textId="21D95042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K14</w:t>
            </w:r>
          </w:p>
        </w:tc>
        <w:tc>
          <w:tcPr>
            <w:tcW w:w="990" w:type="dxa"/>
          </w:tcPr>
          <w:p w14:paraId="22E75E46" w14:textId="29C634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51D3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211864D8" w14:textId="41A2CBFA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231105528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31105528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7F3D234" w14:textId="035641A6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3F81FA45" w14:textId="7FD3CAFC" w:rsidTr="002C45EA">
        <w:tc>
          <w:tcPr>
            <w:tcW w:w="1317" w:type="dxa"/>
            <w:vMerge/>
          </w:tcPr>
          <w:p w14:paraId="39248A36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49D70299" w14:textId="4811FA35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PCA3</w:t>
            </w:r>
          </w:p>
        </w:tc>
        <w:tc>
          <w:tcPr>
            <w:tcW w:w="1392" w:type="dxa"/>
          </w:tcPr>
          <w:p w14:paraId="588B7E46" w14:textId="28E8A641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K6</w:t>
            </w:r>
          </w:p>
        </w:tc>
        <w:tc>
          <w:tcPr>
            <w:tcW w:w="990" w:type="dxa"/>
          </w:tcPr>
          <w:p w14:paraId="7A782356" w14:textId="3789F19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51D3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DF08743" w14:textId="2392E5D5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510033812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10033812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B1F2B4A" w14:textId="59A0C013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5D11168E" w14:textId="75CCBEEC" w:rsidTr="002C45EA">
        <w:tc>
          <w:tcPr>
            <w:tcW w:w="1317" w:type="dxa"/>
            <w:vMerge/>
          </w:tcPr>
          <w:p w14:paraId="53BCBDE9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0ACE65B2" w14:textId="74B89D9D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Helicobacter pylori Breath test</w:t>
            </w:r>
          </w:p>
        </w:tc>
        <w:tc>
          <w:tcPr>
            <w:tcW w:w="1392" w:type="dxa"/>
          </w:tcPr>
          <w:p w14:paraId="2B200D2C" w14:textId="003EE0E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K8</w:t>
            </w:r>
          </w:p>
        </w:tc>
        <w:tc>
          <w:tcPr>
            <w:tcW w:w="990" w:type="dxa"/>
          </w:tcPr>
          <w:p w14:paraId="07A60A9C" w14:textId="01618F61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51D3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07F1A9F0" w14:textId="5B14BE7D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798435201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98435201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4AC56C7A" w14:textId="124B08AC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419E841C" w14:textId="12DF7132" w:rsidTr="002C45EA">
        <w:tc>
          <w:tcPr>
            <w:tcW w:w="1317" w:type="dxa"/>
            <w:vMerge/>
          </w:tcPr>
          <w:p w14:paraId="794B0E42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4F6EE8A5" w14:textId="6983927C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Whooping cough</w:t>
            </w:r>
          </w:p>
        </w:tc>
        <w:tc>
          <w:tcPr>
            <w:tcW w:w="1392" w:type="dxa"/>
          </w:tcPr>
          <w:p w14:paraId="6CDFE6B8" w14:textId="07460CB5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K13</w:t>
            </w:r>
          </w:p>
        </w:tc>
        <w:tc>
          <w:tcPr>
            <w:tcW w:w="990" w:type="dxa"/>
          </w:tcPr>
          <w:p w14:paraId="64A30672" w14:textId="6CA70F86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B0537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5D3B28F1" w14:textId="3F336A45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431071272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31071272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1063BB8" w14:textId="67F00C2B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339F2794" w14:textId="072DD04C" w:rsidTr="002C45EA">
        <w:tc>
          <w:tcPr>
            <w:tcW w:w="1317" w:type="dxa"/>
            <w:vMerge/>
          </w:tcPr>
          <w:p w14:paraId="08535AEA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00D37118" w14:textId="6F09D335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Virus (2 swabs included): Virus Media</w:t>
            </w:r>
          </w:p>
        </w:tc>
        <w:tc>
          <w:tcPr>
            <w:tcW w:w="1392" w:type="dxa"/>
          </w:tcPr>
          <w:p w14:paraId="4AA64E08" w14:textId="25621DA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K1</w:t>
            </w:r>
          </w:p>
        </w:tc>
        <w:tc>
          <w:tcPr>
            <w:tcW w:w="990" w:type="dxa"/>
          </w:tcPr>
          <w:p w14:paraId="690C581B" w14:textId="600B660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B0537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99CE8E4" w14:textId="0EC0DB6E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038225530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38225530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039CADE8" w14:textId="17250534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2D00FB99" w14:textId="2CC85CE6" w:rsidTr="002C45EA">
        <w:tc>
          <w:tcPr>
            <w:tcW w:w="1317" w:type="dxa"/>
            <w:vMerge/>
          </w:tcPr>
          <w:p w14:paraId="46FC88F8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611F6E1B" w14:textId="0A641E5D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PAXgene blood RNA tubes</w:t>
            </w:r>
          </w:p>
        </w:tc>
        <w:tc>
          <w:tcPr>
            <w:tcW w:w="1392" w:type="dxa"/>
          </w:tcPr>
          <w:p w14:paraId="0DCFDDC0" w14:textId="401748E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K10</w:t>
            </w:r>
          </w:p>
        </w:tc>
        <w:tc>
          <w:tcPr>
            <w:tcW w:w="990" w:type="dxa"/>
          </w:tcPr>
          <w:p w14:paraId="7A7ABD5A" w14:textId="3055754E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B0537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51BF2526" w14:textId="271CF13B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300181994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00181994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DA09F33" w14:textId="3C2FEAB6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4677BDA6" w14:textId="3608317C" w:rsidTr="002C45EA">
        <w:trPr>
          <w:trHeight w:val="209"/>
        </w:trPr>
        <w:tc>
          <w:tcPr>
            <w:tcW w:w="1317" w:type="dxa"/>
            <w:vMerge/>
          </w:tcPr>
          <w:p w14:paraId="60C84232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7DA05D04" w14:textId="2A33025E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Kit for Saliva</w:t>
            </w:r>
          </w:p>
        </w:tc>
        <w:tc>
          <w:tcPr>
            <w:tcW w:w="1392" w:type="dxa"/>
          </w:tcPr>
          <w:p w14:paraId="0C1D4F07" w14:textId="4AAB56F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K5</w:t>
            </w:r>
          </w:p>
        </w:tc>
        <w:tc>
          <w:tcPr>
            <w:tcW w:w="990" w:type="dxa"/>
          </w:tcPr>
          <w:p w14:paraId="5B6D7AA9" w14:textId="60A3151A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B0537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2078B4D" w14:textId="098F1B84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344997401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44997401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35F203C" w14:textId="24E7DADF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562A63FF" w14:textId="236494DC" w:rsidTr="002C45EA">
        <w:tc>
          <w:tcPr>
            <w:tcW w:w="1317" w:type="dxa"/>
            <w:vMerge/>
          </w:tcPr>
          <w:p w14:paraId="16F93227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7105C5FA" w14:textId="5BFA8518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Kit for Quantifero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392" w:type="dxa"/>
          </w:tcPr>
          <w:p w14:paraId="0588F06D" w14:textId="34D0D5EB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K4</w:t>
            </w:r>
          </w:p>
        </w:tc>
        <w:tc>
          <w:tcPr>
            <w:tcW w:w="990" w:type="dxa"/>
          </w:tcPr>
          <w:p w14:paraId="717C2896" w14:textId="21F96B48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B0537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432DFC07" w14:textId="14D916C0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2075487926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75487926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4AF8786" w14:textId="20BDACA9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60EB8499" w14:textId="3CEF0416" w:rsidTr="002C45EA">
        <w:tc>
          <w:tcPr>
            <w:tcW w:w="1317" w:type="dxa"/>
            <w:vMerge/>
          </w:tcPr>
          <w:p w14:paraId="4841B629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1BF61C36" w14:textId="01EE8713" w:rsidR="00EC384A" w:rsidRPr="006602B5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Sampling kit - anaphylactic shock</w:t>
            </w:r>
          </w:p>
        </w:tc>
        <w:tc>
          <w:tcPr>
            <w:tcW w:w="1392" w:type="dxa"/>
          </w:tcPr>
          <w:p w14:paraId="4BA50AE0" w14:textId="36C09CD9" w:rsidR="00EC384A" w:rsidRPr="006602B5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K2</w:t>
            </w:r>
          </w:p>
        </w:tc>
        <w:tc>
          <w:tcPr>
            <w:tcW w:w="990" w:type="dxa"/>
          </w:tcPr>
          <w:p w14:paraId="159F0340" w14:textId="087B0389" w:rsidR="00EC384A" w:rsidRPr="006602B5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B0537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04C79DB" w14:textId="2E346499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323500255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23500255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87C82C1" w14:textId="2FCA1FAA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5A3CA9C5" w14:textId="1BB0F9E3" w:rsidTr="002C45EA">
        <w:tc>
          <w:tcPr>
            <w:tcW w:w="1317" w:type="dxa"/>
            <w:vMerge/>
          </w:tcPr>
          <w:p w14:paraId="531418E7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450C354D" w14:textId="2AFC421B" w:rsidR="00EC384A" w:rsidRPr="006602B5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Liquid medium smear kit: cervex, labels, vials,</w:t>
            </w:r>
          </w:p>
        </w:tc>
        <w:tc>
          <w:tcPr>
            <w:tcW w:w="1392" w:type="dxa"/>
          </w:tcPr>
          <w:p w14:paraId="0F83EA3F" w14:textId="77777777" w:rsidR="00EC384A" w:rsidRPr="006602B5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KA56</w:t>
            </w:r>
          </w:p>
          <w:p w14:paraId="0065AD95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7C0E21A" w14:textId="18245A76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0E30DD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DAEE966" w14:textId="55C844FC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975462494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75462494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F6F2FC9" w14:textId="0733C60D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3A9A5CD1" w14:textId="17892650" w:rsidTr="002C45EA">
        <w:tc>
          <w:tcPr>
            <w:tcW w:w="1317" w:type="dxa"/>
            <w:vMerge/>
          </w:tcPr>
          <w:p w14:paraId="6F47ABBA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2B93FC60" w14:textId="7B25D6B7" w:rsidR="00EC384A" w:rsidRPr="00D9036A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 w:rsidRPr="00D9036A">
              <w:rPr>
                <w:rFonts w:ascii="Arial" w:eastAsia="Arial" w:hAnsi="Arial" w:cs="Arial"/>
              </w:rPr>
              <w:t>Ninalia NIPT kit - Non-invasive prenatal screening for trisomies 13, 18 and 21</w:t>
            </w:r>
          </w:p>
        </w:tc>
        <w:tc>
          <w:tcPr>
            <w:tcW w:w="1392" w:type="dxa"/>
          </w:tcPr>
          <w:p w14:paraId="1D691AE8" w14:textId="77777777" w:rsidR="00EC384A" w:rsidRPr="00D9036A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9036A">
              <w:rPr>
                <w:rFonts w:ascii="Arial" w:eastAsia="Arial" w:hAnsi="Arial" w:cs="Arial"/>
              </w:rPr>
              <w:t>K39</w:t>
            </w:r>
          </w:p>
          <w:p w14:paraId="6745C7D0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B0F67B3" w14:textId="45AF0F3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0E30DD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90A48DF" w14:textId="731B13A8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796557067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96557067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038F7AF2" w14:textId="3894268B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44AB0121" w14:textId="326C4C03" w:rsidTr="002C45EA">
        <w:tc>
          <w:tcPr>
            <w:tcW w:w="1317" w:type="dxa"/>
            <w:vMerge/>
          </w:tcPr>
          <w:p w14:paraId="35685EFA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0010680D" w14:textId="3FE2AAAF" w:rsidR="00EC384A" w:rsidRPr="00D9036A" w:rsidRDefault="00EC384A" w:rsidP="00EC384A">
            <w:pPr>
              <w:rPr>
                <w:rFonts w:ascii="Arial" w:eastAsia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Kit for protein research TAU -20° 1 sampling tube</w:t>
            </w:r>
          </w:p>
        </w:tc>
        <w:tc>
          <w:tcPr>
            <w:tcW w:w="1392" w:type="dxa"/>
            <w:vAlign w:val="bottom"/>
          </w:tcPr>
          <w:p w14:paraId="10747C4A" w14:textId="62FBA42B" w:rsidR="00EC384A" w:rsidRPr="00D9036A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9036A">
              <w:rPr>
                <w:rFonts w:ascii="Arial" w:eastAsia="Arial" w:hAnsi="Arial" w:cs="Arial"/>
              </w:rPr>
              <w:t>TAU</w:t>
            </w:r>
          </w:p>
        </w:tc>
        <w:tc>
          <w:tcPr>
            <w:tcW w:w="990" w:type="dxa"/>
          </w:tcPr>
          <w:p w14:paraId="5FD0D3E3" w14:textId="5473A9C8" w:rsidR="00EC384A" w:rsidRPr="000E30DD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0E30DD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95D8B04" w14:textId="2A9AEE30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4880658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880658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</w:tcPr>
          <w:p w14:paraId="7FACEE78" w14:textId="1A95976B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790C70E2" w14:textId="28457A90" w:rsidTr="002C45EA">
        <w:tc>
          <w:tcPr>
            <w:tcW w:w="1317" w:type="dxa"/>
            <w:vMerge/>
          </w:tcPr>
          <w:p w14:paraId="0DFADA1F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6B8E82CB" w14:textId="00BD344D" w:rsidR="00EC384A" w:rsidRPr="00D9036A" w:rsidRDefault="00EC384A" w:rsidP="00EC384A">
            <w:pPr>
              <w:rPr>
                <w:rFonts w:ascii="Arial" w:eastAsia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Kit for protein research TAU -20° 6 micro tubes</w:t>
            </w:r>
          </w:p>
        </w:tc>
        <w:tc>
          <w:tcPr>
            <w:tcW w:w="1392" w:type="dxa"/>
            <w:vAlign w:val="bottom"/>
          </w:tcPr>
          <w:p w14:paraId="553C940A" w14:textId="6AD5EAFF" w:rsidR="00EC384A" w:rsidRPr="00D9036A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9036A">
              <w:rPr>
                <w:rFonts w:ascii="Arial" w:eastAsia="Arial" w:hAnsi="Arial" w:cs="Arial"/>
              </w:rPr>
              <w:t>TAU_2</w:t>
            </w:r>
          </w:p>
        </w:tc>
        <w:tc>
          <w:tcPr>
            <w:tcW w:w="990" w:type="dxa"/>
          </w:tcPr>
          <w:p w14:paraId="10082BDC" w14:textId="7445408F" w:rsidR="00EC384A" w:rsidRPr="000E30DD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0E30DD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248763CD" w14:textId="4E5740C3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957427779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57427779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0C7BC1A7" w14:textId="36297EFC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34245484" w14:textId="02C0E742" w:rsidTr="002C45EA">
        <w:tc>
          <w:tcPr>
            <w:tcW w:w="1317" w:type="dxa"/>
            <w:vMerge w:val="restart"/>
          </w:tcPr>
          <w:p w14:paraId="0BACCDF0" w14:textId="20B87FA1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F487C">
              <w:rPr>
                <w:rFonts w:ascii="Arial" w:hAnsi="Arial" w:cs="Arial"/>
                <w:b/>
                <w:bCs/>
              </w:rPr>
              <w:t>France Bags &amp; Envelopes</w:t>
            </w:r>
          </w:p>
        </w:tc>
        <w:tc>
          <w:tcPr>
            <w:tcW w:w="3839" w:type="dxa"/>
            <w:vAlign w:val="bottom"/>
          </w:tcPr>
          <w:p w14:paraId="7F651A5E" w14:textId="2542485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Blue bags (for shipment of frozen samples -20°C) x100</w:t>
            </w:r>
          </w:p>
        </w:tc>
        <w:tc>
          <w:tcPr>
            <w:tcW w:w="1392" w:type="dxa"/>
            <w:vAlign w:val="bottom"/>
          </w:tcPr>
          <w:p w14:paraId="64B19277" w14:textId="6756FD6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S1</w:t>
            </w:r>
          </w:p>
        </w:tc>
        <w:tc>
          <w:tcPr>
            <w:tcW w:w="990" w:type="dxa"/>
          </w:tcPr>
          <w:p w14:paraId="0B4CC510" w14:textId="0B7A6CB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B30A485" w14:textId="676C1165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305361914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05361914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D747C4F" w14:textId="28025A2F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6E427059" w14:textId="38D1B86C" w:rsidTr="002C45EA">
        <w:tc>
          <w:tcPr>
            <w:tcW w:w="1317" w:type="dxa"/>
            <w:vMerge/>
          </w:tcPr>
          <w:p w14:paraId="0810489B" w14:textId="77777777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9" w:type="dxa"/>
            <w:vAlign w:val="bottom"/>
          </w:tcPr>
          <w:p w14:paraId="73BE05E6" w14:textId="4F4ECB45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White bags (for shipment of refrigerated samples +4°C) x100</w:t>
            </w:r>
          </w:p>
        </w:tc>
        <w:tc>
          <w:tcPr>
            <w:tcW w:w="1392" w:type="dxa"/>
            <w:vAlign w:val="bottom"/>
          </w:tcPr>
          <w:p w14:paraId="5BF52D1B" w14:textId="0F439C6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S2</w:t>
            </w:r>
          </w:p>
        </w:tc>
        <w:tc>
          <w:tcPr>
            <w:tcW w:w="990" w:type="dxa"/>
          </w:tcPr>
          <w:p w14:paraId="67D05C04" w14:textId="7AC19A21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F670548" w14:textId="49F4373B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49650513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9650513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09CC9EB" w14:textId="30CEA937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374B8C9F" w14:textId="79FB2F88" w:rsidTr="002C45EA">
        <w:tc>
          <w:tcPr>
            <w:tcW w:w="1317" w:type="dxa"/>
            <w:vMerge/>
          </w:tcPr>
          <w:p w14:paraId="4E0E5CF8" w14:textId="77777777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9" w:type="dxa"/>
            <w:vAlign w:val="bottom"/>
          </w:tcPr>
          <w:p w14:paraId="18116EA9" w14:textId="1CD8FC59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Red bags (for shipments of samples stored at room temperature) x100</w:t>
            </w:r>
          </w:p>
        </w:tc>
        <w:tc>
          <w:tcPr>
            <w:tcW w:w="1392" w:type="dxa"/>
            <w:vAlign w:val="bottom"/>
          </w:tcPr>
          <w:p w14:paraId="6FCF17B1" w14:textId="2FD3E24D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S3</w:t>
            </w:r>
          </w:p>
        </w:tc>
        <w:tc>
          <w:tcPr>
            <w:tcW w:w="990" w:type="dxa"/>
          </w:tcPr>
          <w:p w14:paraId="76CCDA62" w14:textId="16E3831B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2BE2CFD3" w14:textId="0EE3DEC3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978673928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78673928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45B7B94" w14:textId="0FBA50CB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5BD44847" w14:textId="34A0AA51" w:rsidTr="002C45EA">
        <w:tc>
          <w:tcPr>
            <w:tcW w:w="1317" w:type="dxa"/>
            <w:vMerge/>
          </w:tcPr>
          <w:p w14:paraId="78A0C7C8" w14:textId="77777777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9" w:type="dxa"/>
            <w:vAlign w:val="bottom"/>
          </w:tcPr>
          <w:p w14:paraId="4B1D3E50" w14:textId="4B55937C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PURPLE MYCOBACTERIAE BAGS x10</w:t>
            </w:r>
          </w:p>
        </w:tc>
        <w:tc>
          <w:tcPr>
            <w:tcW w:w="1392" w:type="dxa"/>
            <w:vAlign w:val="bottom"/>
          </w:tcPr>
          <w:p w14:paraId="3BEC6A3D" w14:textId="6E9D775E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S14</w:t>
            </w:r>
          </w:p>
        </w:tc>
        <w:tc>
          <w:tcPr>
            <w:tcW w:w="990" w:type="dxa"/>
          </w:tcPr>
          <w:p w14:paraId="77B48491" w14:textId="2CFC3ED9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34EA9C8" w14:textId="41FCAA26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761361293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61361293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2B2BF31" w14:textId="74EC5AD0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5C87EC20" w14:textId="6E5D8580" w:rsidTr="002C45EA">
        <w:tc>
          <w:tcPr>
            <w:tcW w:w="1317" w:type="dxa"/>
            <w:vMerge/>
          </w:tcPr>
          <w:p w14:paraId="3D598BCE" w14:textId="77777777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9" w:type="dxa"/>
            <w:vAlign w:val="bottom"/>
          </w:tcPr>
          <w:p w14:paraId="2F552E63" w14:textId="3CFD0C12" w:rsidR="00EC384A" w:rsidRPr="00EF487C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Solid Tumor Envelopes Envelope-single pocket- 245x320mm- S9- 1000 EA</w:t>
            </w:r>
          </w:p>
        </w:tc>
        <w:tc>
          <w:tcPr>
            <w:tcW w:w="1392" w:type="dxa"/>
          </w:tcPr>
          <w:p w14:paraId="32B7B7E6" w14:textId="77777777" w:rsidR="00EF7FEE" w:rsidRDefault="00EF7FEE" w:rsidP="00EC384A">
            <w:pPr>
              <w:jc w:val="center"/>
              <w:rPr>
                <w:rFonts w:ascii="Aptos Narrow" w:hAnsi="Aptos Narrow"/>
                <w:color w:val="000000"/>
              </w:rPr>
            </w:pPr>
          </w:p>
          <w:p w14:paraId="71E1498E" w14:textId="457849E5" w:rsidR="00EC384A" w:rsidRPr="00D9036A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S25</w:t>
            </w:r>
          </w:p>
        </w:tc>
        <w:tc>
          <w:tcPr>
            <w:tcW w:w="990" w:type="dxa"/>
          </w:tcPr>
          <w:p w14:paraId="6ACFB243" w14:textId="61BA765A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CF6A0E9" w14:textId="5E062007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390765781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90765781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4D78360" w14:textId="790A0C0D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43EFEAE0" w14:textId="2AD7C7BA" w:rsidTr="002C45EA">
        <w:tc>
          <w:tcPr>
            <w:tcW w:w="1317" w:type="dxa"/>
            <w:vMerge/>
          </w:tcPr>
          <w:p w14:paraId="2D6DA81C" w14:textId="77777777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9" w:type="dxa"/>
            <w:vAlign w:val="bottom"/>
          </w:tcPr>
          <w:p w14:paraId="62D715CF" w14:textId="163F49BB" w:rsidR="00EC384A" w:rsidRPr="00D9036A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Solid Tumor Envelopes Data matrix -cytogene - Lyon - 1000 EA</w:t>
            </w:r>
          </w:p>
        </w:tc>
        <w:tc>
          <w:tcPr>
            <w:tcW w:w="1392" w:type="dxa"/>
          </w:tcPr>
          <w:p w14:paraId="706C85A8" w14:textId="05C7978C" w:rsidR="00EC384A" w:rsidRPr="00D9036A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S25_2</w:t>
            </w:r>
          </w:p>
        </w:tc>
        <w:tc>
          <w:tcPr>
            <w:tcW w:w="990" w:type="dxa"/>
          </w:tcPr>
          <w:p w14:paraId="0E50679C" w14:textId="22B90B6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DA37C9A" w14:textId="004863EE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259022080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59022080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315F9D8" w14:textId="107D3E16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14155308" w14:textId="6D1EB40D" w:rsidTr="002C45EA">
        <w:tc>
          <w:tcPr>
            <w:tcW w:w="1317" w:type="dxa"/>
            <w:vMerge w:val="restart"/>
          </w:tcPr>
          <w:p w14:paraId="4D04B48D" w14:textId="0E8A13D2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F487C">
              <w:rPr>
                <w:rFonts w:ascii="Arial" w:hAnsi="Arial" w:cs="Arial"/>
                <w:b/>
                <w:bCs/>
              </w:rPr>
              <w:t>France Others</w:t>
            </w:r>
          </w:p>
        </w:tc>
        <w:tc>
          <w:tcPr>
            <w:tcW w:w="3839" w:type="dxa"/>
            <w:vAlign w:val="bottom"/>
          </w:tcPr>
          <w:p w14:paraId="488F66A1" w14:textId="1CCB8C3C" w:rsidR="00EC384A" w:rsidRPr="00EF487C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Protein saver cards-French- 903- for 5 deposits- K16- 100 EA</w:t>
            </w:r>
          </w:p>
        </w:tc>
        <w:tc>
          <w:tcPr>
            <w:tcW w:w="1392" w:type="dxa"/>
          </w:tcPr>
          <w:p w14:paraId="6A90D578" w14:textId="77777777" w:rsidR="00EC384A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K16</w:t>
            </w:r>
          </w:p>
          <w:p w14:paraId="40610D6C" w14:textId="77777777" w:rsidR="00EC384A" w:rsidRPr="00403959" w:rsidRDefault="00EC384A" w:rsidP="00EC384A">
            <w:pPr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64CC764" w14:textId="671AFFE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2A8A3B65" w14:textId="742E4B58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635971276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635971276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4DEE35BB" w14:textId="7A1247B4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4E09A497" w14:textId="46902D10" w:rsidTr="002C45EA">
        <w:tc>
          <w:tcPr>
            <w:tcW w:w="1317" w:type="dxa"/>
            <w:vMerge/>
          </w:tcPr>
          <w:p w14:paraId="7DB5FFE8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4A2765E9" w14:textId="495A20D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Urine flasks 70 ml</w:t>
            </w:r>
          </w:p>
        </w:tc>
        <w:tc>
          <w:tcPr>
            <w:tcW w:w="1392" w:type="dxa"/>
          </w:tcPr>
          <w:p w14:paraId="647D7495" w14:textId="7BD605E1" w:rsidR="00EC384A" w:rsidRPr="00EF487C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T9</w:t>
            </w:r>
          </w:p>
        </w:tc>
        <w:tc>
          <w:tcPr>
            <w:tcW w:w="990" w:type="dxa"/>
          </w:tcPr>
          <w:p w14:paraId="3BEE6945" w14:textId="44974690" w:rsidR="00EC384A" w:rsidRPr="00EF487C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4449608C" w14:textId="2F0D5D6A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793415042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93415042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41D8865" w14:textId="3669B825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22856C17" w14:textId="1C064C68" w:rsidTr="002C45EA">
        <w:tc>
          <w:tcPr>
            <w:tcW w:w="1317" w:type="dxa"/>
            <w:vMerge/>
          </w:tcPr>
          <w:p w14:paraId="42720647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2B67BCB8" w14:textId="58078CEE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Dry tubes 5ml</w:t>
            </w:r>
          </w:p>
        </w:tc>
        <w:tc>
          <w:tcPr>
            <w:tcW w:w="1392" w:type="dxa"/>
          </w:tcPr>
          <w:p w14:paraId="45BF9A09" w14:textId="27B3C27B" w:rsidR="00EC384A" w:rsidRPr="00EF487C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T1</w:t>
            </w:r>
          </w:p>
        </w:tc>
        <w:tc>
          <w:tcPr>
            <w:tcW w:w="990" w:type="dxa"/>
          </w:tcPr>
          <w:p w14:paraId="62853823" w14:textId="26E9C056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2BC793FF" w14:textId="2EC589B2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296250478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96250478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8ADF0B9" w14:textId="35C990EE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3E0FD24C" w14:textId="03F8B2DE" w:rsidTr="002C45EA">
        <w:tc>
          <w:tcPr>
            <w:tcW w:w="1317" w:type="dxa"/>
            <w:vMerge/>
          </w:tcPr>
          <w:p w14:paraId="354B0BE3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1B13CBA0" w14:textId="555107DB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Stool container 1l</w:t>
            </w:r>
          </w:p>
        </w:tc>
        <w:tc>
          <w:tcPr>
            <w:tcW w:w="1392" w:type="dxa"/>
          </w:tcPr>
          <w:p w14:paraId="61776987" w14:textId="38F1F011" w:rsidR="00EC384A" w:rsidRPr="00EF487C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T10</w:t>
            </w:r>
          </w:p>
        </w:tc>
        <w:tc>
          <w:tcPr>
            <w:tcW w:w="990" w:type="dxa"/>
          </w:tcPr>
          <w:p w14:paraId="3D1846EC" w14:textId="3968DD6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7658E45" w14:textId="18B7F26A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557396752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57396752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6F290F6" w14:textId="27B1D8DD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43DFA20B" w14:textId="52B034E9" w:rsidTr="002C45EA">
        <w:tc>
          <w:tcPr>
            <w:tcW w:w="1317" w:type="dxa"/>
            <w:vMerge/>
          </w:tcPr>
          <w:p w14:paraId="5545DAD0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73E843D6" w14:textId="4D0C342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Helicobacter pylori (culture &amp; transport media)</w:t>
            </w:r>
          </w:p>
        </w:tc>
        <w:tc>
          <w:tcPr>
            <w:tcW w:w="1392" w:type="dxa"/>
          </w:tcPr>
          <w:p w14:paraId="307F669F" w14:textId="2E3A165A" w:rsidR="00EC384A" w:rsidRPr="00EF487C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T8</w:t>
            </w:r>
          </w:p>
        </w:tc>
        <w:tc>
          <w:tcPr>
            <w:tcW w:w="990" w:type="dxa"/>
          </w:tcPr>
          <w:p w14:paraId="2290C199" w14:textId="04A3D3E1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370B2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265FCA46" w14:textId="7850A6A1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56320650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6320650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4CEABF1D" w14:textId="6C507190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2C968E72" w14:textId="64B287A9" w:rsidTr="002C45EA">
        <w:tc>
          <w:tcPr>
            <w:tcW w:w="1317" w:type="dxa"/>
            <w:vMerge/>
          </w:tcPr>
          <w:p w14:paraId="4D708A36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71732390" w14:textId="6838A004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Glass flask, PFTE lid for organic solvents detection - urine</w:t>
            </w:r>
          </w:p>
        </w:tc>
        <w:tc>
          <w:tcPr>
            <w:tcW w:w="1392" w:type="dxa"/>
          </w:tcPr>
          <w:p w14:paraId="57095CFB" w14:textId="77777777" w:rsidR="00EC384A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T18</w:t>
            </w:r>
          </w:p>
          <w:p w14:paraId="6928455E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8FA234E" w14:textId="1C040F85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370B2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F29405A" w14:textId="52B2372C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553481797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53481797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00B4D37" w14:textId="5391F57B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7C920ED9" w14:textId="3C9E0342" w:rsidTr="002C45EA">
        <w:tc>
          <w:tcPr>
            <w:tcW w:w="1317" w:type="dxa"/>
            <w:vMerge/>
          </w:tcPr>
          <w:p w14:paraId="78589FC6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7AF658A6" w14:textId="03719F40" w:rsidR="00EC384A" w:rsidRPr="00EF487C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Laboratory identification sticker sheets x25</w:t>
            </w:r>
          </w:p>
        </w:tc>
        <w:tc>
          <w:tcPr>
            <w:tcW w:w="1392" w:type="dxa"/>
          </w:tcPr>
          <w:p w14:paraId="57B3E3E5" w14:textId="38F70C27" w:rsidR="00EC384A" w:rsidRPr="00EF487C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D71</w:t>
            </w:r>
          </w:p>
        </w:tc>
        <w:tc>
          <w:tcPr>
            <w:tcW w:w="990" w:type="dxa"/>
          </w:tcPr>
          <w:p w14:paraId="2B3AB151" w14:textId="654AFBDE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05B14433" w14:textId="5F707677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814105447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14105447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4EFD15F" w14:textId="43245CD0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7A6D9FC5" w14:textId="4F3FED8C" w:rsidTr="002C45EA">
        <w:tc>
          <w:tcPr>
            <w:tcW w:w="1317" w:type="dxa"/>
            <w:vMerge/>
          </w:tcPr>
          <w:p w14:paraId="7621ED95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0EA468EB" w14:textId="1FE3E0D4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Liquid transwab Amies for urogenital mycoplasma</w:t>
            </w:r>
          </w:p>
        </w:tc>
        <w:tc>
          <w:tcPr>
            <w:tcW w:w="1392" w:type="dxa"/>
            <w:vAlign w:val="bottom"/>
          </w:tcPr>
          <w:p w14:paraId="5459A642" w14:textId="35B973A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T7</w:t>
            </w:r>
          </w:p>
        </w:tc>
        <w:tc>
          <w:tcPr>
            <w:tcW w:w="990" w:type="dxa"/>
          </w:tcPr>
          <w:p w14:paraId="0E4C163C" w14:textId="50A986DD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B7CE0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7FDB0A0" w14:textId="086525FE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296306789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96306789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288EB00" w14:textId="33620FD8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2BF4FBE0" w14:textId="39AC425B" w:rsidTr="002C45EA">
        <w:tc>
          <w:tcPr>
            <w:tcW w:w="1317" w:type="dxa"/>
            <w:vMerge/>
          </w:tcPr>
          <w:p w14:paraId="448582D6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50F9334B" w14:textId="1C37DA88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Guthrie cards</w:t>
            </w:r>
          </w:p>
        </w:tc>
        <w:tc>
          <w:tcPr>
            <w:tcW w:w="1392" w:type="dxa"/>
            <w:vAlign w:val="bottom"/>
          </w:tcPr>
          <w:p w14:paraId="03319F23" w14:textId="2697D6D2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T15</w:t>
            </w:r>
          </w:p>
        </w:tc>
        <w:tc>
          <w:tcPr>
            <w:tcW w:w="990" w:type="dxa"/>
          </w:tcPr>
          <w:p w14:paraId="21B2C1DB" w14:textId="12A7AC1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B7CE0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1C3B49E" w14:textId="64F9B367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247736626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47736626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07A715B" w14:textId="1F0C25B1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4A19C78B" w14:textId="145B70CD" w:rsidTr="002C45EA">
        <w:tc>
          <w:tcPr>
            <w:tcW w:w="1317" w:type="dxa"/>
            <w:vMerge/>
          </w:tcPr>
          <w:p w14:paraId="7F9A5B9A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5FB921A6" w14:textId="25C76382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Silver insulated pouches - islands</w:t>
            </w:r>
          </w:p>
        </w:tc>
        <w:tc>
          <w:tcPr>
            <w:tcW w:w="1392" w:type="dxa"/>
            <w:vAlign w:val="bottom"/>
          </w:tcPr>
          <w:p w14:paraId="5C4CBD23" w14:textId="2A18EC64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LOG3</w:t>
            </w:r>
          </w:p>
        </w:tc>
        <w:tc>
          <w:tcPr>
            <w:tcW w:w="990" w:type="dxa"/>
          </w:tcPr>
          <w:p w14:paraId="0700CDC5" w14:textId="4582E0F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B7CE0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44E2C12D" w14:textId="45ED852D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285696556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85696556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303198E" w14:textId="41215EC8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1B03CA8C" w14:textId="78F80F16" w:rsidTr="00EC384A">
        <w:trPr>
          <w:trHeight w:val="93"/>
        </w:trPr>
        <w:tc>
          <w:tcPr>
            <w:tcW w:w="1317" w:type="dxa"/>
            <w:vMerge/>
          </w:tcPr>
          <w:p w14:paraId="51935D35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1D6B902A" w14:textId="35AE86AE" w:rsidR="00EC384A" w:rsidRPr="00EF487C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Mixed Folder identification labels</w:t>
            </w:r>
          </w:p>
        </w:tc>
        <w:tc>
          <w:tcPr>
            <w:tcW w:w="1392" w:type="dxa"/>
          </w:tcPr>
          <w:p w14:paraId="7DDD19AC" w14:textId="77777777" w:rsidR="00EF7FEE" w:rsidRDefault="00EF7FEE" w:rsidP="00EC384A">
            <w:pPr>
              <w:jc w:val="center"/>
              <w:rPr>
                <w:rFonts w:ascii="Aptos Narrow" w:hAnsi="Aptos Narrow"/>
                <w:color w:val="000000"/>
              </w:rPr>
            </w:pPr>
          </w:p>
          <w:p w14:paraId="428650AF" w14:textId="4D16C700" w:rsidR="00EC384A" w:rsidRPr="00EF487C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D73</w:t>
            </w:r>
          </w:p>
        </w:tc>
        <w:tc>
          <w:tcPr>
            <w:tcW w:w="990" w:type="dxa"/>
          </w:tcPr>
          <w:p w14:paraId="35D2109B" w14:textId="25270E0A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B7CE0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56D3EBA4" w14:textId="59031601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739669627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39669627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5F67A92A" w14:textId="3939F6ED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</w:tbl>
    <w:p w14:paraId="7DAEC5BA" w14:textId="77777777" w:rsidR="00332615" w:rsidRDefault="00332615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6BA563E2" w14:textId="77777777" w:rsidR="00EC384A" w:rsidRDefault="00EC384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6BE82460" w14:textId="77777777" w:rsidR="00EC384A" w:rsidRDefault="00EC384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78349DFC" w14:textId="77777777" w:rsidR="00EC384A" w:rsidRDefault="00EC384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5F3DF0AB" w14:textId="77777777" w:rsidR="00EC384A" w:rsidRDefault="00EC384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68017271" w14:textId="77777777" w:rsidR="0089678A" w:rsidRDefault="0089678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2DD12EE4" w14:textId="10980272" w:rsidR="0089678A" w:rsidRDefault="0089678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3883"/>
          <w:sz w:val="32"/>
          <w:szCs w:val="32"/>
          <w:u w:val="single"/>
        </w:rPr>
        <w:t>The Doctors Laboratory (TDL)</w:t>
      </w:r>
    </w:p>
    <w:p w14:paraId="0FE49E3C" w14:textId="77777777" w:rsidR="0089678A" w:rsidRDefault="0089678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659"/>
        <w:gridCol w:w="3444"/>
        <w:gridCol w:w="1560"/>
        <w:gridCol w:w="850"/>
        <w:gridCol w:w="1134"/>
        <w:gridCol w:w="1843"/>
      </w:tblGrid>
      <w:tr w:rsidR="00EC384A" w:rsidRPr="00403959" w14:paraId="76C5D8BA" w14:textId="0534F2E9" w:rsidTr="00F5299B">
        <w:tc>
          <w:tcPr>
            <w:tcW w:w="1659" w:type="dxa"/>
            <w:vMerge w:val="restart"/>
            <w:shd w:val="clear" w:color="auto" w:fill="D9D9D9" w:themeFill="background1" w:themeFillShade="D9"/>
          </w:tcPr>
          <w:p w14:paraId="01A847B6" w14:textId="234A4EC8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  <w:b/>
                <w:bCs/>
              </w:rPr>
              <w:t>TDL</w:t>
            </w:r>
            <w:r>
              <w:rPr>
                <w:rFonts w:ascii="Arial" w:eastAsia="Arial" w:hAnsi="Arial" w:cs="Arial"/>
                <w:b/>
                <w:bCs/>
              </w:rPr>
              <w:t xml:space="preserve"> Consumables</w:t>
            </w:r>
          </w:p>
        </w:tc>
        <w:tc>
          <w:tcPr>
            <w:tcW w:w="3444" w:type="dxa"/>
            <w:shd w:val="clear" w:color="auto" w:fill="D9D9D9" w:themeFill="background1" w:themeFillShade="D9"/>
          </w:tcPr>
          <w:p w14:paraId="2FD3C425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HPV Collection Kit (TDL)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A188DAA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KT364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AFFB060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1E2D8A" w14:textId="71D1CE77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864384682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64384682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577802" w14:textId="2CDB33BA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F0F">
              <w:t>Non Billable Product</w:t>
            </w:r>
          </w:p>
        </w:tc>
      </w:tr>
      <w:tr w:rsidR="00EC384A" w:rsidRPr="00403959" w14:paraId="5370D952" w14:textId="61B0C09C" w:rsidTr="00F5299B">
        <w:tc>
          <w:tcPr>
            <w:tcW w:w="1659" w:type="dxa"/>
            <w:vMerge/>
            <w:shd w:val="clear" w:color="auto" w:fill="D9D9D9" w:themeFill="background1" w:themeFillShade="D9"/>
          </w:tcPr>
          <w:p w14:paraId="03CD27BA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14:paraId="7079C995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RNAproted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B37501E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4095375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D3910F" w14:textId="634408B4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322913804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22913804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DA08AC" w14:textId="586621B4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F0F">
              <w:t>Non Billable Product</w:t>
            </w:r>
          </w:p>
        </w:tc>
      </w:tr>
      <w:tr w:rsidR="00EC384A" w:rsidRPr="00403959" w14:paraId="0DFB2CB5" w14:textId="4B8B8CD2" w:rsidTr="00F5299B">
        <w:tc>
          <w:tcPr>
            <w:tcW w:w="1659" w:type="dxa"/>
            <w:vMerge/>
            <w:shd w:val="clear" w:color="auto" w:fill="D9D9D9" w:themeFill="background1" w:themeFillShade="D9"/>
          </w:tcPr>
          <w:p w14:paraId="2B4DF5B5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14:paraId="68D7EF34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Amnio Containers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F007E8C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103A6D7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2441BF" w14:textId="050EEE27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726231203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26231203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62211" w14:textId="52BF12D3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F0F">
              <w:t>Non Billable Product</w:t>
            </w:r>
          </w:p>
        </w:tc>
      </w:tr>
      <w:tr w:rsidR="00EC384A" w:rsidRPr="00403959" w14:paraId="0F26D274" w14:textId="5775AE7B" w:rsidTr="00F5299B">
        <w:tc>
          <w:tcPr>
            <w:tcW w:w="1659" w:type="dxa"/>
            <w:vMerge/>
            <w:shd w:val="clear" w:color="auto" w:fill="D9D9D9" w:themeFill="background1" w:themeFillShade="D9"/>
          </w:tcPr>
          <w:p w14:paraId="77EED9F1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14:paraId="212BE99D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NIPT(TDL)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CADF7A4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PP002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9020C9F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AAF286" w14:textId="345ABE6C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12220185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2220185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8B38963" w14:textId="0B8020C6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F0F">
              <w:t>Non Billable Product</w:t>
            </w:r>
          </w:p>
        </w:tc>
      </w:tr>
      <w:tr w:rsidR="00EC384A" w:rsidRPr="00403959" w14:paraId="3E1270B9" w14:textId="7AAA7999" w:rsidTr="00F5299B">
        <w:tc>
          <w:tcPr>
            <w:tcW w:w="1659" w:type="dxa"/>
            <w:vMerge/>
            <w:shd w:val="clear" w:color="auto" w:fill="D9D9D9" w:themeFill="background1" w:themeFillShade="D9"/>
          </w:tcPr>
          <w:p w14:paraId="5F646276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14:paraId="29223D28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CVS with Transport Medium (TDL)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190FDC7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CVS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2647164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25EE8B6" w14:textId="39BC6AF7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2462">
              <w:t xml:space="preserve">   </w:t>
            </w:r>
            <w:r>
              <w:t xml:space="preserve">   </w:t>
            </w:r>
            <w:r w:rsidRPr="003B2462">
              <w:t xml:space="preserve"> </w:t>
            </w:r>
            <w:permStart w:id="936275319" w:edGrp="everyone"/>
            <w:r w:rsidRPr="00242952">
              <w:t xml:space="preserve">  </w:t>
            </w:r>
            <w:permEnd w:id="936275319"/>
            <w:r w:rsidRPr="00242952"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907CC3A" w14:textId="457A6BEF" w:rsidR="00EC384A" w:rsidRPr="003B2462" w:rsidRDefault="00EC384A" w:rsidP="00CC25DA">
            <w:pPr>
              <w:jc w:val="center"/>
            </w:pPr>
            <w:r w:rsidRPr="005C3F0F">
              <w:t>Non Billable Product</w:t>
            </w:r>
          </w:p>
        </w:tc>
      </w:tr>
    </w:tbl>
    <w:p w14:paraId="71A58EE4" w14:textId="77777777" w:rsidR="0089678A" w:rsidRPr="00300FAC" w:rsidRDefault="0089678A" w:rsidP="0089678A">
      <w:pPr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34E47246" w14:textId="77777777" w:rsidR="00332615" w:rsidRPr="004D4A79" w:rsidRDefault="00332615" w:rsidP="00332615">
      <w:pPr>
        <w:rPr>
          <w:rFonts w:ascii="Verdana" w:hAnsi="Verdana"/>
          <w:b/>
          <w:i/>
          <w:sz w:val="22"/>
        </w:rPr>
      </w:pPr>
      <w:r w:rsidRPr="00C16AFB">
        <w:rPr>
          <w:rFonts w:ascii="Verdana" w:hAnsi="Verdana"/>
          <w:b/>
          <w:i/>
          <w:color w:val="003883"/>
          <w:sz w:val="22"/>
        </w:rPr>
        <w:t xml:space="preserve">* </w:t>
      </w:r>
      <w:r w:rsidRPr="00C16AFB">
        <w:rPr>
          <w:rFonts w:ascii="Arial" w:hAnsi="Arial" w:cs="Arial"/>
          <w:b/>
          <w:i/>
          <w:color w:val="003883"/>
        </w:rPr>
        <w:t>Please contact Client Services for prices</w:t>
      </w:r>
    </w:p>
    <w:p w14:paraId="3B00AB17" w14:textId="77777777" w:rsidR="00332615" w:rsidRDefault="00332615" w:rsidP="00332615"/>
    <w:p w14:paraId="77010923" w14:textId="77777777" w:rsidR="00552DE9" w:rsidRPr="00332615" w:rsidRDefault="00552DE9" w:rsidP="00332615"/>
    <w:sectPr w:rsidR="00552DE9" w:rsidRPr="00332615" w:rsidSect="00685FAB">
      <w:headerReference w:type="default" r:id="rId7"/>
      <w:footerReference w:type="default" r:id="rId8"/>
      <w:pgSz w:w="11906" w:h="16838" w:code="9"/>
      <w:pgMar w:top="1440" w:right="1416" w:bottom="1440" w:left="179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19B8" w14:textId="77777777" w:rsidR="002E39B6" w:rsidRDefault="002E39B6">
      <w:r>
        <w:separator/>
      </w:r>
    </w:p>
  </w:endnote>
  <w:endnote w:type="continuationSeparator" w:id="0">
    <w:p w14:paraId="35B533F1" w14:textId="77777777" w:rsidR="002E39B6" w:rsidRDefault="002E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FC9A" w14:textId="6AA4D81C" w:rsidR="00A178D2" w:rsidRPr="009116B2" w:rsidRDefault="00A178D2" w:rsidP="003C790B">
    <w:pPr>
      <w:pStyle w:val="Footer"/>
      <w:tabs>
        <w:tab w:val="clear" w:pos="4153"/>
        <w:tab w:val="clear" w:pos="8306"/>
        <w:tab w:val="left" w:pos="2715"/>
      </w:tabs>
      <w:rPr>
        <w:rFonts w:ascii="Arial" w:hAnsi="Arial" w:cs="Arial"/>
        <w:sz w:val="16"/>
        <w:szCs w:val="16"/>
      </w:rPr>
    </w:pPr>
    <w:r w:rsidRPr="009116B2">
      <w:rPr>
        <w:rFonts w:ascii="Arial" w:hAnsi="Arial" w:cs="Arial"/>
        <w:sz w:val="16"/>
        <w:szCs w:val="16"/>
      </w:rPr>
      <w:t xml:space="preserve">Form ASF06 </w:t>
    </w:r>
    <w:r>
      <w:rPr>
        <w:rFonts w:ascii="Arial" w:hAnsi="Arial" w:cs="Arial"/>
        <w:sz w:val="16"/>
        <w:szCs w:val="16"/>
      </w:rPr>
      <w:tab/>
    </w:r>
  </w:p>
  <w:p w14:paraId="1F3F7212" w14:textId="0A050000" w:rsidR="00A178D2" w:rsidRPr="009116B2" w:rsidRDefault="00A178D2" w:rsidP="00A178D2">
    <w:pPr>
      <w:pStyle w:val="Footer"/>
      <w:rPr>
        <w:rFonts w:ascii="Arial" w:hAnsi="Arial" w:cs="Arial"/>
        <w:sz w:val="16"/>
        <w:szCs w:val="16"/>
      </w:rPr>
    </w:pPr>
    <w:r w:rsidRPr="009116B2">
      <w:rPr>
        <w:rFonts w:ascii="Arial" w:hAnsi="Arial" w:cs="Arial"/>
        <w:sz w:val="16"/>
        <w:szCs w:val="16"/>
      </w:rPr>
      <w:t xml:space="preserve">Issue No: </w:t>
    </w:r>
    <w:r>
      <w:rPr>
        <w:rFonts w:ascii="Arial" w:hAnsi="Arial" w:cs="Arial"/>
        <w:sz w:val="16"/>
        <w:szCs w:val="16"/>
      </w:rPr>
      <w:t>4.0</w:t>
    </w:r>
    <w:r w:rsidR="008C2F9F">
      <w:rPr>
        <w:rFonts w:ascii="Arial" w:hAnsi="Arial" w:cs="Arial"/>
        <w:sz w:val="16"/>
        <w:szCs w:val="16"/>
      </w:rPr>
      <w:t>5</w:t>
    </w:r>
  </w:p>
  <w:p w14:paraId="6007D303" w14:textId="21B7F6CD" w:rsidR="00A178D2" w:rsidRPr="009116B2" w:rsidRDefault="00A178D2" w:rsidP="00A178D2">
    <w:pPr>
      <w:pStyle w:val="Footer"/>
      <w:rPr>
        <w:rFonts w:ascii="Arial" w:hAnsi="Arial" w:cs="Arial"/>
        <w:sz w:val="16"/>
        <w:szCs w:val="16"/>
      </w:rPr>
    </w:pPr>
    <w:r w:rsidRPr="009116B2">
      <w:rPr>
        <w:rFonts w:ascii="Arial" w:hAnsi="Arial" w:cs="Arial"/>
        <w:sz w:val="16"/>
        <w:szCs w:val="16"/>
      </w:rPr>
      <w:t>Issue Date:</w:t>
    </w:r>
    <w:r>
      <w:rPr>
        <w:rFonts w:ascii="Arial" w:hAnsi="Arial" w:cs="Arial"/>
        <w:sz w:val="16"/>
        <w:szCs w:val="16"/>
      </w:rPr>
      <w:t xml:space="preserve"> </w:t>
    </w:r>
    <w:r w:rsidR="008C2F9F">
      <w:rPr>
        <w:rFonts w:ascii="Arial" w:hAnsi="Arial" w:cs="Arial"/>
        <w:sz w:val="16"/>
        <w:szCs w:val="16"/>
      </w:rPr>
      <w:t>13</w:t>
    </w:r>
    <w:r w:rsidR="00BA6CA1">
      <w:rPr>
        <w:rFonts w:ascii="Arial" w:hAnsi="Arial" w:cs="Arial"/>
        <w:sz w:val="16"/>
        <w:szCs w:val="16"/>
      </w:rPr>
      <w:t>/</w:t>
    </w:r>
    <w:r w:rsidR="008C2F9F">
      <w:rPr>
        <w:rFonts w:ascii="Arial" w:hAnsi="Arial" w:cs="Arial"/>
        <w:sz w:val="16"/>
        <w:szCs w:val="16"/>
      </w:rPr>
      <w:t>01</w:t>
    </w:r>
    <w:r w:rsidR="00BA6CA1">
      <w:rPr>
        <w:rFonts w:ascii="Arial" w:hAnsi="Arial" w:cs="Arial"/>
        <w:sz w:val="16"/>
        <w:szCs w:val="16"/>
      </w:rPr>
      <w:t>/202</w:t>
    </w:r>
    <w:r w:rsidR="008C2F9F">
      <w:rPr>
        <w:rFonts w:ascii="Arial" w:hAnsi="Arial" w:cs="Arial"/>
        <w:sz w:val="16"/>
        <w:szCs w:val="16"/>
      </w:rPr>
      <w:t>6</w:t>
    </w:r>
  </w:p>
  <w:p w14:paraId="2736F5F4" w14:textId="77777777" w:rsidR="00A178D2" w:rsidRPr="009116B2" w:rsidRDefault="00A178D2">
    <w:pPr>
      <w:pStyle w:val="Footer"/>
      <w:rPr>
        <w:rFonts w:ascii="Arial" w:hAnsi="Arial" w:cs="Arial"/>
        <w:sz w:val="16"/>
        <w:szCs w:val="16"/>
      </w:rPr>
    </w:pPr>
    <w:r w:rsidRPr="009116B2">
      <w:rPr>
        <w:rFonts w:ascii="Arial" w:hAnsi="Arial" w:cs="Arial"/>
        <w:sz w:val="16"/>
        <w:szCs w:val="16"/>
      </w:rPr>
      <w:t xml:space="preserve">Page </w:t>
    </w:r>
    <w:r w:rsidRPr="009116B2">
      <w:rPr>
        <w:rFonts w:ascii="Arial" w:hAnsi="Arial" w:cs="Arial"/>
        <w:sz w:val="16"/>
        <w:szCs w:val="16"/>
      </w:rPr>
      <w:fldChar w:fldCharType="begin"/>
    </w:r>
    <w:r w:rsidRPr="009116B2">
      <w:rPr>
        <w:rFonts w:ascii="Arial" w:hAnsi="Arial" w:cs="Arial"/>
        <w:sz w:val="16"/>
        <w:szCs w:val="16"/>
      </w:rPr>
      <w:instrText xml:space="preserve"> PAGE </w:instrText>
    </w:r>
    <w:r w:rsidRPr="009116B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9116B2">
      <w:rPr>
        <w:rFonts w:ascii="Arial" w:hAnsi="Arial" w:cs="Arial"/>
        <w:sz w:val="16"/>
        <w:szCs w:val="16"/>
      </w:rPr>
      <w:fldChar w:fldCharType="end"/>
    </w:r>
    <w:r w:rsidRPr="009116B2">
      <w:rPr>
        <w:rFonts w:ascii="Arial" w:hAnsi="Arial" w:cs="Arial"/>
        <w:sz w:val="16"/>
        <w:szCs w:val="16"/>
      </w:rPr>
      <w:t xml:space="preserve"> of </w:t>
    </w:r>
    <w:r w:rsidRPr="009116B2">
      <w:rPr>
        <w:rFonts w:ascii="Arial" w:hAnsi="Arial" w:cs="Arial"/>
        <w:sz w:val="16"/>
        <w:szCs w:val="16"/>
      </w:rPr>
      <w:fldChar w:fldCharType="begin"/>
    </w:r>
    <w:r w:rsidRPr="009116B2">
      <w:rPr>
        <w:rFonts w:ascii="Arial" w:hAnsi="Arial" w:cs="Arial"/>
        <w:sz w:val="16"/>
        <w:szCs w:val="16"/>
      </w:rPr>
      <w:instrText xml:space="preserve"> NUMPAGES </w:instrText>
    </w:r>
    <w:r w:rsidRPr="009116B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9116B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A830" w14:textId="77777777" w:rsidR="002E39B6" w:rsidRDefault="002E39B6">
      <w:r>
        <w:separator/>
      </w:r>
    </w:p>
  </w:footnote>
  <w:footnote w:type="continuationSeparator" w:id="0">
    <w:p w14:paraId="4A4C1A31" w14:textId="77777777" w:rsidR="002E39B6" w:rsidRDefault="002E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02EE" w14:textId="77777777" w:rsidR="00A178D2" w:rsidRPr="00155E99" w:rsidRDefault="00A178D2" w:rsidP="00A178D2">
    <w:pPr>
      <w:pStyle w:val="Header"/>
      <w:jc w:val="both"/>
      <w:rPr>
        <w:lang w:val="en-IE"/>
      </w:rPr>
    </w:pPr>
    <w:r>
      <w:rPr>
        <w:noProof/>
        <w:lang w:val="en-IE" w:eastAsia="en-IE"/>
      </w:rPr>
      <w:drawing>
        <wp:inline distT="0" distB="0" distL="0" distR="0" wp14:anchorId="780FF3C9" wp14:editId="170864BA">
          <wp:extent cx="2905125" cy="582926"/>
          <wp:effectExtent l="0" t="0" r="0" b="825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eurofins_biomnis_cmjn_HD-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520" cy="584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1219"/>
    <w:multiLevelType w:val="hybridMultilevel"/>
    <w:tmpl w:val="D676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44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 w:cryptProviderType="rsaAES" w:cryptAlgorithmClass="hash" w:cryptAlgorithmType="typeAny" w:cryptAlgorithmSid="14" w:cryptSpinCount="100000" w:hash="CObDfuw0tCT7HPGIvwpa0WbgJ8oMoqkY9jWW4V2Eu5g90X0tHEQOjl+YfA9bg0eyXcYDqacNCwOdU/iuQ+T1uA==" w:salt="GnjdJxtgOwUQaoJnoMoJ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00"/>
    <w:rsid w:val="00003C94"/>
    <w:rsid w:val="00043F22"/>
    <w:rsid w:val="00044929"/>
    <w:rsid w:val="00051D1E"/>
    <w:rsid w:val="000A416D"/>
    <w:rsid w:val="000D3AF5"/>
    <w:rsid w:val="000E0B77"/>
    <w:rsid w:val="001F346C"/>
    <w:rsid w:val="00242952"/>
    <w:rsid w:val="002842B2"/>
    <w:rsid w:val="002A019F"/>
    <w:rsid w:val="002A4E08"/>
    <w:rsid w:val="002A6303"/>
    <w:rsid w:val="002B6566"/>
    <w:rsid w:val="002C45EA"/>
    <w:rsid w:val="002C4F54"/>
    <w:rsid w:val="002C70B8"/>
    <w:rsid w:val="002E39B6"/>
    <w:rsid w:val="002F4232"/>
    <w:rsid w:val="00332615"/>
    <w:rsid w:val="0033297D"/>
    <w:rsid w:val="00346E0A"/>
    <w:rsid w:val="00356A1D"/>
    <w:rsid w:val="0035774A"/>
    <w:rsid w:val="00360256"/>
    <w:rsid w:val="0036057A"/>
    <w:rsid w:val="00363079"/>
    <w:rsid w:val="00376714"/>
    <w:rsid w:val="0039184C"/>
    <w:rsid w:val="003C790B"/>
    <w:rsid w:val="00416E73"/>
    <w:rsid w:val="00440674"/>
    <w:rsid w:val="00455D81"/>
    <w:rsid w:val="00483091"/>
    <w:rsid w:val="004B28C3"/>
    <w:rsid w:val="004B7820"/>
    <w:rsid w:val="004E35F3"/>
    <w:rsid w:val="00503ADE"/>
    <w:rsid w:val="00505142"/>
    <w:rsid w:val="00547CD6"/>
    <w:rsid w:val="00552DE9"/>
    <w:rsid w:val="00560E19"/>
    <w:rsid w:val="005929B2"/>
    <w:rsid w:val="00636A1A"/>
    <w:rsid w:val="006439E9"/>
    <w:rsid w:val="006602B5"/>
    <w:rsid w:val="00666D71"/>
    <w:rsid w:val="006737C5"/>
    <w:rsid w:val="00685FAB"/>
    <w:rsid w:val="006952EE"/>
    <w:rsid w:val="00695E4A"/>
    <w:rsid w:val="006D0B1A"/>
    <w:rsid w:val="006E58B3"/>
    <w:rsid w:val="00793B32"/>
    <w:rsid w:val="007969B1"/>
    <w:rsid w:val="007A0460"/>
    <w:rsid w:val="007C4160"/>
    <w:rsid w:val="007D7ABC"/>
    <w:rsid w:val="007E61A1"/>
    <w:rsid w:val="00830C45"/>
    <w:rsid w:val="008966EC"/>
    <w:rsid w:val="0089678A"/>
    <w:rsid w:val="008C2F9F"/>
    <w:rsid w:val="008C5E26"/>
    <w:rsid w:val="008E014F"/>
    <w:rsid w:val="008E4C04"/>
    <w:rsid w:val="008F32B9"/>
    <w:rsid w:val="00903793"/>
    <w:rsid w:val="00903F26"/>
    <w:rsid w:val="00904327"/>
    <w:rsid w:val="00915BCD"/>
    <w:rsid w:val="009916A1"/>
    <w:rsid w:val="009934BE"/>
    <w:rsid w:val="009A6FC2"/>
    <w:rsid w:val="00A03577"/>
    <w:rsid w:val="00A178D2"/>
    <w:rsid w:val="00A42B86"/>
    <w:rsid w:val="00A54D26"/>
    <w:rsid w:val="00A55B5C"/>
    <w:rsid w:val="00A600CD"/>
    <w:rsid w:val="00A80928"/>
    <w:rsid w:val="00A97012"/>
    <w:rsid w:val="00AA064E"/>
    <w:rsid w:val="00AA20FC"/>
    <w:rsid w:val="00AC0C74"/>
    <w:rsid w:val="00AC1746"/>
    <w:rsid w:val="00AD7057"/>
    <w:rsid w:val="00B118BE"/>
    <w:rsid w:val="00B143C2"/>
    <w:rsid w:val="00B34B6A"/>
    <w:rsid w:val="00B54BE5"/>
    <w:rsid w:val="00B55A56"/>
    <w:rsid w:val="00B64701"/>
    <w:rsid w:val="00B65693"/>
    <w:rsid w:val="00B814D5"/>
    <w:rsid w:val="00B82711"/>
    <w:rsid w:val="00BA3A33"/>
    <w:rsid w:val="00BA6CA1"/>
    <w:rsid w:val="00BC2515"/>
    <w:rsid w:val="00BE6130"/>
    <w:rsid w:val="00BF15C3"/>
    <w:rsid w:val="00C71200"/>
    <w:rsid w:val="00CB6238"/>
    <w:rsid w:val="00CC25DA"/>
    <w:rsid w:val="00D7695A"/>
    <w:rsid w:val="00D9036A"/>
    <w:rsid w:val="00DA4277"/>
    <w:rsid w:val="00DC2ADC"/>
    <w:rsid w:val="00DC65E5"/>
    <w:rsid w:val="00DE3064"/>
    <w:rsid w:val="00E1765C"/>
    <w:rsid w:val="00E3142C"/>
    <w:rsid w:val="00E37E2E"/>
    <w:rsid w:val="00E4143E"/>
    <w:rsid w:val="00E47372"/>
    <w:rsid w:val="00E76438"/>
    <w:rsid w:val="00EC384A"/>
    <w:rsid w:val="00EF487C"/>
    <w:rsid w:val="00EF7FEE"/>
    <w:rsid w:val="00F12562"/>
    <w:rsid w:val="00F35221"/>
    <w:rsid w:val="00F356CB"/>
    <w:rsid w:val="00F5299B"/>
    <w:rsid w:val="00FB190A"/>
    <w:rsid w:val="00FC7093"/>
    <w:rsid w:val="00FD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38816"/>
  <w15:chartTrackingRefBased/>
  <w15:docId w15:val="{046F5812-1D58-432B-AF9E-4E591104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A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2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2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2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2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2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20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71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2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85F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85FA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rsid w:val="00685F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85FA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AB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table" w:styleId="TableGrid">
    <w:name w:val="Table Grid"/>
    <w:basedOn w:val="TableNormal"/>
    <w:uiPriority w:val="39"/>
    <w:rsid w:val="00685FA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2251</Words>
  <Characters>12833</Characters>
  <Application>Microsoft Office Word</Application>
  <DocSecurity>12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Zalizko</dc:creator>
  <cp:keywords/>
  <dc:description/>
  <cp:lastModifiedBy>Dillon Reid</cp:lastModifiedBy>
  <cp:revision>2</cp:revision>
  <dcterms:created xsi:type="dcterms:W3CDTF">2026-01-14T07:31:00Z</dcterms:created>
  <dcterms:modified xsi:type="dcterms:W3CDTF">2026-01-14T07:31:00Z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462aea14-f484-45d2-9aa3-6821bb66aed3</vt:lpwstr>
  </property>
</Properties>
</file>